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A4" w:rsidRPr="001C63F4" w:rsidRDefault="001D7EA4" w:rsidP="00937DE3">
      <w:pPr>
        <w:ind w:left="8496" w:firstLine="9"/>
        <w:jc w:val="right"/>
        <w:rPr>
          <w:b/>
        </w:rPr>
      </w:pPr>
      <w:r w:rsidRPr="001C63F4">
        <w:rPr>
          <w:b/>
        </w:rPr>
        <w:t>УТВЕРЖДЕН</w:t>
      </w:r>
    </w:p>
    <w:p w:rsidR="00A03B12" w:rsidRPr="00513B18" w:rsidRDefault="004115BB" w:rsidP="00937DE3">
      <w:pPr>
        <w:ind w:left="8496" w:firstLine="9"/>
        <w:jc w:val="right"/>
      </w:pPr>
      <w:r w:rsidRPr="00513B18">
        <w:t xml:space="preserve">решением  </w:t>
      </w:r>
      <w:r w:rsidR="00592CD5">
        <w:t>двенадцатой</w:t>
      </w:r>
      <w:r w:rsidR="005F7A55" w:rsidRPr="00513B18">
        <w:t xml:space="preserve"> </w:t>
      </w:r>
    </w:p>
    <w:p w:rsidR="00A03B12" w:rsidRPr="00513B18" w:rsidRDefault="001D7EA4" w:rsidP="00937DE3">
      <w:pPr>
        <w:ind w:left="8496" w:firstLine="9"/>
        <w:jc w:val="right"/>
      </w:pPr>
      <w:r w:rsidRPr="00513B18">
        <w:t xml:space="preserve">сессии </w:t>
      </w:r>
      <w:r w:rsidR="00C5409D" w:rsidRPr="00513B18">
        <w:t xml:space="preserve">Собрания депутатов </w:t>
      </w:r>
    </w:p>
    <w:p w:rsidR="001D7EA4" w:rsidRPr="00513B18" w:rsidRDefault="001D7EA4" w:rsidP="00937DE3">
      <w:pPr>
        <w:ind w:left="8496" w:firstLine="9"/>
        <w:jc w:val="right"/>
      </w:pPr>
      <w:proofErr w:type="spellStart"/>
      <w:r w:rsidRPr="00513B18">
        <w:t>Коношск</w:t>
      </w:r>
      <w:r w:rsidR="00A03B12" w:rsidRPr="00513B18">
        <w:t>ого</w:t>
      </w:r>
      <w:proofErr w:type="spellEnd"/>
      <w:r w:rsidRPr="00513B18">
        <w:t xml:space="preserve"> муниципальн</w:t>
      </w:r>
      <w:r w:rsidR="00A03B12" w:rsidRPr="00513B18">
        <w:t>ого</w:t>
      </w:r>
      <w:r w:rsidRPr="00513B18">
        <w:t xml:space="preserve"> район</w:t>
      </w:r>
      <w:r w:rsidR="00A03B12" w:rsidRPr="00513B18">
        <w:t>а</w:t>
      </w:r>
    </w:p>
    <w:p w:rsidR="001D7EA4" w:rsidRPr="001C63F4" w:rsidRDefault="00072DBB" w:rsidP="00937DE3">
      <w:pPr>
        <w:ind w:left="8496" w:firstLine="9"/>
        <w:jc w:val="right"/>
      </w:pPr>
      <w:r w:rsidRPr="00513B18">
        <w:t xml:space="preserve"> </w:t>
      </w:r>
      <w:r w:rsidR="004115BB" w:rsidRPr="00513B18">
        <w:t xml:space="preserve"> от </w:t>
      </w:r>
      <w:r w:rsidR="00592CD5">
        <w:t>29 ноября</w:t>
      </w:r>
      <w:r w:rsidR="00E673D0" w:rsidRPr="00513B18">
        <w:t xml:space="preserve"> </w:t>
      </w:r>
      <w:r w:rsidRPr="00513B18">
        <w:t>20</w:t>
      </w:r>
      <w:r w:rsidR="00A03B12" w:rsidRPr="00513B18">
        <w:t>2</w:t>
      </w:r>
      <w:r w:rsidR="00266898">
        <w:t>3</w:t>
      </w:r>
      <w:r w:rsidRPr="00513B18">
        <w:t>г.</w:t>
      </w:r>
      <w:r w:rsidR="00C5409D" w:rsidRPr="00513B18">
        <w:t xml:space="preserve"> №</w:t>
      </w:r>
      <w:r w:rsidR="00513B18" w:rsidRPr="00513B18">
        <w:t xml:space="preserve"> </w:t>
      </w:r>
      <w:r w:rsidR="00937DE3">
        <w:t>133</w:t>
      </w:r>
    </w:p>
    <w:p w:rsidR="001D7EA4" w:rsidRPr="001C63F4" w:rsidRDefault="001D7EA4" w:rsidP="001D7EA4">
      <w:pPr>
        <w:jc w:val="center"/>
        <w:rPr>
          <w:b/>
        </w:rPr>
      </w:pPr>
    </w:p>
    <w:p w:rsidR="001D7EA4" w:rsidRPr="00142CDD" w:rsidRDefault="001D7EA4" w:rsidP="001D7EA4">
      <w:pPr>
        <w:jc w:val="center"/>
        <w:rPr>
          <w:b/>
        </w:rPr>
      </w:pPr>
      <w:r w:rsidRPr="00142CDD">
        <w:rPr>
          <w:b/>
        </w:rPr>
        <w:t>ПЛАН РАБОТЫ</w:t>
      </w:r>
    </w:p>
    <w:p w:rsidR="00C5409D" w:rsidRDefault="00C5409D" w:rsidP="001D7EA4">
      <w:pPr>
        <w:jc w:val="center"/>
        <w:rPr>
          <w:b/>
        </w:rPr>
      </w:pPr>
      <w:r w:rsidRPr="00142CDD">
        <w:rPr>
          <w:b/>
        </w:rPr>
        <w:t>Собрания депутатов</w:t>
      </w:r>
      <w:r w:rsidR="001D7EA4" w:rsidRPr="00142CDD">
        <w:rPr>
          <w:b/>
        </w:rPr>
        <w:t xml:space="preserve"> муниципального образования</w:t>
      </w:r>
      <w:r w:rsidR="008316E3" w:rsidRPr="00142CDD">
        <w:rPr>
          <w:b/>
        </w:rPr>
        <w:t xml:space="preserve"> </w:t>
      </w:r>
      <w:r w:rsidR="001D7EA4" w:rsidRPr="00142CDD">
        <w:rPr>
          <w:b/>
        </w:rPr>
        <w:t>«</w:t>
      </w:r>
      <w:proofErr w:type="spellStart"/>
      <w:r w:rsidR="001D7EA4" w:rsidRPr="00142CDD">
        <w:rPr>
          <w:b/>
        </w:rPr>
        <w:t>Коношс</w:t>
      </w:r>
      <w:r w:rsidR="00ED1948" w:rsidRPr="00142CDD">
        <w:rPr>
          <w:b/>
        </w:rPr>
        <w:t>кий</w:t>
      </w:r>
      <w:proofErr w:type="spellEnd"/>
      <w:r w:rsidR="00ED1948" w:rsidRPr="00142CDD">
        <w:rPr>
          <w:b/>
        </w:rPr>
        <w:t xml:space="preserve"> муниципальный </w:t>
      </w:r>
      <w:r w:rsidR="004115BB" w:rsidRPr="00142CDD">
        <w:rPr>
          <w:b/>
        </w:rPr>
        <w:t xml:space="preserve">район» </w:t>
      </w:r>
      <w:r w:rsidRPr="00142CDD">
        <w:rPr>
          <w:b/>
        </w:rPr>
        <w:t xml:space="preserve">Архангельской области </w:t>
      </w:r>
      <w:r w:rsidR="004115BB" w:rsidRPr="00142CDD">
        <w:rPr>
          <w:b/>
        </w:rPr>
        <w:t>на 20</w:t>
      </w:r>
      <w:r w:rsidR="00BA45DA" w:rsidRPr="00142CDD">
        <w:rPr>
          <w:b/>
        </w:rPr>
        <w:t>2</w:t>
      </w:r>
      <w:r w:rsidR="00266898">
        <w:rPr>
          <w:b/>
        </w:rPr>
        <w:t>4</w:t>
      </w:r>
      <w:r w:rsidR="001D7EA4" w:rsidRPr="00142CDD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34"/>
        <w:gridCol w:w="141"/>
        <w:gridCol w:w="6663"/>
        <w:gridCol w:w="2126"/>
        <w:gridCol w:w="6379"/>
      </w:tblGrid>
      <w:tr w:rsidR="00032000" w:rsidRPr="000012C8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</w:t>
            </w:r>
            <w:proofErr w:type="spellStart"/>
            <w:r w:rsidR="00E77E63" w:rsidRPr="00072DBB">
              <w:t>Коношский</w:t>
            </w:r>
            <w:proofErr w:type="spellEnd"/>
            <w:r w:rsidR="00E77E63" w:rsidRPr="00072DBB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proofErr w:type="gramStart"/>
            <w:r w:rsidRPr="00072DBB">
              <w:t>Ответственные</w:t>
            </w:r>
            <w:proofErr w:type="gramEnd"/>
            <w:r w:rsidRPr="00072DBB">
              <w:t xml:space="preserve"> за подготовку</w:t>
            </w:r>
          </w:p>
        </w:tc>
      </w:tr>
      <w:tr w:rsidR="00E21F0E" w:rsidRPr="005C173A" w:rsidTr="00C42711">
        <w:trPr>
          <w:trHeight w:val="455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5C173A" w:rsidRDefault="00582B59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5C173A">
              <w:rPr>
                <w:b/>
                <w:spacing w:val="20"/>
              </w:rPr>
              <w:t>1</w:t>
            </w:r>
            <w:r w:rsidR="00B3051E">
              <w:rPr>
                <w:b/>
                <w:spacing w:val="20"/>
              </w:rPr>
              <w:t>4</w:t>
            </w:r>
            <w:r w:rsidR="00990A62" w:rsidRPr="005C173A">
              <w:rPr>
                <w:b/>
                <w:spacing w:val="20"/>
              </w:rPr>
              <w:t xml:space="preserve"> </w:t>
            </w:r>
            <w:r w:rsidR="00073D09" w:rsidRPr="005C173A">
              <w:rPr>
                <w:b/>
                <w:spacing w:val="20"/>
              </w:rPr>
              <w:t>феврал</w:t>
            </w:r>
            <w:r w:rsidR="00805132" w:rsidRPr="005C173A">
              <w:rPr>
                <w:b/>
                <w:spacing w:val="20"/>
              </w:rPr>
              <w:t>я</w:t>
            </w:r>
          </w:p>
        </w:tc>
      </w:tr>
      <w:tr w:rsidR="006D4ABA" w:rsidRPr="005C173A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5122B9" w:rsidRDefault="0047293C" w:rsidP="008E6186">
            <w:pPr>
              <w:tabs>
                <w:tab w:val="left" w:pos="142"/>
              </w:tabs>
              <w:jc w:val="center"/>
            </w:pPr>
            <w:r w:rsidRPr="005122B9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5122B9" w:rsidRDefault="00495AA3" w:rsidP="00495AA3">
            <w:pPr>
              <w:jc w:val="both"/>
              <w:rPr>
                <w:i/>
              </w:rPr>
            </w:pPr>
            <w:r w:rsidRPr="005122B9">
              <w:t>О результатах оперативно-служебной деятельности ОМВД</w:t>
            </w:r>
            <w:r w:rsidR="00546423" w:rsidRPr="005122B9">
              <w:t xml:space="preserve"> по </w:t>
            </w:r>
            <w:proofErr w:type="spellStart"/>
            <w:r w:rsidR="00546423" w:rsidRPr="005122B9">
              <w:t>Коношскому</w:t>
            </w:r>
            <w:proofErr w:type="spellEnd"/>
            <w:r w:rsidR="00546423" w:rsidRPr="005122B9">
              <w:t xml:space="preserve"> району</w:t>
            </w:r>
            <w:r w:rsidRPr="005122B9">
              <w:t xml:space="preserve"> за 12 месяцев </w:t>
            </w:r>
            <w:r w:rsidR="005C173A" w:rsidRPr="005122B9">
              <w:t>2022</w:t>
            </w:r>
            <w:r w:rsidR="000C4355" w:rsidRPr="005122B9">
              <w:t xml:space="preserve"> года</w:t>
            </w:r>
            <w:r w:rsidR="00546423" w:rsidRPr="005122B9">
              <w:t xml:space="preserve"> </w:t>
            </w:r>
            <w:r w:rsidR="006D4ABA" w:rsidRPr="005122B9">
              <w:rPr>
                <w:i/>
              </w:rPr>
              <w:t xml:space="preserve"> </w:t>
            </w:r>
          </w:p>
          <w:p w:rsidR="006D4ABA" w:rsidRPr="005122B9" w:rsidRDefault="006D4ABA" w:rsidP="00A64C0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5122B9" w:rsidRDefault="00B3051E" w:rsidP="00FA36AB">
            <w:pPr>
              <w:jc w:val="center"/>
            </w:pPr>
            <w:r w:rsidRPr="005122B9">
              <w:rPr>
                <w:color w:val="333333"/>
                <w:shd w:val="clear" w:color="auto" w:fill="FFFFFF"/>
              </w:rPr>
              <w:t>Вешняков П. П</w:t>
            </w:r>
            <w:r w:rsidR="00FA36AB" w:rsidRPr="005122B9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5122B9" w:rsidRDefault="006D4ABA" w:rsidP="00A64C0D">
            <w:r w:rsidRPr="005122B9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="00437672" w:rsidRPr="005122B9">
              <w:t>Железова</w:t>
            </w:r>
            <w:proofErr w:type="spellEnd"/>
            <w:r w:rsidR="00437672" w:rsidRPr="005122B9">
              <w:t xml:space="preserve"> Н.А</w:t>
            </w:r>
            <w:r w:rsidRPr="005122B9">
              <w:t>.);</w:t>
            </w:r>
          </w:p>
          <w:p w:rsidR="006D4ABA" w:rsidRPr="005122B9" w:rsidRDefault="007F6F19" w:rsidP="00B3051E">
            <w:pPr>
              <w:jc w:val="both"/>
              <w:rPr>
                <w:sz w:val="22"/>
                <w:szCs w:val="22"/>
              </w:rPr>
            </w:pPr>
            <w:r w:rsidRPr="005122B9">
              <w:t>2)</w:t>
            </w:r>
            <w:r w:rsidR="00437672" w:rsidRPr="005122B9">
              <w:t xml:space="preserve"> </w:t>
            </w:r>
            <w:r w:rsidR="006D4ABA" w:rsidRPr="005122B9">
              <w:t xml:space="preserve">ОМВД России по </w:t>
            </w:r>
            <w:proofErr w:type="spellStart"/>
            <w:r w:rsidR="006D4ABA" w:rsidRPr="005122B9">
              <w:t>Коношскому</w:t>
            </w:r>
            <w:proofErr w:type="spellEnd"/>
            <w:r w:rsidR="006D4ABA" w:rsidRPr="005122B9">
              <w:t xml:space="preserve"> району Архангельской области </w:t>
            </w:r>
            <w:r w:rsidR="00FA36AB" w:rsidRPr="005122B9">
              <w:t xml:space="preserve">(начальник – </w:t>
            </w:r>
            <w:r w:rsidR="00B3051E" w:rsidRPr="005122B9">
              <w:t>Вешняков П.П.</w:t>
            </w:r>
            <w:r w:rsidR="00FA36AB" w:rsidRPr="005122B9">
              <w:t>)</w:t>
            </w:r>
            <w:r w:rsidRPr="005122B9">
              <w:t xml:space="preserve"> </w:t>
            </w:r>
          </w:p>
        </w:tc>
      </w:tr>
      <w:tr w:rsidR="0038323F" w:rsidRPr="005C173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3F" w:rsidRPr="005122B9" w:rsidRDefault="00592CD5" w:rsidP="008E6186">
            <w:pPr>
              <w:tabs>
                <w:tab w:val="left" w:pos="142"/>
              </w:tabs>
              <w:jc w:val="center"/>
            </w:pPr>
            <w:r>
              <w:t>2</w:t>
            </w:r>
            <w:r w:rsidR="0038323F" w:rsidRPr="005122B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3F" w:rsidRPr="005122B9" w:rsidRDefault="0038323F" w:rsidP="008A7493">
            <w:r w:rsidRPr="005122B9">
              <w:t xml:space="preserve">Организация волонтерского и добровольческого движения, в том числе и помощи на СВО  в </w:t>
            </w:r>
            <w:proofErr w:type="spellStart"/>
            <w:r w:rsidRPr="005122B9">
              <w:t>Коношском</w:t>
            </w:r>
            <w:proofErr w:type="spellEnd"/>
            <w:r w:rsidRPr="005122B9">
              <w:t xml:space="preserve">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23F" w:rsidRPr="005122B9" w:rsidRDefault="0038323F" w:rsidP="008A7493">
            <w:pPr>
              <w:jc w:val="center"/>
            </w:pPr>
            <w:r w:rsidRPr="005122B9">
              <w:t>Еропкина Т.А.</w:t>
            </w:r>
          </w:p>
          <w:p w:rsidR="0038323F" w:rsidRPr="005122B9" w:rsidRDefault="0038323F" w:rsidP="008A7493">
            <w:pPr>
              <w:jc w:val="center"/>
            </w:pPr>
            <w:proofErr w:type="spellStart"/>
            <w:r w:rsidRPr="005122B9">
              <w:t>Шабалдина</w:t>
            </w:r>
            <w:proofErr w:type="spellEnd"/>
            <w:r w:rsidRPr="005122B9">
              <w:t xml:space="preserve"> Г.В.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3F" w:rsidRPr="005122B9" w:rsidRDefault="0038323F" w:rsidP="0038323F">
            <w:r w:rsidRPr="005122B9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5122B9">
              <w:t>Железова</w:t>
            </w:r>
            <w:proofErr w:type="spellEnd"/>
            <w:r w:rsidRPr="005122B9">
              <w:t xml:space="preserve"> Н.А.);</w:t>
            </w:r>
          </w:p>
          <w:p w:rsidR="0038323F" w:rsidRPr="005122B9" w:rsidRDefault="0038323F" w:rsidP="0038323F">
            <w:r w:rsidRPr="005122B9">
              <w:t>2) Ио заместителя Главы МО КМР по социальным вопросам  Еропкина Т.А.</w:t>
            </w:r>
          </w:p>
          <w:p w:rsidR="0038323F" w:rsidRPr="005122B9" w:rsidRDefault="0038323F" w:rsidP="0038323F">
            <w:r w:rsidRPr="005122B9">
              <w:t>3)</w:t>
            </w:r>
            <w:proofErr w:type="gramStart"/>
            <w:r w:rsidRPr="005122B9">
              <w:t xml:space="preserve"> )</w:t>
            </w:r>
            <w:proofErr w:type="gramEnd"/>
            <w:r w:rsidRPr="005122B9">
              <w:t xml:space="preserve">  Отдел культуры </w:t>
            </w:r>
            <w:proofErr w:type="spellStart"/>
            <w:r w:rsidRPr="005122B9">
              <w:t>администации</w:t>
            </w:r>
            <w:proofErr w:type="spellEnd"/>
            <w:r w:rsidRPr="005122B9">
              <w:t xml:space="preserve"> </w:t>
            </w:r>
            <w:proofErr w:type="spellStart"/>
            <w:r w:rsidRPr="005122B9">
              <w:t>Коношского</w:t>
            </w:r>
            <w:proofErr w:type="spellEnd"/>
            <w:r w:rsidRPr="005122B9">
              <w:t xml:space="preserve"> муниципального района (заведующий – </w:t>
            </w:r>
            <w:proofErr w:type="spellStart"/>
            <w:r w:rsidRPr="005122B9">
              <w:t>Шабалдина</w:t>
            </w:r>
            <w:proofErr w:type="spellEnd"/>
            <w:r w:rsidRPr="005122B9">
              <w:t xml:space="preserve"> Г.В.)</w:t>
            </w:r>
          </w:p>
          <w:p w:rsidR="0038323F" w:rsidRPr="005122B9" w:rsidRDefault="0038323F" w:rsidP="008A74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442FBB" w:rsidRPr="005C173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5122B9" w:rsidRDefault="00592CD5" w:rsidP="008E6186">
            <w:pPr>
              <w:tabs>
                <w:tab w:val="left" w:pos="142"/>
              </w:tabs>
              <w:jc w:val="center"/>
            </w:pPr>
            <w:r>
              <w:t>3</w:t>
            </w:r>
            <w:r w:rsidR="00442FBB" w:rsidRPr="005122B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5122B9" w:rsidRDefault="00442FBB" w:rsidP="008A7493">
            <w:r w:rsidRPr="005122B9">
              <w:t>Об организации регулярных пассажирских перевозок на территории муниципального образования «</w:t>
            </w:r>
            <w:proofErr w:type="spellStart"/>
            <w:r w:rsidRPr="005122B9">
              <w:t>Коношский</w:t>
            </w:r>
            <w:proofErr w:type="spellEnd"/>
            <w:r w:rsidRPr="005122B9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BB" w:rsidRPr="005122B9" w:rsidRDefault="000838B0" w:rsidP="008A7493">
            <w:pPr>
              <w:jc w:val="center"/>
            </w:pPr>
            <w:r w:rsidRPr="005122B9">
              <w:t>Золотарева Г.А.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5122B9" w:rsidRDefault="00442FBB" w:rsidP="008A74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122B9">
              <w:rPr>
                <w:rFonts w:ascii="Times New Roman" w:hAnsi="Times New Roman" w:cs="Times New Roman"/>
              </w:rPr>
              <w:t>1) Комиссия по экономической политике, собственности и предпринимательству (председатель – Стоянов А.Н);</w:t>
            </w:r>
          </w:p>
          <w:p w:rsidR="00442FBB" w:rsidRPr="005122B9" w:rsidRDefault="00442FBB" w:rsidP="008A7493">
            <w:pPr>
              <w:rPr>
                <w:color w:val="FF0000"/>
              </w:rPr>
            </w:pPr>
            <w:r w:rsidRPr="005122B9">
              <w:t>2) Управление экономики, инфраструктуры и закупок</w:t>
            </w:r>
            <w:r w:rsidRPr="005122B9">
              <w:rPr>
                <w:color w:val="FF0000"/>
              </w:rPr>
              <w:t xml:space="preserve"> </w:t>
            </w:r>
            <w:r w:rsidRPr="005122B9">
              <w:t xml:space="preserve"> (начальник – </w:t>
            </w:r>
            <w:r w:rsidR="000838B0" w:rsidRPr="005122B9">
              <w:t>Золотарева Г.А.</w:t>
            </w:r>
            <w:r w:rsidRPr="005122B9">
              <w:t>.)</w:t>
            </w:r>
            <w:r w:rsidRPr="005122B9">
              <w:rPr>
                <w:color w:val="4F81BD" w:themeColor="accent1"/>
              </w:rPr>
              <w:t xml:space="preserve"> </w:t>
            </w:r>
          </w:p>
          <w:p w:rsidR="00442FBB" w:rsidRPr="005122B9" w:rsidRDefault="00442FBB" w:rsidP="008A7493"/>
        </w:tc>
      </w:tr>
      <w:tr w:rsidR="005816B3" w:rsidRPr="005C173A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B3" w:rsidRPr="005122B9" w:rsidRDefault="00592CD5" w:rsidP="008E6186">
            <w:pPr>
              <w:jc w:val="center"/>
            </w:pPr>
            <w:r>
              <w:t>4</w:t>
            </w:r>
            <w:r w:rsidR="005816B3" w:rsidRPr="005122B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B3" w:rsidRPr="005122B9" w:rsidRDefault="005816B3" w:rsidP="002A0AE3">
            <w:r w:rsidRPr="005122B9">
              <w:t>О снабжении населения дровами, в том числе льготных категорий граждан на территории муниципальном образовании «</w:t>
            </w:r>
            <w:proofErr w:type="spellStart"/>
            <w:r w:rsidRPr="005122B9">
              <w:t>Коношский</w:t>
            </w:r>
            <w:proofErr w:type="spellEnd"/>
            <w:r w:rsidRPr="005122B9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B3" w:rsidRPr="005122B9" w:rsidRDefault="008646A4" w:rsidP="002A0AE3">
            <w:pPr>
              <w:jc w:val="center"/>
            </w:pPr>
            <w:proofErr w:type="spellStart"/>
            <w:r w:rsidRPr="005122B9">
              <w:t>Ефремычев</w:t>
            </w:r>
            <w:proofErr w:type="spellEnd"/>
            <w:r w:rsidRPr="005122B9">
              <w:t xml:space="preserve"> Э.В.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6B3" w:rsidRPr="005122B9" w:rsidRDefault="005816B3" w:rsidP="002A0AE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122B9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(председатель – </w:t>
            </w:r>
            <w:r w:rsidR="008646A4" w:rsidRPr="005122B9">
              <w:rPr>
                <w:rFonts w:ascii="Times New Roman" w:hAnsi="Times New Roman" w:cs="Times New Roman"/>
              </w:rPr>
              <w:t>Стоянов А.Н.</w:t>
            </w:r>
            <w:r w:rsidRPr="005122B9">
              <w:rPr>
                <w:rFonts w:ascii="Times New Roman" w:hAnsi="Times New Roman" w:cs="Times New Roman"/>
              </w:rPr>
              <w:t>.);</w:t>
            </w:r>
          </w:p>
          <w:p w:rsidR="005816B3" w:rsidRPr="005122B9" w:rsidRDefault="005816B3" w:rsidP="008646A4">
            <w:r w:rsidRPr="005122B9">
              <w:t>2) Управление экономики, инфраструктуры и закупок</w:t>
            </w:r>
            <w:r w:rsidRPr="005122B9">
              <w:rPr>
                <w:color w:val="FF0000"/>
              </w:rPr>
              <w:t xml:space="preserve"> </w:t>
            </w:r>
            <w:r w:rsidRPr="005122B9">
              <w:t xml:space="preserve"> (начальник </w:t>
            </w:r>
            <w:r w:rsidR="008646A4" w:rsidRPr="005122B9">
              <w:t>–</w:t>
            </w:r>
            <w:r w:rsidRPr="005122B9">
              <w:t xml:space="preserve"> </w:t>
            </w:r>
            <w:r w:rsidR="008646A4" w:rsidRPr="005122B9">
              <w:t xml:space="preserve">Золотарева Г.А, </w:t>
            </w:r>
            <w:proofErr w:type="spellStart"/>
            <w:r w:rsidR="008646A4" w:rsidRPr="005122B9">
              <w:t>Эфремычев</w:t>
            </w:r>
            <w:proofErr w:type="spellEnd"/>
            <w:r w:rsidR="008646A4" w:rsidRPr="005122B9">
              <w:t xml:space="preserve"> Э.В.</w:t>
            </w:r>
            <w:r w:rsidRPr="005122B9">
              <w:t>)</w:t>
            </w:r>
            <w:r w:rsidRPr="005122B9">
              <w:rPr>
                <w:color w:val="4F81BD" w:themeColor="accent1"/>
              </w:rPr>
              <w:t xml:space="preserve"> </w:t>
            </w:r>
          </w:p>
        </w:tc>
      </w:tr>
      <w:tr w:rsidR="00664D5E" w:rsidRPr="005C173A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5E" w:rsidRPr="005122B9" w:rsidRDefault="00127294" w:rsidP="008E6186">
            <w:pPr>
              <w:jc w:val="center"/>
            </w:pPr>
            <w:r>
              <w:lastRenderedPageBreak/>
              <w:t>5</w:t>
            </w:r>
            <w:r w:rsidR="005122B9" w:rsidRPr="005122B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5E" w:rsidRPr="005122B9" w:rsidRDefault="00664D5E" w:rsidP="002A0AE3">
            <w:r w:rsidRPr="005122B9">
              <w:t>Об обеспече</w:t>
            </w:r>
            <w:r w:rsidR="00C16A9A" w:rsidRPr="005122B9">
              <w:t>нии почтовыми услугами населения</w:t>
            </w:r>
            <w:r w:rsidRPr="005122B9">
              <w:t xml:space="preserve"> </w:t>
            </w:r>
            <w:proofErr w:type="spellStart"/>
            <w:r w:rsidRPr="005122B9">
              <w:t>Коношского</w:t>
            </w:r>
            <w:proofErr w:type="spellEnd"/>
            <w:r w:rsidRPr="005122B9">
              <w:t xml:space="preserve"> района</w:t>
            </w:r>
            <w:r w:rsidR="00C16A9A" w:rsidRPr="005122B9">
              <w:t xml:space="preserve"> и дальнейших перспективах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5E" w:rsidRPr="005122B9" w:rsidRDefault="00664D5E" w:rsidP="002A0AE3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9A" w:rsidRPr="005122B9" w:rsidRDefault="00C16A9A" w:rsidP="00C16A9A">
            <w:pPr>
              <w:pStyle w:val="a4"/>
              <w:tabs>
                <w:tab w:val="left" w:pos="175"/>
                <w:tab w:val="left" w:pos="317"/>
                <w:tab w:val="center" w:pos="3081"/>
              </w:tabs>
              <w:ind w:left="0"/>
              <w:rPr>
                <w:rFonts w:ascii="Times New Roman" w:hAnsi="Times New Roman" w:cs="Times New Roman"/>
              </w:rPr>
            </w:pPr>
            <w:r w:rsidRPr="005122B9">
              <w:rPr>
                <w:rFonts w:ascii="Times New Roman" w:hAnsi="Times New Roman" w:cs="Times New Roman"/>
              </w:rPr>
              <w:t xml:space="preserve">1) Комиссия  по социальным вопросам и местному самоуправлению (председатель – </w:t>
            </w:r>
            <w:proofErr w:type="spellStart"/>
            <w:r w:rsidRPr="005122B9">
              <w:rPr>
                <w:rFonts w:ascii="Times New Roman" w:hAnsi="Times New Roman" w:cs="Times New Roman"/>
              </w:rPr>
              <w:t>Железова</w:t>
            </w:r>
            <w:proofErr w:type="spellEnd"/>
            <w:r w:rsidRPr="005122B9">
              <w:rPr>
                <w:rFonts w:ascii="Times New Roman" w:hAnsi="Times New Roman" w:cs="Times New Roman"/>
              </w:rPr>
              <w:t xml:space="preserve"> Н.А.)</w:t>
            </w:r>
          </w:p>
          <w:p w:rsidR="00664D5E" w:rsidRPr="005122B9" w:rsidRDefault="00C16A9A" w:rsidP="00C16A9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122B9">
              <w:rPr>
                <w:rFonts w:ascii="Times New Roman" w:hAnsi="Times New Roman" w:cs="Times New Roman"/>
              </w:rPr>
              <w:t xml:space="preserve">2) </w:t>
            </w:r>
            <w:r w:rsidR="00664D5E" w:rsidRPr="005122B9">
              <w:rPr>
                <w:rFonts w:ascii="Times New Roman" w:hAnsi="Times New Roman" w:cs="Times New Roman"/>
              </w:rPr>
              <w:t xml:space="preserve">Начальник Вельского </w:t>
            </w:r>
            <w:r w:rsidRPr="005122B9">
              <w:rPr>
                <w:rFonts w:ascii="Times New Roman" w:hAnsi="Times New Roman" w:cs="Times New Roman"/>
              </w:rPr>
              <w:t>филиала УФПС АО «Почта России»</w:t>
            </w:r>
          </w:p>
        </w:tc>
      </w:tr>
      <w:tr w:rsidR="00DA143D" w:rsidRPr="005C173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5C173A" w:rsidRDefault="00AA3D09" w:rsidP="006F271C">
            <w:pPr>
              <w:jc w:val="center"/>
              <w:rPr>
                <w:b/>
                <w:spacing w:val="20"/>
                <w:highlight w:val="yellow"/>
              </w:rPr>
            </w:pPr>
            <w:r>
              <w:rPr>
                <w:b/>
                <w:spacing w:val="20"/>
              </w:rPr>
              <w:t>3</w:t>
            </w:r>
            <w:r w:rsidR="00DA143D" w:rsidRPr="00F97747">
              <w:rPr>
                <w:b/>
                <w:spacing w:val="20"/>
              </w:rPr>
              <w:t xml:space="preserve"> апреля</w:t>
            </w:r>
          </w:p>
        </w:tc>
      </w:tr>
      <w:tr w:rsidR="00592CD5" w:rsidRPr="005C173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5122B9" w:rsidRDefault="00592CD5" w:rsidP="008E6186">
            <w:pPr>
              <w:jc w:val="center"/>
            </w:pPr>
            <w:r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5122B9" w:rsidRDefault="00592CD5" w:rsidP="00AA3D09">
            <w:r w:rsidRPr="005122B9">
              <w:t>Отчет о работе депутата областного Собрания депутатов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5122B9" w:rsidRDefault="00592CD5" w:rsidP="00A64C0D">
            <w:pPr>
              <w:jc w:val="center"/>
            </w:pPr>
            <w:r>
              <w:t>Фролова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5122B9" w:rsidRDefault="00592CD5" w:rsidP="00592CD5">
            <w:r w:rsidRPr="005122B9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5122B9">
              <w:t>Железова</w:t>
            </w:r>
            <w:proofErr w:type="spellEnd"/>
            <w:r w:rsidRPr="005122B9">
              <w:t xml:space="preserve"> Н.А.);</w:t>
            </w:r>
          </w:p>
          <w:p w:rsidR="00592CD5" w:rsidRPr="005122B9" w:rsidRDefault="00592CD5" w:rsidP="00592CD5">
            <w:r w:rsidRPr="005122B9">
              <w:t>2) депутат областного Собрания депутатов - Фролова И.С.</w:t>
            </w:r>
          </w:p>
        </w:tc>
      </w:tr>
      <w:tr w:rsidR="00DA143D" w:rsidRPr="005C173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122B9" w:rsidRDefault="00127294" w:rsidP="008E6186">
            <w:pPr>
              <w:jc w:val="center"/>
            </w:pPr>
            <w:r>
              <w:t>2</w:t>
            </w:r>
            <w:r w:rsidR="00DA143D" w:rsidRPr="005122B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122B9" w:rsidRDefault="00DA143D" w:rsidP="00AA3D09">
            <w:r w:rsidRPr="005122B9">
              <w:t>Отчет о выполнении Прогнозного плана приватизации муниципального имущества в муниципальном образовании «</w:t>
            </w:r>
            <w:proofErr w:type="spellStart"/>
            <w:r w:rsidRPr="005122B9">
              <w:t>Коношский</w:t>
            </w:r>
            <w:proofErr w:type="spellEnd"/>
            <w:r w:rsidRPr="005122B9">
              <w:t xml:space="preserve"> муниципальный район» в 202</w:t>
            </w:r>
            <w:r w:rsidR="00AA3D09" w:rsidRPr="005122B9">
              <w:t>3</w:t>
            </w:r>
            <w:r w:rsidRPr="005122B9"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5122B9" w:rsidRDefault="00AA3D09" w:rsidP="00A64C0D">
            <w:pPr>
              <w:jc w:val="center"/>
            </w:pPr>
            <w:r w:rsidRPr="005122B9">
              <w:t>Харитонова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122B9" w:rsidRDefault="00DA143D" w:rsidP="00A64C0D">
            <w:r w:rsidRPr="005122B9">
              <w:t>1) Комиссия по экономической политике, собственности и предпринимательству (председатель –</w:t>
            </w:r>
            <w:r w:rsidR="0001328F" w:rsidRPr="005122B9">
              <w:t xml:space="preserve"> Стоянов А.Н</w:t>
            </w:r>
            <w:r w:rsidRPr="005122B9">
              <w:t>);</w:t>
            </w:r>
          </w:p>
          <w:p w:rsidR="00DA143D" w:rsidRPr="005122B9" w:rsidRDefault="00DA143D" w:rsidP="00A64C0D">
            <w:r w:rsidRPr="005122B9">
              <w:t xml:space="preserve">2) </w:t>
            </w:r>
            <w:r w:rsidR="00DE2D88" w:rsidRPr="005122B9">
              <w:t>Отдел</w:t>
            </w:r>
            <w:r w:rsidRPr="005122B9">
              <w:t xml:space="preserve"> по  управлению муниципальным имуществом и земельным ресурсам </w:t>
            </w:r>
          </w:p>
          <w:p w:rsidR="00DA143D" w:rsidRPr="005122B9" w:rsidRDefault="00DA143D" w:rsidP="00A64C0D">
            <w:r w:rsidRPr="005122B9">
              <w:t>(</w:t>
            </w:r>
            <w:r w:rsidR="00DE2D88" w:rsidRPr="005122B9">
              <w:t>начальник – Харитонова А.А</w:t>
            </w:r>
            <w:r w:rsidRPr="005122B9">
              <w:t>.)</w:t>
            </w:r>
          </w:p>
          <w:p w:rsidR="00DA143D" w:rsidRPr="005122B9" w:rsidRDefault="00DA143D" w:rsidP="00A64C0D"/>
        </w:tc>
      </w:tr>
      <w:tr w:rsidR="00EA47B1" w:rsidRPr="005C173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5122B9" w:rsidRDefault="00127294" w:rsidP="008E6186">
            <w:pPr>
              <w:jc w:val="center"/>
            </w:pPr>
            <w:r>
              <w:t>3</w:t>
            </w:r>
            <w:r w:rsidR="00EA47B1" w:rsidRPr="005122B9">
              <w:t xml:space="preserve">.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5122B9" w:rsidRDefault="00442FBB" w:rsidP="008E6186">
            <w:r w:rsidRPr="005122B9">
              <w:t>О ходе реализации  программы «</w:t>
            </w:r>
            <w:r w:rsidR="00EA47B1" w:rsidRPr="005122B9">
              <w:t>Переселение граждан из аварийного жилищного фонда на 2019- 2025гг»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5122B9" w:rsidRDefault="00610E75" w:rsidP="00F0362A">
            <w:pPr>
              <w:jc w:val="center"/>
            </w:pPr>
            <w:r w:rsidRPr="005122B9">
              <w:t>Харламова М.А.</w:t>
            </w:r>
          </w:p>
          <w:p w:rsidR="00EA47B1" w:rsidRPr="005122B9" w:rsidRDefault="00EA47B1" w:rsidP="002D0B77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5122B9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122B9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EA47B1" w:rsidRPr="005122B9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122B9">
              <w:rPr>
                <w:rFonts w:ascii="Times New Roman" w:hAnsi="Times New Roman" w:cs="Times New Roman"/>
              </w:rPr>
              <w:t xml:space="preserve">(председатель </w:t>
            </w:r>
            <w:r w:rsidR="0089209E" w:rsidRPr="005122B9">
              <w:rPr>
                <w:rFonts w:ascii="Times New Roman" w:hAnsi="Times New Roman" w:cs="Times New Roman"/>
              </w:rPr>
              <w:t>– Стоянов А.Н.</w:t>
            </w:r>
            <w:r w:rsidRPr="005122B9">
              <w:rPr>
                <w:rFonts w:ascii="Times New Roman" w:hAnsi="Times New Roman" w:cs="Times New Roman"/>
              </w:rPr>
              <w:t>)</w:t>
            </w:r>
          </w:p>
          <w:p w:rsidR="00EA47B1" w:rsidRPr="005122B9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122B9">
              <w:rPr>
                <w:rFonts w:ascii="Times New Roman" w:hAnsi="Times New Roman" w:cs="Times New Roman"/>
              </w:rPr>
              <w:t>2) Первый зам</w:t>
            </w:r>
            <w:r w:rsidR="00610E75" w:rsidRPr="005122B9">
              <w:rPr>
                <w:rFonts w:ascii="Times New Roman" w:hAnsi="Times New Roman" w:cs="Times New Roman"/>
              </w:rPr>
              <w:t>еститель Главы МО Воронов А.В.</w:t>
            </w:r>
            <w:r w:rsidRPr="005122B9">
              <w:rPr>
                <w:rFonts w:ascii="Times New Roman" w:hAnsi="Times New Roman" w:cs="Times New Roman"/>
              </w:rPr>
              <w:t>.</w:t>
            </w:r>
          </w:p>
          <w:p w:rsidR="00EA47B1" w:rsidRPr="005122B9" w:rsidRDefault="00EA47B1" w:rsidP="00F0362A">
            <w:r w:rsidRPr="005122B9">
              <w:t xml:space="preserve">3) Отдел архитектуры, строительства ТЭК, ЖКХ администрации (начальник </w:t>
            </w:r>
            <w:r w:rsidR="00610E75" w:rsidRPr="005122B9">
              <w:t>–</w:t>
            </w:r>
            <w:r w:rsidRPr="005122B9">
              <w:t xml:space="preserve"> </w:t>
            </w:r>
            <w:r w:rsidR="00610E75" w:rsidRPr="005122B9">
              <w:t>Харламова М.А.</w:t>
            </w:r>
            <w:r w:rsidRPr="005122B9">
              <w:t>)</w:t>
            </w:r>
          </w:p>
          <w:p w:rsidR="00EA47B1" w:rsidRPr="005122B9" w:rsidRDefault="00EA47B1" w:rsidP="00F0362A">
            <w:r w:rsidRPr="005122B9">
              <w:t xml:space="preserve">4) </w:t>
            </w:r>
            <w:r w:rsidR="00D943F4" w:rsidRPr="005122B9">
              <w:t>Администрация МО</w:t>
            </w:r>
            <w:r w:rsidR="005216CD" w:rsidRPr="005122B9">
              <w:t xml:space="preserve"> «</w:t>
            </w:r>
            <w:proofErr w:type="spellStart"/>
            <w:r w:rsidR="005216CD" w:rsidRPr="005122B9">
              <w:t>Коношское</w:t>
            </w:r>
            <w:proofErr w:type="spellEnd"/>
            <w:r w:rsidR="005216CD" w:rsidRPr="005122B9">
              <w:t>» (Глав</w:t>
            </w:r>
            <w:proofErr w:type="gramStart"/>
            <w:r w:rsidR="005216CD" w:rsidRPr="005122B9">
              <w:t>а-</w:t>
            </w:r>
            <w:proofErr w:type="gramEnd"/>
            <w:r w:rsidR="005216CD" w:rsidRPr="005122B9">
              <w:t xml:space="preserve"> Денисов А.Н</w:t>
            </w:r>
            <w:r w:rsidR="00D943F4" w:rsidRPr="005122B9">
              <w:t>.)</w:t>
            </w:r>
          </w:p>
          <w:p w:rsidR="00EA47B1" w:rsidRPr="005122B9" w:rsidRDefault="00EA47B1" w:rsidP="00F0362A"/>
        </w:tc>
      </w:tr>
      <w:tr w:rsidR="00DA143D" w:rsidRPr="005C173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122B9" w:rsidRDefault="00127294" w:rsidP="00A64C0D">
            <w:pPr>
              <w:jc w:val="center"/>
            </w:pPr>
            <w:r>
              <w:t>4</w:t>
            </w:r>
            <w:r w:rsidR="00DA143D" w:rsidRPr="005122B9">
              <w:t>.</w:t>
            </w:r>
          </w:p>
          <w:p w:rsidR="00DA143D" w:rsidRPr="005122B9" w:rsidRDefault="00DA143D" w:rsidP="00A64C0D">
            <w:pPr>
              <w:jc w:val="center"/>
            </w:pPr>
          </w:p>
          <w:p w:rsidR="00DA143D" w:rsidRPr="005122B9" w:rsidRDefault="00DA143D" w:rsidP="00A64C0D">
            <w:pPr>
              <w:jc w:val="center"/>
            </w:pPr>
          </w:p>
          <w:p w:rsidR="00DA143D" w:rsidRPr="005122B9" w:rsidRDefault="00DA143D" w:rsidP="00A64C0D">
            <w:pPr>
              <w:jc w:val="center"/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122B9" w:rsidRDefault="00EE1D1D" w:rsidP="00EE1D1D">
            <w:r w:rsidRPr="005122B9">
              <w:t>Профилактика социального сиротства, как главный фактор сохранения семьи, попавшей в трудную жизненную ситуацию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5122B9" w:rsidRDefault="00DA143D" w:rsidP="00A64C0D">
            <w:pPr>
              <w:jc w:val="center"/>
            </w:pPr>
            <w:proofErr w:type="spellStart"/>
            <w:r w:rsidRPr="005122B9">
              <w:t>Мухаметшина</w:t>
            </w:r>
            <w:proofErr w:type="spellEnd"/>
            <w:r w:rsidRPr="005122B9">
              <w:t xml:space="preserve"> Ж.С.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122B9" w:rsidRDefault="00DA143D" w:rsidP="00A64C0D">
            <w:r w:rsidRPr="005122B9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5122B9">
              <w:t>Железова</w:t>
            </w:r>
            <w:proofErr w:type="spellEnd"/>
            <w:r w:rsidRPr="005122B9">
              <w:t xml:space="preserve"> Н.А..);</w:t>
            </w:r>
          </w:p>
          <w:p w:rsidR="00DA143D" w:rsidRPr="005122B9" w:rsidRDefault="00DA143D" w:rsidP="0017702B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5122B9">
              <w:rPr>
                <w:rFonts w:ascii="Times New Roman" w:hAnsi="Times New Roman" w:cs="Times New Roman"/>
              </w:rPr>
              <w:t xml:space="preserve">2) </w:t>
            </w:r>
            <w:r w:rsidR="00EE1D1D" w:rsidRPr="005122B9">
              <w:rPr>
                <w:rFonts w:ascii="Times New Roman" w:hAnsi="Times New Roman" w:cs="Times New Roman"/>
              </w:rPr>
              <w:t>Ио з</w:t>
            </w:r>
            <w:r w:rsidRPr="005122B9">
              <w:rPr>
                <w:rFonts w:ascii="Times New Roman" w:hAnsi="Times New Roman" w:cs="Times New Roman"/>
              </w:rPr>
              <w:t xml:space="preserve">аместитель Главы администрации по социальным вопросам </w:t>
            </w:r>
            <w:r w:rsidR="00EE1D1D" w:rsidRPr="005122B9">
              <w:rPr>
                <w:rFonts w:ascii="Times New Roman" w:hAnsi="Times New Roman" w:cs="Times New Roman"/>
              </w:rPr>
              <w:t xml:space="preserve"> Еропкина Т.А.</w:t>
            </w:r>
            <w:r w:rsidRPr="005122B9">
              <w:rPr>
                <w:rFonts w:ascii="Times New Roman" w:hAnsi="Times New Roman" w:cs="Times New Roman"/>
              </w:rPr>
              <w:t>.</w:t>
            </w:r>
          </w:p>
          <w:p w:rsidR="008A4171" w:rsidRPr="005122B9" w:rsidRDefault="008A4171" w:rsidP="0017702B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5122B9">
              <w:rPr>
                <w:rFonts w:ascii="Times New Roman" w:hAnsi="Times New Roman" w:cs="Times New Roman"/>
              </w:rPr>
              <w:t>3) Начальник</w:t>
            </w:r>
            <w:r w:rsidR="00EE1D1D" w:rsidRPr="005122B9">
              <w:rPr>
                <w:rFonts w:ascii="Times New Roman" w:hAnsi="Times New Roman" w:cs="Times New Roman"/>
              </w:rPr>
              <w:t xml:space="preserve"> отдела опеки и попечительства -</w:t>
            </w:r>
            <w:r w:rsidRPr="005122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1D1D" w:rsidRPr="005122B9">
              <w:rPr>
                <w:rFonts w:ascii="Times New Roman" w:hAnsi="Times New Roman" w:cs="Times New Roman"/>
              </w:rPr>
              <w:t>Мухаметшина</w:t>
            </w:r>
            <w:proofErr w:type="spellEnd"/>
            <w:r w:rsidR="00EE1D1D" w:rsidRPr="005122B9">
              <w:rPr>
                <w:rFonts w:ascii="Times New Roman" w:hAnsi="Times New Roman" w:cs="Times New Roman"/>
              </w:rPr>
              <w:t xml:space="preserve"> Ж.</w:t>
            </w:r>
            <w:proofErr w:type="gramStart"/>
            <w:r w:rsidR="00EE1D1D" w:rsidRPr="005122B9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</w:tr>
      <w:tr w:rsidR="00C952AE" w:rsidRPr="005C173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5122B9" w:rsidRDefault="00127294" w:rsidP="00F0362A">
            <w:pPr>
              <w:jc w:val="center"/>
            </w:pPr>
            <w:r>
              <w:t>5</w:t>
            </w:r>
            <w:r w:rsidR="00C952AE" w:rsidRPr="005122B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5122B9" w:rsidRDefault="00C952AE" w:rsidP="009905AD">
            <w:r w:rsidRPr="005122B9">
              <w:t>О содержании автомобильных дорог</w:t>
            </w:r>
            <w:r w:rsidR="00E05614" w:rsidRPr="005122B9">
              <w:t>, их освещении</w:t>
            </w:r>
            <w:r w:rsidRPr="005122B9">
              <w:t xml:space="preserve"> </w:t>
            </w:r>
            <w:r w:rsidR="009905AD" w:rsidRPr="005122B9">
              <w:t xml:space="preserve">и плане работы </w:t>
            </w:r>
            <w:r w:rsidRPr="005122B9">
              <w:t xml:space="preserve"> </w:t>
            </w:r>
            <w:r w:rsidR="00B22865" w:rsidRPr="005122B9">
              <w:t xml:space="preserve">по ремонту  автодорог </w:t>
            </w:r>
            <w:r w:rsidRPr="005122B9">
              <w:t xml:space="preserve">на территории </w:t>
            </w:r>
            <w:proofErr w:type="spellStart"/>
            <w:r w:rsidRPr="005122B9">
              <w:t>Коношского</w:t>
            </w:r>
            <w:proofErr w:type="spellEnd"/>
            <w:r w:rsidRPr="005122B9">
              <w:t xml:space="preserve">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AE" w:rsidRPr="005122B9" w:rsidRDefault="00C952AE" w:rsidP="00F0362A">
            <w:r w:rsidRPr="005122B9">
              <w:t>Шадрин  В.А.</w:t>
            </w:r>
            <w:r w:rsidR="00CC3867" w:rsidRPr="005122B9">
              <w:t>,</w:t>
            </w:r>
          </w:p>
          <w:p w:rsidR="00E05614" w:rsidRPr="005122B9" w:rsidRDefault="00E05614" w:rsidP="00F0362A">
            <w:r w:rsidRPr="005122B9">
              <w:t>Воронов А.В., Денисов А.Н.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5122B9" w:rsidRDefault="00C952AE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122B9">
              <w:rPr>
                <w:rFonts w:ascii="Times New Roman" w:hAnsi="Times New Roman" w:cs="Times New Roman"/>
              </w:rPr>
              <w:t>1)</w:t>
            </w:r>
            <w:r w:rsidR="00A03D94" w:rsidRPr="005122B9">
              <w:rPr>
                <w:rFonts w:ascii="Times New Roman" w:hAnsi="Times New Roman" w:cs="Times New Roman"/>
              </w:rPr>
              <w:t xml:space="preserve"> </w:t>
            </w:r>
            <w:r w:rsidRPr="005122B9">
              <w:rPr>
                <w:rFonts w:ascii="Times New Roman" w:hAnsi="Times New Roman" w:cs="Times New Roman"/>
              </w:rPr>
              <w:t>Комиссия по экономической политике, собственности и предпринимательству (председатель –</w:t>
            </w:r>
            <w:r w:rsidR="0001328F" w:rsidRPr="005122B9">
              <w:rPr>
                <w:rFonts w:ascii="Times New Roman" w:hAnsi="Times New Roman" w:cs="Times New Roman"/>
              </w:rPr>
              <w:t xml:space="preserve"> Стоянов А.Н</w:t>
            </w:r>
            <w:r w:rsidRPr="005122B9">
              <w:rPr>
                <w:rFonts w:ascii="Times New Roman" w:hAnsi="Times New Roman" w:cs="Times New Roman"/>
              </w:rPr>
              <w:t>);</w:t>
            </w:r>
          </w:p>
          <w:p w:rsidR="00C952AE" w:rsidRPr="005122B9" w:rsidRDefault="00C952AE" w:rsidP="00F0362A">
            <w:r w:rsidRPr="005122B9">
              <w:t>2) Дорожного агентства «</w:t>
            </w:r>
            <w:proofErr w:type="spellStart"/>
            <w:r w:rsidRPr="005122B9">
              <w:t>Архангельскавтодор</w:t>
            </w:r>
            <w:proofErr w:type="spellEnd"/>
            <w:r w:rsidRPr="005122B9">
              <w:t xml:space="preserve">» (начальник </w:t>
            </w:r>
            <w:r w:rsidRPr="005122B9">
              <w:lastRenderedPageBreak/>
              <w:t>- Шадрин В.А.</w:t>
            </w:r>
            <w:proofErr w:type="gramStart"/>
            <w:r w:rsidRPr="005122B9">
              <w:t xml:space="preserve"> )</w:t>
            </w:r>
            <w:proofErr w:type="gramEnd"/>
          </w:p>
          <w:p w:rsidR="00E05614" w:rsidRPr="005122B9" w:rsidRDefault="000E3F5E" w:rsidP="00F0362A">
            <w:pPr>
              <w:rPr>
                <w:color w:val="FF0000"/>
              </w:rPr>
            </w:pPr>
            <w:r w:rsidRPr="005122B9">
              <w:t>3) Первый заместитель Главы МО КМР</w:t>
            </w:r>
            <w:r w:rsidR="00E05614" w:rsidRPr="005122B9">
              <w:t xml:space="preserve"> – Воронов А.В.)</w:t>
            </w:r>
            <w:r w:rsidR="00E05614" w:rsidRPr="005122B9">
              <w:rPr>
                <w:color w:val="4F81BD" w:themeColor="accent1"/>
              </w:rPr>
              <w:t xml:space="preserve"> </w:t>
            </w:r>
          </w:p>
          <w:p w:rsidR="00E05614" w:rsidRPr="005122B9" w:rsidRDefault="00E05614" w:rsidP="00F0362A">
            <w:pPr>
              <w:rPr>
                <w:sz w:val="26"/>
                <w:szCs w:val="26"/>
              </w:rPr>
            </w:pPr>
            <w:r w:rsidRPr="005122B9">
              <w:rPr>
                <w:sz w:val="26"/>
                <w:szCs w:val="26"/>
              </w:rPr>
              <w:t>4) Администрация МО «</w:t>
            </w:r>
            <w:proofErr w:type="spellStart"/>
            <w:r w:rsidRPr="005122B9">
              <w:rPr>
                <w:sz w:val="26"/>
                <w:szCs w:val="26"/>
              </w:rPr>
              <w:t>Коношское</w:t>
            </w:r>
            <w:proofErr w:type="spellEnd"/>
            <w:r w:rsidRPr="005122B9">
              <w:rPr>
                <w:sz w:val="26"/>
                <w:szCs w:val="26"/>
              </w:rPr>
              <w:t>» (Глава – Денисов А.Н.)</w:t>
            </w:r>
          </w:p>
        </w:tc>
      </w:tr>
      <w:tr w:rsidR="009F3F48" w:rsidRPr="005C173A" w:rsidTr="00592CD5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48" w:rsidRPr="005122B9" w:rsidRDefault="00127294" w:rsidP="008E6186">
            <w:pPr>
              <w:jc w:val="center"/>
            </w:pPr>
            <w:r>
              <w:lastRenderedPageBreak/>
              <w:t>6.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48" w:rsidRPr="005122B9" w:rsidRDefault="009F3F48" w:rsidP="009F3F48">
            <w:r w:rsidRPr="005122B9">
              <w:t xml:space="preserve">О развитии АПК на территории </w:t>
            </w:r>
            <w:proofErr w:type="spellStart"/>
            <w:r w:rsidRPr="005122B9">
              <w:t>Коношского</w:t>
            </w:r>
            <w:proofErr w:type="spellEnd"/>
            <w:r w:rsidRPr="005122B9">
              <w:t xml:space="preserve"> района (Текущее состояние, проблемы, перспективы развития, создание условий для развития с/х производства)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48" w:rsidRPr="005122B9" w:rsidRDefault="009F3F48">
            <w:r w:rsidRPr="005122B9">
              <w:t>Золотарева Г.А.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F48" w:rsidRPr="005122B9" w:rsidRDefault="009F3F48" w:rsidP="009F3F4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122B9">
              <w:rPr>
                <w:rFonts w:ascii="Times New Roman" w:hAnsi="Times New Roman" w:cs="Times New Roman"/>
              </w:rPr>
              <w:t>1) Комиссия по экономической политике, собственности и предпринимательству (председатель – Стоянов А.Н);</w:t>
            </w:r>
          </w:p>
          <w:p w:rsidR="009F3F48" w:rsidRPr="005122B9" w:rsidRDefault="009F3F48">
            <w:r w:rsidRPr="005122B9">
              <w:t>2) Управление экономики, инфраструктуры и закупок</w:t>
            </w:r>
            <w:r w:rsidRPr="005122B9">
              <w:rPr>
                <w:color w:val="FF0000"/>
              </w:rPr>
              <w:t xml:space="preserve"> </w:t>
            </w:r>
            <w:r w:rsidRPr="005122B9">
              <w:t xml:space="preserve"> (начальник – Золотарева Г.А,</w:t>
            </w:r>
          </w:p>
        </w:tc>
      </w:tr>
      <w:tr w:rsidR="005122B9" w:rsidRPr="005C173A" w:rsidTr="00592CD5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B9" w:rsidRPr="005122B9" w:rsidRDefault="00127294" w:rsidP="00F0362A">
            <w:pPr>
              <w:jc w:val="center"/>
            </w:pPr>
            <w:r>
              <w:t>7.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B9" w:rsidRPr="005122B9" w:rsidRDefault="005122B9" w:rsidP="002D0B77">
            <w:r w:rsidRPr="005122B9">
              <w:t xml:space="preserve">Отчет о работе Контрольно-счетной комиссии </w:t>
            </w:r>
            <w:proofErr w:type="spellStart"/>
            <w:r w:rsidR="002D0B77">
              <w:t>Коношского</w:t>
            </w:r>
            <w:proofErr w:type="spellEnd"/>
            <w:r w:rsidR="002D0B77">
              <w:t xml:space="preserve"> муниципального района Архангельской области</w:t>
            </w:r>
            <w:r w:rsidRPr="005122B9">
              <w:t xml:space="preserve"> за 2023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B9" w:rsidRPr="005122B9" w:rsidRDefault="005122B9" w:rsidP="0096332F">
            <w:pPr>
              <w:jc w:val="center"/>
            </w:pPr>
            <w:r w:rsidRPr="005122B9">
              <w:t>Масленникова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B9" w:rsidRPr="005122B9" w:rsidRDefault="005122B9" w:rsidP="0096332F">
            <w:r w:rsidRPr="005122B9">
              <w:t>1) Комиссия по вопросам бюджета, финансов и межбюджетных отношений (председатель – Сидоров В.Ю.)</w:t>
            </w:r>
          </w:p>
          <w:p w:rsidR="005122B9" w:rsidRPr="005122B9" w:rsidRDefault="005122B9" w:rsidP="0096332F">
            <w:r w:rsidRPr="005122B9">
              <w:t>2) Контрольно-счетная комиссия муниципального образования (председатель – Масленникова А.А.)</w:t>
            </w:r>
          </w:p>
        </w:tc>
      </w:tr>
      <w:tr w:rsidR="00DA143D" w:rsidRPr="005C173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5122B9" w:rsidRDefault="004E43A6" w:rsidP="00270FAB">
            <w:pPr>
              <w:jc w:val="center"/>
              <w:rPr>
                <w:b/>
                <w:spacing w:val="20"/>
              </w:rPr>
            </w:pPr>
            <w:r w:rsidRPr="005122B9">
              <w:rPr>
                <w:b/>
                <w:spacing w:val="20"/>
              </w:rPr>
              <w:t>15</w:t>
            </w:r>
            <w:r w:rsidR="00DA143D" w:rsidRPr="005122B9">
              <w:rPr>
                <w:b/>
                <w:spacing w:val="20"/>
              </w:rPr>
              <w:t xml:space="preserve"> мая</w:t>
            </w:r>
          </w:p>
        </w:tc>
      </w:tr>
      <w:tr w:rsidR="00DA143D" w:rsidRPr="005C173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122B9" w:rsidRDefault="00DA143D" w:rsidP="008E6186">
            <w:pPr>
              <w:jc w:val="center"/>
            </w:pPr>
            <w:r w:rsidRPr="005122B9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122B9" w:rsidRDefault="00DA143D" w:rsidP="00270FAB">
            <w:r w:rsidRPr="005122B9">
              <w:t>Ежегодный отчет Главы муниципального образования «</w:t>
            </w:r>
            <w:proofErr w:type="spellStart"/>
            <w:r w:rsidRPr="005122B9">
              <w:t>Коношс</w:t>
            </w:r>
            <w:r w:rsidR="004E43A6" w:rsidRPr="005122B9">
              <w:t>кий</w:t>
            </w:r>
            <w:proofErr w:type="spellEnd"/>
            <w:r w:rsidR="004E43A6" w:rsidRPr="005122B9">
              <w:t xml:space="preserve"> муниципальный район» за 2023</w:t>
            </w:r>
            <w:r w:rsidRPr="005122B9"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5122B9" w:rsidRDefault="00DA143D" w:rsidP="00A64C0D">
            <w:pPr>
              <w:jc w:val="center"/>
            </w:pPr>
            <w:proofErr w:type="spellStart"/>
            <w:r w:rsidRPr="005122B9">
              <w:t>Едемский</w:t>
            </w:r>
            <w:proofErr w:type="spellEnd"/>
            <w:r w:rsidRPr="005122B9">
              <w:t xml:space="preserve"> С.С.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5122B9" w:rsidRDefault="00DA143D" w:rsidP="00A64C0D">
            <w:r w:rsidRPr="005122B9">
              <w:t>1) Администрация муниципального образования «</w:t>
            </w:r>
            <w:proofErr w:type="spellStart"/>
            <w:r w:rsidRPr="005122B9">
              <w:t>Коношский</w:t>
            </w:r>
            <w:proofErr w:type="spellEnd"/>
            <w:r w:rsidRPr="005122B9">
              <w:t xml:space="preserve"> муниципальный район»;</w:t>
            </w:r>
          </w:p>
          <w:p w:rsidR="00DA143D" w:rsidRPr="005122B9" w:rsidRDefault="00DA143D" w:rsidP="00491D07">
            <w:r w:rsidRPr="005122B9">
              <w:t>2) Председатели постоянных депутатских комиссий Собрания депутатов МО «</w:t>
            </w:r>
            <w:proofErr w:type="spellStart"/>
            <w:r w:rsidRPr="005122B9">
              <w:t>Коношский</w:t>
            </w:r>
            <w:proofErr w:type="spellEnd"/>
            <w:r w:rsidRPr="005122B9">
              <w:t xml:space="preserve"> муниципальный район».</w:t>
            </w:r>
          </w:p>
        </w:tc>
      </w:tr>
      <w:tr w:rsidR="00DA143D" w:rsidRPr="005C173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5122B9" w:rsidRDefault="00DA143D" w:rsidP="00A64C0D">
            <w:pPr>
              <w:jc w:val="center"/>
            </w:pPr>
            <w:r w:rsidRPr="005122B9">
              <w:t>2.</w:t>
            </w:r>
          </w:p>
          <w:p w:rsidR="00DA143D" w:rsidRPr="005122B9" w:rsidRDefault="00DA143D" w:rsidP="00A64C0D">
            <w:pPr>
              <w:jc w:val="center"/>
            </w:pPr>
          </w:p>
          <w:p w:rsidR="00DA143D" w:rsidRPr="005122B9" w:rsidRDefault="00DA143D" w:rsidP="00A64C0D">
            <w:pPr>
              <w:jc w:val="center"/>
            </w:pPr>
          </w:p>
          <w:p w:rsidR="00DA143D" w:rsidRPr="005122B9" w:rsidRDefault="00DA143D" w:rsidP="00A64C0D">
            <w:pPr>
              <w:jc w:val="center"/>
            </w:pPr>
          </w:p>
          <w:p w:rsidR="00DA143D" w:rsidRPr="005122B9" w:rsidRDefault="00DA143D" w:rsidP="00A64C0D"/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5122B9" w:rsidRDefault="00DA143D" w:rsidP="00A07B4D">
            <w:r w:rsidRPr="005122B9">
              <w:t>Об организации  отдыха и оздоровительных мероприяти</w:t>
            </w:r>
            <w:r w:rsidR="004E43A6" w:rsidRPr="005122B9">
              <w:t>й для детей в летний период 2024</w:t>
            </w:r>
            <w:r w:rsidRPr="005122B9"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EE" w:rsidRPr="005122B9" w:rsidRDefault="004E43A6" w:rsidP="001E7EAB">
            <w:pPr>
              <w:jc w:val="center"/>
            </w:pPr>
            <w:r w:rsidRPr="005122B9">
              <w:t>Вяткин А.А</w:t>
            </w:r>
            <w:r w:rsidR="00CB3CEE" w:rsidRPr="005122B9"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5122B9" w:rsidRDefault="00DA143D" w:rsidP="00A64C0D">
            <w:r w:rsidRPr="005122B9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5122B9">
              <w:t>Железова</w:t>
            </w:r>
            <w:proofErr w:type="spellEnd"/>
            <w:r w:rsidRPr="005122B9">
              <w:t xml:space="preserve"> Н.А..);</w:t>
            </w:r>
          </w:p>
          <w:p w:rsidR="00CB3CEE" w:rsidRPr="005122B9" w:rsidRDefault="00DA143D" w:rsidP="004E43A6">
            <w:pPr>
              <w:tabs>
                <w:tab w:val="left" w:pos="317"/>
              </w:tabs>
            </w:pPr>
            <w:r w:rsidRPr="005122B9">
              <w:t>2) Управление образования администрации МО «</w:t>
            </w:r>
            <w:proofErr w:type="spellStart"/>
            <w:r w:rsidRPr="005122B9">
              <w:t>Коношский</w:t>
            </w:r>
            <w:proofErr w:type="spellEnd"/>
            <w:r w:rsidRPr="005122B9">
              <w:t xml:space="preserve"> муниципальный район» (начальник – </w:t>
            </w:r>
            <w:r w:rsidR="004E43A6" w:rsidRPr="005122B9">
              <w:t>Вяткин А.А.</w:t>
            </w:r>
          </w:p>
        </w:tc>
      </w:tr>
      <w:tr w:rsidR="002D0B77" w:rsidRPr="005C173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5122B9" w:rsidRDefault="002D0B77" w:rsidP="00A64C0D">
            <w:pPr>
              <w:jc w:val="center"/>
            </w:pPr>
            <w:r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5122B9" w:rsidRDefault="002D0B77" w:rsidP="00A07B4D">
            <w:r w:rsidRPr="002D0B77">
              <w:t>Реализация муниципальной программы «Развитие внутреннего и туризма в муниципальном образовании  «</w:t>
            </w:r>
            <w:proofErr w:type="spellStart"/>
            <w:r w:rsidRPr="002D0B77">
              <w:t>Коношский</w:t>
            </w:r>
            <w:proofErr w:type="spellEnd"/>
            <w:r w:rsidRPr="002D0B77">
              <w:t xml:space="preserve"> муниципальный район» за 2022-2023 год. О перспективах развитии туризма на территории </w:t>
            </w:r>
            <w:proofErr w:type="spellStart"/>
            <w:r w:rsidRPr="002D0B77">
              <w:t>Коношского</w:t>
            </w:r>
            <w:proofErr w:type="spellEnd"/>
            <w:r w:rsidRPr="002D0B77">
              <w:t xml:space="preserve">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2D0B77" w:rsidRDefault="002D0B77" w:rsidP="002D0B77">
            <w:pPr>
              <w:jc w:val="center"/>
            </w:pPr>
            <w:proofErr w:type="spellStart"/>
            <w:r w:rsidRPr="002D0B77">
              <w:t>Шабалдина</w:t>
            </w:r>
            <w:proofErr w:type="spellEnd"/>
            <w:r w:rsidRPr="002D0B77">
              <w:t xml:space="preserve"> Г.В.</w:t>
            </w:r>
          </w:p>
          <w:p w:rsidR="002D0B77" w:rsidRPr="002D0B77" w:rsidRDefault="002D0B77" w:rsidP="002D0B77">
            <w:pPr>
              <w:jc w:val="center"/>
            </w:pPr>
            <w:proofErr w:type="spellStart"/>
            <w:r w:rsidRPr="002D0B77">
              <w:t>Гневашева</w:t>
            </w:r>
            <w:proofErr w:type="spellEnd"/>
            <w:r w:rsidRPr="002D0B77">
              <w:t xml:space="preserve"> Н.И.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2D0B77" w:rsidRDefault="002D0B77" w:rsidP="002D0B77">
            <w:pPr>
              <w:pStyle w:val="a4"/>
              <w:tabs>
                <w:tab w:val="left" w:pos="175"/>
                <w:tab w:val="left" w:pos="317"/>
                <w:tab w:val="center" w:pos="3081"/>
              </w:tabs>
              <w:ind w:left="0"/>
              <w:rPr>
                <w:rFonts w:ascii="Times New Roman" w:hAnsi="Times New Roman" w:cs="Times New Roman"/>
              </w:rPr>
            </w:pPr>
            <w:r w:rsidRPr="002D0B77">
              <w:rPr>
                <w:rFonts w:ascii="Times New Roman" w:hAnsi="Times New Roman" w:cs="Times New Roman"/>
              </w:rPr>
              <w:t xml:space="preserve">1) Комиссия  по социальным вопросам и местному самоуправлению (председатель – </w:t>
            </w:r>
            <w:proofErr w:type="spellStart"/>
            <w:r w:rsidRPr="002D0B77">
              <w:rPr>
                <w:rFonts w:ascii="Times New Roman" w:hAnsi="Times New Roman" w:cs="Times New Roman"/>
              </w:rPr>
              <w:t>Железова</w:t>
            </w:r>
            <w:proofErr w:type="spellEnd"/>
            <w:r w:rsidRPr="002D0B77">
              <w:rPr>
                <w:rFonts w:ascii="Times New Roman" w:hAnsi="Times New Roman" w:cs="Times New Roman"/>
              </w:rPr>
              <w:t xml:space="preserve"> Н.А.)</w:t>
            </w:r>
          </w:p>
          <w:p w:rsidR="002D0B77" w:rsidRPr="002D0B77" w:rsidRDefault="002D0B77" w:rsidP="002D0B77">
            <w:pPr>
              <w:tabs>
                <w:tab w:val="left" w:pos="317"/>
              </w:tabs>
            </w:pPr>
            <w:r w:rsidRPr="002D0B77">
              <w:t>2) Отдел культуры администрации МО «</w:t>
            </w:r>
            <w:proofErr w:type="spellStart"/>
            <w:r w:rsidRPr="002D0B77">
              <w:t>Коношский</w:t>
            </w:r>
            <w:proofErr w:type="spellEnd"/>
            <w:r w:rsidRPr="002D0B77">
              <w:t xml:space="preserve"> муниципальный район» </w:t>
            </w:r>
            <w:proofErr w:type="gramStart"/>
            <w:r w:rsidRPr="002D0B77">
              <w:t xml:space="preserve">( </w:t>
            </w:r>
            <w:proofErr w:type="gramEnd"/>
            <w:r w:rsidRPr="002D0B77">
              <w:t xml:space="preserve">заведующий – </w:t>
            </w:r>
            <w:proofErr w:type="spellStart"/>
            <w:r w:rsidRPr="002D0B77">
              <w:t>Шабалдина</w:t>
            </w:r>
            <w:proofErr w:type="spellEnd"/>
            <w:r w:rsidRPr="002D0B77">
              <w:t xml:space="preserve"> Г.В.)</w:t>
            </w:r>
          </w:p>
          <w:p w:rsidR="002D0B77" w:rsidRPr="002D0B77" w:rsidRDefault="002D0B77" w:rsidP="00A64C0D"/>
        </w:tc>
      </w:tr>
      <w:tr w:rsidR="005122B9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5122B9" w:rsidRDefault="002D0B77" w:rsidP="00B202EA">
            <w:pPr>
              <w:jc w:val="center"/>
            </w:pPr>
            <w:r>
              <w:t>4</w:t>
            </w:r>
            <w:r w:rsidR="005122B9" w:rsidRPr="005122B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5122B9" w:rsidRDefault="005122B9" w:rsidP="0096332F">
            <w:r w:rsidRPr="005122B9">
              <w:t>Отчет председателя Собрания депутатов о работе Собрания депутатов за 2023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5122B9" w:rsidRDefault="00592CD5" w:rsidP="0096332F">
            <w:pPr>
              <w:jc w:val="center"/>
            </w:pPr>
            <w:proofErr w:type="spellStart"/>
            <w:r>
              <w:t>Кинозерова</w:t>
            </w:r>
            <w:proofErr w:type="spellEnd"/>
            <w:r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5122B9" w:rsidRDefault="005122B9" w:rsidP="0096332F">
            <w:r w:rsidRPr="005122B9">
              <w:t>1) Председатель Собрания депутатов (</w:t>
            </w:r>
            <w:proofErr w:type="spellStart"/>
            <w:r w:rsidRPr="005122B9">
              <w:t>Кинозерова</w:t>
            </w:r>
            <w:proofErr w:type="spellEnd"/>
            <w:r w:rsidRPr="005122B9">
              <w:t xml:space="preserve"> И.С..)</w:t>
            </w:r>
          </w:p>
          <w:p w:rsidR="005122B9" w:rsidRPr="005122B9" w:rsidRDefault="005122B9" w:rsidP="0096332F">
            <w:pPr>
              <w:pStyle w:val="a4"/>
              <w:tabs>
                <w:tab w:val="left" w:pos="1740"/>
              </w:tabs>
              <w:ind w:left="0"/>
              <w:rPr>
                <w:rFonts w:ascii="Times New Roman" w:hAnsi="Times New Roman" w:cs="Times New Roman"/>
              </w:rPr>
            </w:pPr>
            <w:r w:rsidRPr="005122B9">
              <w:rPr>
                <w:rFonts w:ascii="Times New Roman" w:hAnsi="Times New Roman" w:cs="Times New Roman"/>
              </w:rPr>
              <w:tab/>
            </w:r>
          </w:p>
        </w:tc>
      </w:tr>
      <w:tr w:rsidR="00DA143D" w:rsidRPr="0001328F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1328F" w:rsidRDefault="004E43A6" w:rsidP="006F271C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>26</w:t>
            </w:r>
            <w:r w:rsidR="00DA143D" w:rsidRPr="0001328F">
              <w:rPr>
                <w:b/>
                <w:spacing w:val="20"/>
              </w:rPr>
              <w:t xml:space="preserve"> июня</w:t>
            </w:r>
          </w:p>
        </w:tc>
      </w:tr>
      <w:tr w:rsidR="00DA143D" w:rsidRPr="0001328F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94848" w:rsidRDefault="00DA143D" w:rsidP="008E6186">
            <w:pPr>
              <w:jc w:val="center"/>
            </w:pPr>
            <w:r w:rsidRPr="00C94848"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94848" w:rsidRDefault="00DA143D" w:rsidP="00A64C0D">
            <w:r w:rsidRPr="00C94848">
              <w:t>Об утверждении отчета об исполнении бюджета муниципального образования «</w:t>
            </w:r>
            <w:proofErr w:type="spellStart"/>
            <w:r w:rsidRPr="00C94848">
              <w:t>Коношс</w:t>
            </w:r>
            <w:r w:rsidR="00AB06BC" w:rsidRPr="00C94848">
              <w:t>кий</w:t>
            </w:r>
            <w:proofErr w:type="spellEnd"/>
            <w:r w:rsidR="00AB06BC" w:rsidRPr="00C94848">
              <w:t xml:space="preserve"> муниципальный район» за 2023</w:t>
            </w:r>
            <w:r w:rsidRPr="00C94848">
              <w:t xml:space="preserve"> год»</w:t>
            </w:r>
          </w:p>
          <w:p w:rsidR="00DA143D" w:rsidRPr="00C94848" w:rsidRDefault="00DA143D" w:rsidP="00A64C0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94848" w:rsidRDefault="00DA143D" w:rsidP="00A64C0D">
            <w:pPr>
              <w:jc w:val="center"/>
            </w:pPr>
            <w:r w:rsidRPr="00C94848">
              <w:t>Кузнецова С.А.</w:t>
            </w:r>
          </w:p>
          <w:p w:rsidR="00DA143D" w:rsidRPr="00C94848" w:rsidRDefault="00DA143D" w:rsidP="00A64C0D">
            <w:pPr>
              <w:jc w:val="center"/>
            </w:pPr>
            <w:proofErr w:type="gramStart"/>
            <w:r w:rsidRPr="00C94848">
              <w:t>(Масленникова А.А.,</w:t>
            </w:r>
            <w:proofErr w:type="gramEnd"/>
          </w:p>
          <w:p w:rsidR="00DA143D" w:rsidRPr="00C94848" w:rsidRDefault="00AB06BC" w:rsidP="00A64C0D">
            <w:pPr>
              <w:jc w:val="center"/>
            </w:pPr>
            <w:r w:rsidRPr="00C94848">
              <w:t>Сидоров В.Ю.</w:t>
            </w:r>
            <w:r w:rsidR="00DA143D" w:rsidRPr="00C94848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94848" w:rsidRDefault="00DA143D" w:rsidP="00A64C0D">
            <w:r w:rsidRPr="00C94848">
              <w:t>1)</w:t>
            </w:r>
            <w:r w:rsidR="0025053D" w:rsidRPr="00C94848">
              <w:t xml:space="preserve"> </w:t>
            </w:r>
            <w:r w:rsidRPr="00C94848">
              <w:t xml:space="preserve">Комиссия по вопросам бюджета, финансов и межбюджетных отношений </w:t>
            </w:r>
          </w:p>
          <w:p w:rsidR="00DA143D" w:rsidRPr="00C94848" w:rsidRDefault="00DA143D" w:rsidP="00A64C0D">
            <w:r w:rsidRPr="00C94848">
              <w:t>(председатель – Сидоров В.Ю..);</w:t>
            </w:r>
          </w:p>
          <w:p w:rsidR="00DA143D" w:rsidRPr="00C94848" w:rsidRDefault="00DA143D" w:rsidP="00A64C0D">
            <w:r w:rsidRPr="00C94848">
              <w:t xml:space="preserve">2) Финансовое управление администрации </w:t>
            </w:r>
          </w:p>
          <w:p w:rsidR="00DA143D" w:rsidRPr="00C94848" w:rsidRDefault="00DA143D" w:rsidP="00A64C0D">
            <w:r w:rsidRPr="00C94848">
              <w:t>(начальник Кузнецова  С.А.);</w:t>
            </w:r>
          </w:p>
          <w:p w:rsidR="00DA143D" w:rsidRPr="00C94848" w:rsidRDefault="00DA143D" w:rsidP="00A64C0D">
            <w:r w:rsidRPr="00C94848">
              <w:t>3) Контрольно-счетная комиссия муниципального образования (председатель – Масленникова А.А.)</w:t>
            </w:r>
          </w:p>
        </w:tc>
      </w:tr>
      <w:tr w:rsidR="009D3BCC" w:rsidRPr="0001328F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BCC" w:rsidRPr="00C94848" w:rsidRDefault="009D3BCC" w:rsidP="008E6186">
            <w:pPr>
              <w:jc w:val="center"/>
            </w:pPr>
            <w:r w:rsidRPr="00C94848"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BCC" w:rsidRPr="00C94848" w:rsidRDefault="009D3BCC" w:rsidP="008A7493">
            <w:r w:rsidRPr="00C94848">
              <w:t>Об организации медицинского обслуживания населения в муниципальном образовании «</w:t>
            </w:r>
            <w:proofErr w:type="spellStart"/>
            <w:r w:rsidRPr="00C94848">
              <w:t>Коношский</w:t>
            </w:r>
            <w:proofErr w:type="spellEnd"/>
            <w:r w:rsidRPr="00C94848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CC" w:rsidRPr="00C94848" w:rsidRDefault="009D3BCC" w:rsidP="008A7493">
            <w:pPr>
              <w:jc w:val="center"/>
            </w:pPr>
            <w:r w:rsidRPr="00C94848">
              <w:t>Антонов Ю.А.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BCC" w:rsidRPr="00C94848" w:rsidRDefault="009D3BCC" w:rsidP="008A7493">
            <w:r w:rsidRPr="00C94848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C94848">
              <w:t>Железова</w:t>
            </w:r>
            <w:proofErr w:type="spellEnd"/>
            <w:r w:rsidRPr="00C94848">
              <w:t xml:space="preserve"> Н</w:t>
            </w:r>
            <w:proofErr w:type="gramStart"/>
            <w:r w:rsidRPr="00C94848">
              <w:t>,А</w:t>
            </w:r>
            <w:proofErr w:type="gramEnd"/>
          </w:p>
          <w:p w:rsidR="009D3BCC" w:rsidRPr="00C94848" w:rsidRDefault="009D3BCC" w:rsidP="008A7493">
            <w:r w:rsidRPr="00C94848">
              <w:t xml:space="preserve">2) ГБУЗ </w:t>
            </w:r>
            <w:proofErr w:type="spellStart"/>
            <w:r w:rsidRPr="00C94848">
              <w:t>Коношская</w:t>
            </w:r>
            <w:proofErr w:type="spellEnd"/>
            <w:r w:rsidRPr="00C94848">
              <w:t xml:space="preserve"> ЦРБ (глав</w:t>
            </w:r>
            <w:proofErr w:type="gramStart"/>
            <w:r w:rsidRPr="00C94848">
              <w:t>.</w:t>
            </w:r>
            <w:proofErr w:type="gramEnd"/>
            <w:r w:rsidRPr="00C94848">
              <w:t xml:space="preserve"> </w:t>
            </w:r>
            <w:proofErr w:type="gramStart"/>
            <w:r w:rsidRPr="00C94848">
              <w:t>в</w:t>
            </w:r>
            <w:proofErr w:type="gramEnd"/>
            <w:r w:rsidRPr="00C94848">
              <w:t>рач Антонов Ю.А.)</w:t>
            </w:r>
          </w:p>
          <w:p w:rsidR="009D3BCC" w:rsidRPr="00C94848" w:rsidRDefault="009D3BCC" w:rsidP="008A74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DA143D" w:rsidRPr="0001328F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94848" w:rsidRDefault="002D0B77" w:rsidP="008E6186">
            <w:pPr>
              <w:jc w:val="center"/>
            </w:pPr>
            <w:r>
              <w:t>3</w:t>
            </w:r>
            <w:r w:rsidR="00DA143D" w:rsidRPr="00C94848"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94848" w:rsidRDefault="00DA143D" w:rsidP="00BF7D78">
            <w:r w:rsidRPr="00C94848">
              <w:t>Отчет о прохо</w:t>
            </w:r>
            <w:r w:rsidR="009D3BCC" w:rsidRPr="00C94848">
              <w:t>ждении отопительного сезона 2023-2024</w:t>
            </w:r>
            <w:r w:rsidRPr="00C94848">
              <w:t xml:space="preserve">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C94848" w:rsidRDefault="007D0EEA" w:rsidP="0062727F">
            <w:pPr>
              <w:jc w:val="center"/>
            </w:pPr>
            <w:r w:rsidRPr="00C94848">
              <w:t>Харламова М.А.</w:t>
            </w:r>
          </w:p>
          <w:p w:rsidR="00DA143D" w:rsidRPr="00C94848" w:rsidRDefault="00DA143D" w:rsidP="002D0B77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C94848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94848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DA143D" w:rsidRPr="00C94848" w:rsidRDefault="00B56355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94848">
              <w:rPr>
                <w:rFonts w:ascii="Times New Roman" w:hAnsi="Times New Roman" w:cs="Times New Roman"/>
              </w:rPr>
              <w:t>(председатель – Стоянов А.Н</w:t>
            </w:r>
            <w:r w:rsidR="00DA143D" w:rsidRPr="00C94848">
              <w:rPr>
                <w:rFonts w:ascii="Times New Roman" w:hAnsi="Times New Roman" w:cs="Times New Roman"/>
              </w:rPr>
              <w:t>)</w:t>
            </w:r>
          </w:p>
          <w:p w:rsidR="00DA143D" w:rsidRPr="00C94848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C94848">
              <w:rPr>
                <w:rFonts w:ascii="Times New Roman" w:hAnsi="Times New Roman" w:cs="Times New Roman"/>
              </w:rPr>
              <w:t>2) Первый замес</w:t>
            </w:r>
            <w:r w:rsidR="009D3BCC" w:rsidRPr="00C94848">
              <w:rPr>
                <w:rFonts w:ascii="Times New Roman" w:hAnsi="Times New Roman" w:cs="Times New Roman"/>
              </w:rPr>
              <w:t>титель Главы МО КМР Воронов А.В.</w:t>
            </w:r>
          </w:p>
          <w:p w:rsidR="00DA143D" w:rsidRPr="00C94848" w:rsidRDefault="00DA143D" w:rsidP="0062727F">
            <w:r w:rsidRPr="00C94848">
              <w:t>3) Отдел архитектуры, строит</w:t>
            </w:r>
            <w:r w:rsidR="009D3BCC" w:rsidRPr="00C94848">
              <w:t>ельства ТЭК, ЖКХ администрации (</w:t>
            </w:r>
            <w:r w:rsidRPr="00C94848">
              <w:t xml:space="preserve">начальник </w:t>
            </w:r>
            <w:r w:rsidR="009D3BCC" w:rsidRPr="00C94848">
              <w:t>–</w:t>
            </w:r>
            <w:r w:rsidRPr="00C94848">
              <w:t xml:space="preserve"> </w:t>
            </w:r>
            <w:r w:rsidR="009D3BCC" w:rsidRPr="00C94848">
              <w:t>Харламова М.А</w:t>
            </w:r>
            <w:r w:rsidRPr="00C94848">
              <w:t>.)</w:t>
            </w:r>
          </w:p>
          <w:p w:rsidR="007D0EEA" w:rsidRPr="00C94848" w:rsidRDefault="002A56F1" w:rsidP="0062727F">
            <w:r>
              <w:t xml:space="preserve">4) </w:t>
            </w:r>
            <w:r w:rsidR="007D0EEA" w:rsidRPr="00C94848">
              <w:t xml:space="preserve">Глава МО </w:t>
            </w:r>
            <w:proofErr w:type="spellStart"/>
            <w:r w:rsidR="007D0EEA" w:rsidRPr="00C94848">
              <w:t>Коношское</w:t>
            </w:r>
            <w:proofErr w:type="spellEnd"/>
            <w:r w:rsidR="007D0EEA" w:rsidRPr="00C94848">
              <w:t xml:space="preserve"> </w:t>
            </w:r>
            <w:proofErr w:type="gramStart"/>
            <w:r>
              <w:t>-</w:t>
            </w:r>
            <w:r w:rsidR="007D0EEA" w:rsidRPr="00C94848">
              <w:t>Д</w:t>
            </w:r>
            <w:proofErr w:type="gramEnd"/>
            <w:r w:rsidR="007D0EEA" w:rsidRPr="00C94848">
              <w:t>енисов А.Н</w:t>
            </w:r>
          </w:p>
          <w:p w:rsidR="00DA143D" w:rsidRPr="00C94848" w:rsidRDefault="00DA143D" w:rsidP="00A64C0D"/>
        </w:tc>
      </w:tr>
      <w:tr w:rsidR="00DA143D" w:rsidRPr="0001328F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127294" w:rsidRDefault="002D0B77" w:rsidP="008E6186">
            <w:pPr>
              <w:jc w:val="center"/>
            </w:pPr>
            <w:r w:rsidRPr="00127294">
              <w:t>4</w:t>
            </w:r>
            <w:r w:rsidR="00DA143D" w:rsidRPr="00127294"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127294" w:rsidRDefault="00172837" w:rsidP="00172837">
            <w:r w:rsidRPr="00127294">
              <w:t>О</w:t>
            </w:r>
            <w:r w:rsidR="00DA143D" w:rsidRPr="00127294">
              <w:t xml:space="preserve"> </w:t>
            </w:r>
            <w:r w:rsidRPr="00127294">
              <w:t xml:space="preserve">работе ТОС, НКО </w:t>
            </w:r>
            <w:r w:rsidR="00DA143D" w:rsidRPr="00127294">
              <w:t xml:space="preserve">на территории </w:t>
            </w:r>
            <w:proofErr w:type="spellStart"/>
            <w:r w:rsidRPr="00127294">
              <w:t>Коношского</w:t>
            </w:r>
            <w:proofErr w:type="spellEnd"/>
            <w:r w:rsidRPr="00127294">
              <w:t xml:space="preserve"> муниципального района в 2023-2024</w:t>
            </w:r>
            <w:r w:rsidR="00DA143D" w:rsidRPr="00127294">
              <w:t>гг.</w:t>
            </w:r>
            <w:r w:rsidRPr="00127294">
              <w:t xml:space="preserve"> Развитие общественной активности  жителей </w:t>
            </w:r>
            <w:proofErr w:type="spellStart"/>
            <w:r w:rsidRPr="00127294">
              <w:t>Коношского</w:t>
            </w:r>
            <w:proofErr w:type="spellEnd"/>
            <w:r w:rsidRPr="00127294">
              <w:t xml:space="preserve">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127294" w:rsidRDefault="00172837" w:rsidP="00A64C0D">
            <w:pPr>
              <w:jc w:val="center"/>
            </w:pPr>
            <w:r w:rsidRPr="00127294">
              <w:t>Степаненко Г.В.</w:t>
            </w:r>
          </w:p>
          <w:p w:rsidR="00172837" w:rsidRPr="00127294" w:rsidRDefault="00172837" w:rsidP="00A64C0D">
            <w:pPr>
              <w:jc w:val="center"/>
            </w:pPr>
            <w:r w:rsidRPr="00127294">
              <w:t>Козьмина Е.А.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127294" w:rsidRDefault="00DA143D" w:rsidP="00A64C0D">
            <w:r w:rsidRPr="00127294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127294">
              <w:t>Железова</w:t>
            </w:r>
            <w:proofErr w:type="spellEnd"/>
            <w:r w:rsidRPr="00127294">
              <w:t xml:space="preserve"> Н</w:t>
            </w:r>
            <w:proofErr w:type="gramStart"/>
            <w:r w:rsidRPr="00127294">
              <w:t>,А</w:t>
            </w:r>
            <w:proofErr w:type="gramEnd"/>
          </w:p>
          <w:p w:rsidR="00DA143D" w:rsidRPr="00127294" w:rsidRDefault="00DA143D" w:rsidP="00A64C0D">
            <w:r w:rsidRPr="00127294">
              <w:t xml:space="preserve">2)Комиссия по вопросам бюджета, финансов и межбюджетных отношений </w:t>
            </w:r>
          </w:p>
          <w:p w:rsidR="00DA143D" w:rsidRPr="00127294" w:rsidRDefault="00DA143D" w:rsidP="00A64C0D">
            <w:r w:rsidRPr="00127294">
              <w:t>(председатель – Сидоров В.Ю.)</w:t>
            </w:r>
          </w:p>
          <w:p w:rsidR="00DA143D" w:rsidRPr="00127294" w:rsidRDefault="00DA143D" w:rsidP="00172837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27294">
              <w:rPr>
                <w:rFonts w:ascii="Times New Roman" w:hAnsi="Times New Roman" w:cs="Times New Roman"/>
              </w:rPr>
              <w:t>3)</w:t>
            </w:r>
            <w:r w:rsidR="002D0B77" w:rsidRPr="00127294">
              <w:rPr>
                <w:rFonts w:ascii="Times New Roman" w:hAnsi="Times New Roman" w:cs="Times New Roman"/>
              </w:rPr>
              <w:t>З</w:t>
            </w:r>
            <w:r w:rsidR="00172837" w:rsidRPr="00127294">
              <w:rPr>
                <w:rFonts w:ascii="Times New Roman" w:hAnsi="Times New Roman" w:cs="Times New Roman"/>
              </w:rPr>
              <w:t>аместитель Главы  МО КМР Степаненко Г.В.</w:t>
            </w:r>
          </w:p>
        </w:tc>
      </w:tr>
      <w:tr w:rsidR="002D0B77" w:rsidRPr="0001328F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Default="002D0B77" w:rsidP="008E6186">
            <w:pPr>
              <w:jc w:val="center"/>
            </w:pPr>
            <w: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2D0B77" w:rsidRDefault="002D0B77" w:rsidP="00172837">
            <w:r w:rsidRPr="002D0B77">
              <w:t xml:space="preserve">О создании благоприятных условий для инвестиционной привлекательности </w:t>
            </w:r>
            <w:proofErr w:type="spellStart"/>
            <w:r w:rsidRPr="002D0B77">
              <w:t>Коношского</w:t>
            </w:r>
            <w:proofErr w:type="spellEnd"/>
            <w:r w:rsidRPr="002D0B77">
              <w:t xml:space="preserve">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2D0B77" w:rsidRDefault="002D0B77" w:rsidP="00A64C0D">
            <w:pPr>
              <w:jc w:val="center"/>
            </w:pPr>
            <w:r w:rsidRPr="002D0B77">
              <w:t>Золотарева Г.А.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2D0B77" w:rsidRDefault="002D0B77" w:rsidP="002D0B77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B77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2D0B77" w:rsidRPr="002D0B77" w:rsidRDefault="002D0B77" w:rsidP="002D0B77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B77">
              <w:rPr>
                <w:rFonts w:ascii="Times New Roman" w:hAnsi="Times New Roman" w:cs="Times New Roman"/>
              </w:rPr>
              <w:t>(председатель – Стоянов АН.);</w:t>
            </w:r>
          </w:p>
          <w:p w:rsidR="002D0B77" w:rsidRPr="002D0B77" w:rsidRDefault="002D0B77" w:rsidP="002D0B77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B77">
              <w:rPr>
                <w:rFonts w:ascii="Times New Roman" w:hAnsi="Times New Roman" w:cs="Times New Roman"/>
              </w:rPr>
              <w:t>2) Первый заместитель Главы АМО КМР  Воронов А.В.</w:t>
            </w:r>
          </w:p>
          <w:p w:rsidR="002D0B77" w:rsidRPr="002D0B77" w:rsidRDefault="002D0B77" w:rsidP="002D0B77">
            <w:r w:rsidRPr="002D0B77">
              <w:t>3) Управление экономики, инфраструктуры и закупок</w:t>
            </w:r>
            <w:r w:rsidRPr="002D0B77">
              <w:rPr>
                <w:color w:val="FF0000"/>
              </w:rPr>
              <w:t xml:space="preserve"> </w:t>
            </w:r>
            <w:r w:rsidRPr="002D0B77">
              <w:t xml:space="preserve"> </w:t>
            </w:r>
            <w:r w:rsidRPr="002D0B77">
              <w:lastRenderedPageBreak/>
              <w:t>(начальник – Золотарева Г.А..)</w:t>
            </w:r>
          </w:p>
        </w:tc>
      </w:tr>
      <w:tr w:rsidR="00DA143D" w:rsidRPr="0001328F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1328F" w:rsidRDefault="00F05C90" w:rsidP="00553143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>04</w:t>
            </w:r>
            <w:r w:rsidR="00DA143D" w:rsidRPr="0001328F">
              <w:rPr>
                <w:b/>
                <w:spacing w:val="20"/>
              </w:rPr>
              <w:t xml:space="preserve"> сентября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172837" w:rsidRDefault="00DA143D" w:rsidP="008E6186">
            <w:pPr>
              <w:jc w:val="center"/>
            </w:pPr>
            <w:r w:rsidRPr="00172837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172837" w:rsidRDefault="008A7493" w:rsidP="00585618">
            <w:r w:rsidRPr="00172837">
              <w:t>О работе по организации призыва в ряды Российской Армии (итоги «весеннего и  планируемые «осеннего» призыва 2024г)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172837" w:rsidRDefault="00F05C90" w:rsidP="00A64C0D">
            <w:pPr>
              <w:jc w:val="center"/>
            </w:pPr>
            <w:r w:rsidRPr="00172837">
              <w:t>Еропкина Т.А</w:t>
            </w:r>
            <w:r w:rsidR="00DA143D" w:rsidRPr="00172837"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B77" w:rsidRPr="00172837" w:rsidRDefault="002D0B77" w:rsidP="002D0B77">
            <w:r w:rsidRPr="00172837">
              <w:t>1) Комиссия  по социальным вопросам и местному самоуправлени</w:t>
            </w:r>
            <w:r>
              <w:t xml:space="preserve">ю (председатель  - </w:t>
            </w:r>
            <w:proofErr w:type="spellStart"/>
            <w:r>
              <w:t>Железова</w:t>
            </w:r>
            <w:proofErr w:type="spellEnd"/>
            <w:r>
              <w:t xml:space="preserve"> Н.А</w:t>
            </w:r>
            <w:r w:rsidRPr="00172837">
              <w:t>.);</w:t>
            </w:r>
          </w:p>
          <w:p w:rsidR="00DA143D" w:rsidRPr="00172837" w:rsidRDefault="00DA143D" w:rsidP="007A4B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72837">
              <w:rPr>
                <w:rFonts w:ascii="Times New Roman" w:hAnsi="Times New Roman" w:cs="Times New Roman"/>
              </w:rPr>
              <w:t xml:space="preserve">2) </w:t>
            </w:r>
            <w:r w:rsidR="008A7493" w:rsidRPr="00172837">
              <w:rPr>
                <w:rFonts w:ascii="Times New Roman" w:hAnsi="Times New Roman" w:cs="Times New Roman"/>
              </w:rPr>
              <w:t>Ио заместителя Главы МО  КМР по социальным вопросам Еропкина Т.А</w:t>
            </w:r>
            <w:r w:rsidR="00F05C90" w:rsidRPr="001728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05C90" w:rsidRPr="00172837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F05C90" w:rsidRPr="00172837">
              <w:rPr>
                <w:rFonts w:ascii="Times New Roman" w:hAnsi="Times New Roman" w:cs="Times New Roman"/>
              </w:rPr>
              <w:t>Председатель призывной комиссии)</w:t>
            </w:r>
          </w:p>
          <w:p w:rsidR="00DA143D" w:rsidRPr="00172837" w:rsidRDefault="00CB5BFC" w:rsidP="008A7493">
            <w:r w:rsidRPr="00172837">
              <w:t xml:space="preserve"> 3) </w:t>
            </w:r>
            <w:r w:rsidR="008A7493" w:rsidRPr="00172837">
              <w:t xml:space="preserve">Военный комиссар </w:t>
            </w:r>
            <w:proofErr w:type="spellStart"/>
            <w:r w:rsidR="008A7493" w:rsidRPr="00172837">
              <w:t>Няндомского</w:t>
            </w:r>
            <w:proofErr w:type="spellEnd"/>
            <w:r w:rsidR="00307278" w:rsidRPr="00172837">
              <w:t xml:space="preserve">, </w:t>
            </w:r>
            <w:proofErr w:type="spellStart"/>
            <w:r w:rsidR="00307278" w:rsidRPr="00172837">
              <w:t>Каргопольского</w:t>
            </w:r>
            <w:proofErr w:type="spellEnd"/>
            <w:r w:rsidR="00307278" w:rsidRPr="00172837">
              <w:t xml:space="preserve"> и </w:t>
            </w:r>
            <w:proofErr w:type="spellStart"/>
            <w:r w:rsidR="00307278" w:rsidRPr="00172837">
              <w:t>Коношского</w:t>
            </w:r>
            <w:proofErr w:type="spellEnd"/>
            <w:r w:rsidR="00307278" w:rsidRPr="00172837">
              <w:t xml:space="preserve"> районов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172837" w:rsidRDefault="00142CDD" w:rsidP="00B202EA">
            <w:pPr>
              <w:jc w:val="center"/>
            </w:pPr>
            <w:r w:rsidRPr="00172837">
              <w:t>2</w:t>
            </w:r>
            <w:r w:rsidR="00DA143D" w:rsidRPr="00172837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172837" w:rsidRDefault="00DA143D" w:rsidP="004B7454">
            <w:r w:rsidRPr="00172837">
              <w:t xml:space="preserve">Об итогах подготовки объектов энергетики и </w:t>
            </w:r>
            <w:proofErr w:type="spellStart"/>
            <w:r w:rsidRPr="00172837">
              <w:t>жилищно</w:t>
            </w:r>
            <w:proofErr w:type="spellEnd"/>
            <w:r w:rsidRPr="00172837">
              <w:t xml:space="preserve"> </w:t>
            </w:r>
            <w:proofErr w:type="gramStart"/>
            <w:r w:rsidRPr="00172837">
              <w:t>-к</w:t>
            </w:r>
            <w:proofErr w:type="gramEnd"/>
            <w:r w:rsidRPr="00172837">
              <w:t>оммунального хозяй</w:t>
            </w:r>
            <w:r w:rsidR="008A7493" w:rsidRPr="00172837">
              <w:t>ства к отопительному сезону 2024-2025</w:t>
            </w:r>
            <w:r w:rsidRPr="00172837">
              <w:t xml:space="preserve"> годов на территории муниципального образования «</w:t>
            </w:r>
            <w:proofErr w:type="spellStart"/>
            <w:r w:rsidRPr="00172837">
              <w:t>Коношский</w:t>
            </w:r>
            <w:proofErr w:type="spellEnd"/>
            <w:r w:rsidRPr="00172837">
              <w:t xml:space="preserve"> муниципальный район».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172837" w:rsidRDefault="008A7493" w:rsidP="00B202EA">
            <w:pPr>
              <w:jc w:val="center"/>
            </w:pPr>
            <w:r w:rsidRPr="00172837">
              <w:t>Харламова М.А</w:t>
            </w:r>
          </w:p>
          <w:p w:rsidR="008A7493" w:rsidRPr="00172837" w:rsidRDefault="008A7493" w:rsidP="00B202EA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172837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72837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A143D" w:rsidRPr="00172837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72837">
              <w:rPr>
                <w:rFonts w:ascii="Times New Roman" w:hAnsi="Times New Roman" w:cs="Times New Roman"/>
              </w:rPr>
              <w:t xml:space="preserve">(председатель – </w:t>
            </w:r>
            <w:r w:rsidR="007946CB" w:rsidRPr="00172837">
              <w:rPr>
                <w:rFonts w:ascii="Times New Roman" w:hAnsi="Times New Roman" w:cs="Times New Roman"/>
              </w:rPr>
              <w:t>Стоянов АН.</w:t>
            </w:r>
            <w:r w:rsidRPr="00172837">
              <w:rPr>
                <w:rFonts w:ascii="Times New Roman" w:hAnsi="Times New Roman" w:cs="Times New Roman"/>
              </w:rPr>
              <w:t>);</w:t>
            </w:r>
          </w:p>
          <w:p w:rsidR="00DA143D" w:rsidRPr="00172837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72837">
              <w:rPr>
                <w:rFonts w:ascii="Times New Roman" w:hAnsi="Times New Roman" w:cs="Times New Roman"/>
              </w:rPr>
              <w:t>2) Первый заместитель Главы</w:t>
            </w:r>
            <w:r w:rsidR="008D45FC" w:rsidRPr="00172837">
              <w:rPr>
                <w:rFonts w:ascii="Times New Roman" w:hAnsi="Times New Roman" w:cs="Times New Roman"/>
              </w:rPr>
              <w:t xml:space="preserve"> АМО КМР</w:t>
            </w:r>
            <w:r w:rsidRPr="00172837">
              <w:rPr>
                <w:rFonts w:ascii="Times New Roman" w:hAnsi="Times New Roman" w:cs="Times New Roman"/>
              </w:rPr>
              <w:t xml:space="preserve"> </w:t>
            </w:r>
            <w:r w:rsidR="008A7493" w:rsidRPr="00172837">
              <w:rPr>
                <w:rFonts w:ascii="Times New Roman" w:hAnsi="Times New Roman" w:cs="Times New Roman"/>
              </w:rPr>
              <w:t>Воронов А.</w:t>
            </w:r>
            <w:proofErr w:type="gramStart"/>
            <w:r w:rsidR="008A7493" w:rsidRPr="00172837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DA143D" w:rsidRPr="00172837" w:rsidRDefault="00DA143D" w:rsidP="00B202EA">
            <w:r w:rsidRPr="00172837">
              <w:t xml:space="preserve"> 2) Отдел архитектуры, строительства ТЭК, ЖКХ администрации (начальник </w:t>
            </w:r>
            <w:r w:rsidR="008A7493" w:rsidRPr="00172837">
              <w:t>–</w:t>
            </w:r>
            <w:r w:rsidRPr="00172837">
              <w:t xml:space="preserve"> </w:t>
            </w:r>
            <w:r w:rsidR="008A7493" w:rsidRPr="00172837">
              <w:t>Харламова М.</w:t>
            </w:r>
            <w:r w:rsidRPr="00172837">
              <w:t>А.)</w:t>
            </w:r>
          </w:p>
          <w:p w:rsidR="00DA143D" w:rsidRPr="00172837" w:rsidRDefault="008A7493" w:rsidP="008A7493">
            <w:r w:rsidRPr="00172837">
              <w:t>3) Глава</w:t>
            </w:r>
            <w:r w:rsidR="00DA143D" w:rsidRPr="00172837">
              <w:t xml:space="preserve"> </w:t>
            </w:r>
            <w:r w:rsidRPr="00172837">
              <w:t xml:space="preserve">МО </w:t>
            </w:r>
            <w:proofErr w:type="spellStart"/>
            <w:r w:rsidRPr="00172837">
              <w:t>Коношское</w:t>
            </w:r>
            <w:proofErr w:type="spellEnd"/>
            <w:r w:rsidRPr="00172837">
              <w:t xml:space="preserve"> Денисов А.Н.</w:t>
            </w:r>
          </w:p>
          <w:p w:rsidR="008A7493" w:rsidRPr="00172837" w:rsidRDefault="008A7493" w:rsidP="008A7493">
            <w:r w:rsidRPr="00172837">
              <w:t xml:space="preserve">4) Руководители </w:t>
            </w:r>
            <w:proofErr w:type="spellStart"/>
            <w:r w:rsidRPr="00172837">
              <w:t>МУПов</w:t>
            </w:r>
            <w:proofErr w:type="spellEnd"/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172837" w:rsidRDefault="00142CDD" w:rsidP="00B202EA">
            <w:pPr>
              <w:jc w:val="center"/>
            </w:pPr>
            <w:r w:rsidRPr="00172837">
              <w:t>3</w:t>
            </w:r>
            <w:r w:rsidR="00DA143D" w:rsidRPr="00172837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172837" w:rsidRDefault="00DA143D" w:rsidP="00B202EA">
            <w:r w:rsidRPr="00172837">
              <w:t xml:space="preserve">О подготовке образовательных учреждений </w:t>
            </w:r>
            <w:proofErr w:type="spellStart"/>
            <w:r w:rsidRPr="00172837">
              <w:t>Коношского</w:t>
            </w:r>
            <w:proofErr w:type="spellEnd"/>
            <w:r w:rsidRPr="00172837">
              <w:t xml:space="preserve"> района к н</w:t>
            </w:r>
            <w:r w:rsidR="00F05C90" w:rsidRPr="00172837">
              <w:t xml:space="preserve">ачалу </w:t>
            </w:r>
            <w:r w:rsidR="002D0B77">
              <w:t>2024 – 2025</w:t>
            </w:r>
            <w:r w:rsidRPr="00172837">
              <w:t xml:space="preserve"> учебного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172837" w:rsidRDefault="00F05C90" w:rsidP="00B202EA">
            <w:pPr>
              <w:jc w:val="center"/>
            </w:pPr>
            <w:r w:rsidRPr="00172837">
              <w:t>Вяткин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172837" w:rsidRDefault="00DA143D" w:rsidP="00B202EA">
            <w:r w:rsidRPr="00172837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172837">
              <w:t>Железова</w:t>
            </w:r>
            <w:proofErr w:type="spellEnd"/>
            <w:r w:rsidRPr="00172837">
              <w:t xml:space="preserve"> Н.А..);</w:t>
            </w:r>
          </w:p>
          <w:p w:rsidR="00DA143D" w:rsidRPr="00172837" w:rsidRDefault="00DA143D" w:rsidP="00F05C90">
            <w:r w:rsidRPr="00172837">
              <w:t>2) Управление образования администрации МО «</w:t>
            </w:r>
            <w:proofErr w:type="spellStart"/>
            <w:r w:rsidRPr="00172837">
              <w:t>Коношский</w:t>
            </w:r>
            <w:proofErr w:type="spellEnd"/>
            <w:r w:rsidRPr="00172837">
              <w:t xml:space="preserve"> муниципальный район» (начальник – </w:t>
            </w:r>
            <w:r w:rsidR="00F05C90" w:rsidRPr="00172837">
              <w:t>Вяткин А.А.</w:t>
            </w:r>
            <w:r w:rsidRPr="00172837">
              <w:t>.)</w:t>
            </w:r>
          </w:p>
        </w:tc>
      </w:tr>
      <w:tr w:rsidR="002A0AE3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E3" w:rsidRPr="0001328F" w:rsidRDefault="002D0B77" w:rsidP="008A4171">
            <w:pPr>
              <w:jc w:val="center"/>
            </w:pPr>
            <w:r>
              <w:t>4.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E3" w:rsidRPr="002D0B77" w:rsidRDefault="002A0AE3" w:rsidP="00131A53">
            <w:r w:rsidRPr="002D0B77">
              <w:t xml:space="preserve">Об итогах социально-экономического развития </w:t>
            </w:r>
            <w:proofErr w:type="spellStart"/>
            <w:r w:rsidRPr="002D0B77">
              <w:t>Коношского</w:t>
            </w:r>
            <w:proofErr w:type="spellEnd"/>
            <w:r w:rsidRPr="002D0B77">
              <w:t xml:space="preserve"> муниципального района за 1 полугодие 2024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E3" w:rsidRPr="002D0B77" w:rsidRDefault="002A0AE3" w:rsidP="008A4171">
            <w:pPr>
              <w:jc w:val="center"/>
            </w:pPr>
            <w:r w:rsidRPr="002D0B77">
              <w:t>Воронов А.В.</w:t>
            </w:r>
          </w:p>
          <w:p w:rsidR="002D0B77" w:rsidRPr="002D0B77" w:rsidRDefault="002D0B77" w:rsidP="008A4171">
            <w:pPr>
              <w:jc w:val="center"/>
            </w:pPr>
            <w:r w:rsidRPr="002D0B77">
              <w:t>Золотарева Г.А.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E3" w:rsidRPr="002D0B77" w:rsidRDefault="002A0AE3" w:rsidP="002A0AE3">
            <w:pPr>
              <w:tabs>
                <w:tab w:val="left" w:pos="175"/>
                <w:tab w:val="left" w:pos="317"/>
              </w:tabs>
              <w:ind w:left="34"/>
            </w:pPr>
            <w:r w:rsidRPr="002D0B77">
              <w:t>1) Комиссия по экономической политике, собственности и предпринимательству (председатель комисси</w:t>
            </w:r>
            <w:proofErr w:type="gramStart"/>
            <w:r w:rsidRPr="002D0B77">
              <w:t>и</w:t>
            </w:r>
            <w:r w:rsidR="00172837" w:rsidRPr="002D0B77">
              <w:t>-</w:t>
            </w:r>
            <w:proofErr w:type="gramEnd"/>
            <w:r w:rsidR="00172837" w:rsidRPr="002D0B77">
              <w:t xml:space="preserve"> Стоянов А.Н.</w:t>
            </w:r>
            <w:r w:rsidRPr="002D0B77">
              <w:t>);</w:t>
            </w:r>
          </w:p>
          <w:p w:rsidR="002D0B77" w:rsidRPr="002D0B77" w:rsidRDefault="002D0B77" w:rsidP="002D0B77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B77">
              <w:rPr>
                <w:rFonts w:ascii="Times New Roman" w:hAnsi="Times New Roman" w:cs="Times New Roman"/>
              </w:rPr>
              <w:t>2) Первый заместитель Главы АМО КМР  Воронов А.В.</w:t>
            </w:r>
          </w:p>
          <w:p w:rsidR="002A0AE3" w:rsidRPr="002D0B77" w:rsidRDefault="002D0B77" w:rsidP="00172837">
            <w:r w:rsidRPr="002D0B77">
              <w:t>3</w:t>
            </w:r>
            <w:r w:rsidR="00172837" w:rsidRPr="002D0B77">
              <w:t>) Управление экономики, инфраструктуры и закупок</w:t>
            </w:r>
            <w:r w:rsidR="00172837" w:rsidRPr="002D0B77">
              <w:rPr>
                <w:color w:val="FF0000"/>
              </w:rPr>
              <w:t xml:space="preserve"> </w:t>
            </w:r>
            <w:r w:rsidR="00172837" w:rsidRPr="002D0B77">
              <w:t xml:space="preserve"> (начальник – Золотарева Г.А.)</w:t>
            </w:r>
          </w:p>
        </w:tc>
      </w:tr>
      <w:tr w:rsidR="00DA143D" w:rsidRPr="0001328F" w:rsidTr="00C42711">
        <w:trPr>
          <w:trHeight w:val="582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1328F" w:rsidRDefault="005A032B" w:rsidP="00553143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16</w:t>
            </w:r>
            <w:r w:rsidR="00DA143D" w:rsidRPr="0001328F">
              <w:rPr>
                <w:b/>
                <w:spacing w:val="20"/>
              </w:rPr>
              <w:t xml:space="preserve"> октября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172837" w:rsidRDefault="00142CDD" w:rsidP="004B2503">
            <w:pPr>
              <w:jc w:val="center"/>
            </w:pPr>
            <w:r w:rsidRPr="00172837">
              <w:lastRenderedPageBreak/>
              <w:t>1</w:t>
            </w:r>
            <w:r w:rsidR="00DA143D" w:rsidRPr="00172837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172837" w:rsidRDefault="00DA143D" w:rsidP="007700D7">
            <w:r w:rsidRPr="00172837">
              <w:t>О</w:t>
            </w:r>
            <w:r w:rsidR="005D5656" w:rsidRPr="00172837">
              <w:t>б  утверждении  Прогнозного  Плана</w:t>
            </w:r>
            <w:r w:rsidRPr="00172837">
              <w:t xml:space="preserve"> приватизации муниципального имущества  муниципального образования «</w:t>
            </w:r>
            <w:proofErr w:type="spellStart"/>
            <w:r w:rsidRPr="00172837">
              <w:t>Коношс</w:t>
            </w:r>
            <w:r w:rsidR="005D5656" w:rsidRPr="00172837">
              <w:t>кий</w:t>
            </w:r>
            <w:proofErr w:type="spellEnd"/>
            <w:r w:rsidR="005D5656" w:rsidRPr="00172837">
              <w:t xml:space="preserve"> муниципальный район» на 2024</w:t>
            </w:r>
            <w:r w:rsidRPr="00172837">
              <w:t xml:space="preserve"> год»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172837" w:rsidRDefault="005D5656" w:rsidP="006A3321">
            <w:pPr>
              <w:jc w:val="center"/>
            </w:pPr>
            <w:r w:rsidRPr="00172837">
              <w:t>Харитонова А.А.</w:t>
            </w:r>
            <w:r w:rsidR="00DA143D" w:rsidRPr="00172837"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172837" w:rsidRDefault="00DA143D" w:rsidP="005D6E00">
            <w:pPr>
              <w:tabs>
                <w:tab w:val="left" w:pos="175"/>
                <w:tab w:val="left" w:pos="317"/>
              </w:tabs>
              <w:ind w:left="34"/>
            </w:pPr>
            <w:r w:rsidRPr="00172837">
              <w:t>1) Комиссия по экономической политике, собственности и предпринимательству (председатель комиссии</w:t>
            </w:r>
            <w:r w:rsidR="00172837" w:rsidRPr="00172837">
              <w:t xml:space="preserve"> – Стоянов А.Н.</w:t>
            </w:r>
            <w:r w:rsidRPr="00172837">
              <w:t>);</w:t>
            </w:r>
          </w:p>
          <w:p w:rsidR="00DA143D" w:rsidRPr="00172837" w:rsidRDefault="00DA143D" w:rsidP="005D5656">
            <w:r w:rsidRPr="00172837">
              <w:t xml:space="preserve">2) </w:t>
            </w:r>
            <w:r w:rsidR="005D5656" w:rsidRPr="00172837">
              <w:t>Отдел</w:t>
            </w:r>
            <w:r w:rsidRPr="00172837">
              <w:t xml:space="preserve"> по управлению муниципальным имуществом и земельным ресурсам (</w:t>
            </w:r>
            <w:r w:rsidR="005D5656" w:rsidRPr="00172837">
              <w:t>начальник Харитонова А.А)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937DE3" w:rsidRDefault="00127294" w:rsidP="00A64C0D">
            <w:pPr>
              <w:jc w:val="center"/>
            </w:pPr>
            <w:r w:rsidRPr="00937DE3">
              <w:t>2</w:t>
            </w:r>
            <w:r w:rsidR="00DA143D" w:rsidRPr="00937DE3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937DE3" w:rsidRDefault="00977BCC" w:rsidP="00977BCC">
            <w:r w:rsidRPr="00937DE3">
              <w:t xml:space="preserve">Реализация муниципальной программы «Формирование комфортной городской среды  на территории </w:t>
            </w:r>
            <w:proofErr w:type="spellStart"/>
            <w:r w:rsidRPr="00937DE3">
              <w:t>Ко</w:t>
            </w:r>
            <w:r w:rsidR="00C90BCF" w:rsidRPr="00937DE3">
              <w:t>ношского</w:t>
            </w:r>
            <w:proofErr w:type="spellEnd"/>
            <w:r w:rsidR="00C90BCF" w:rsidRPr="00937DE3">
              <w:t xml:space="preserve"> района в 2024</w:t>
            </w:r>
            <w:r w:rsidRPr="00937DE3">
              <w:t xml:space="preserve"> году»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32" w:rsidRPr="00937DE3" w:rsidRDefault="00FA6032" w:rsidP="00A64C0D">
            <w:pPr>
              <w:jc w:val="center"/>
            </w:pPr>
            <w:r w:rsidRPr="00937DE3">
              <w:t>Глава  МО «</w:t>
            </w:r>
            <w:proofErr w:type="spellStart"/>
            <w:r w:rsidRPr="00937DE3">
              <w:t>Ерцевское</w:t>
            </w:r>
            <w:proofErr w:type="spellEnd"/>
            <w:r w:rsidRPr="00937DE3">
              <w:t xml:space="preserve">»  </w:t>
            </w:r>
          </w:p>
          <w:p w:rsidR="00FA6032" w:rsidRPr="00937DE3" w:rsidRDefault="00FA6032" w:rsidP="00A64C0D">
            <w:pPr>
              <w:jc w:val="center"/>
            </w:pPr>
            <w:r w:rsidRPr="00937DE3">
              <w:t>Глава МО «</w:t>
            </w:r>
            <w:proofErr w:type="spellStart"/>
            <w:r w:rsidRPr="00937DE3">
              <w:t>Подюжское</w:t>
            </w:r>
            <w:proofErr w:type="spellEnd"/>
            <w:r w:rsidRPr="00937DE3">
              <w:t xml:space="preserve">» </w:t>
            </w:r>
          </w:p>
          <w:p w:rsidR="00DA143D" w:rsidRPr="00937DE3" w:rsidRDefault="00C90BCF" w:rsidP="00FA6032">
            <w:pPr>
              <w:jc w:val="center"/>
            </w:pPr>
            <w:r w:rsidRPr="00937DE3">
              <w:t xml:space="preserve">Глава МО </w:t>
            </w:r>
            <w:proofErr w:type="spellStart"/>
            <w:r w:rsidRPr="00937DE3">
              <w:t>Коношское</w:t>
            </w:r>
            <w:proofErr w:type="spellEnd"/>
            <w:r w:rsidRPr="00937DE3">
              <w:t xml:space="preserve"> </w:t>
            </w:r>
            <w:r w:rsidR="00FA6032" w:rsidRPr="00937DE3">
              <w:t>Денисов А.Н.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123" w:rsidRPr="00937DE3" w:rsidRDefault="00981123" w:rsidP="00981123">
            <w:proofErr w:type="gramStart"/>
            <w:r w:rsidRPr="00937DE3">
              <w:t xml:space="preserve">) Комиссия  по социальным вопросам и местному самоуправлению (председатель  - </w:t>
            </w:r>
            <w:proofErr w:type="spellStart"/>
            <w:r w:rsidRPr="00937DE3">
              <w:t>Железова</w:t>
            </w:r>
            <w:proofErr w:type="spellEnd"/>
            <w:r w:rsidRPr="00937DE3">
              <w:t xml:space="preserve"> Н.А..);</w:t>
            </w:r>
            <w:proofErr w:type="gramEnd"/>
          </w:p>
          <w:p w:rsidR="00981123" w:rsidRPr="00937DE3" w:rsidRDefault="00981123" w:rsidP="0098112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37DE3">
              <w:rPr>
                <w:rFonts w:ascii="Times New Roman" w:hAnsi="Times New Roman" w:cs="Times New Roman"/>
              </w:rPr>
              <w:t>2) Комиссия по экономической политике, собственности и предпринимательству (председатель -</w:t>
            </w:r>
            <w:r w:rsidR="0001328F" w:rsidRPr="00937DE3">
              <w:rPr>
                <w:rFonts w:ascii="Times New Roman" w:hAnsi="Times New Roman" w:cs="Times New Roman"/>
              </w:rPr>
              <w:t xml:space="preserve"> Стоянов А.Н</w:t>
            </w:r>
            <w:r w:rsidRPr="00937DE3">
              <w:rPr>
                <w:rFonts w:ascii="Times New Roman" w:hAnsi="Times New Roman" w:cs="Times New Roman"/>
              </w:rPr>
              <w:t>.);</w:t>
            </w:r>
          </w:p>
          <w:p w:rsidR="00DA143D" w:rsidRPr="00937DE3" w:rsidRDefault="00981123" w:rsidP="00981123">
            <w:r w:rsidRPr="00937DE3">
              <w:t>3) Отдела архитектуры, строительства ТЭК и ЖКХ администрации (начальник – Еро</w:t>
            </w:r>
            <w:bookmarkStart w:id="0" w:name="_GoBack"/>
            <w:bookmarkEnd w:id="0"/>
            <w:r w:rsidRPr="00937DE3">
              <w:t>пкина Т.А.)</w:t>
            </w:r>
          </w:p>
          <w:p w:rsidR="00FA6032" w:rsidRPr="00937DE3" w:rsidRDefault="00FA6032" w:rsidP="00C90BCF">
            <w:r w:rsidRPr="00937DE3">
              <w:t>4) Глава  МО «</w:t>
            </w:r>
            <w:proofErr w:type="spellStart"/>
            <w:r w:rsidRPr="00937DE3">
              <w:t>Ерцевское</w:t>
            </w:r>
            <w:proofErr w:type="spellEnd"/>
            <w:r w:rsidRPr="00937DE3">
              <w:t xml:space="preserve">»  </w:t>
            </w:r>
            <w:r w:rsidR="00C90BCF" w:rsidRPr="00937DE3">
              <w:t xml:space="preserve">Гришин </w:t>
            </w:r>
            <w:proofErr w:type="spellStart"/>
            <w:r w:rsidR="00C90BCF" w:rsidRPr="00937DE3">
              <w:t>С.А.</w:t>
            </w:r>
            <w:r w:rsidRPr="00937DE3">
              <w:t>.,Глава</w:t>
            </w:r>
            <w:proofErr w:type="spellEnd"/>
            <w:r w:rsidRPr="00937DE3">
              <w:t xml:space="preserve"> МО «</w:t>
            </w:r>
            <w:proofErr w:type="spellStart"/>
            <w:r w:rsidRPr="00937DE3">
              <w:t>Подюжское</w:t>
            </w:r>
            <w:proofErr w:type="spellEnd"/>
            <w:r w:rsidRPr="00937DE3">
              <w:t>» По</w:t>
            </w:r>
            <w:r w:rsidR="00C90BCF" w:rsidRPr="00937DE3">
              <w:t xml:space="preserve">ляков Н.А., Глава МО </w:t>
            </w:r>
            <w:proofErr w:type="spellStart"/>
            <w:r w:rsidR="00C90BCF" w:rsidRPr="00937DE3">
              <w:t>Коношское</w:t>
            </w:r>
            <w:proofErr w:type="spellEnd"/>
            <w:r w:rsidR="00C90BCF" w:rsidRPr="00937DE3">
              <w:t xml:space="preserve"> </w:t>
            </w:r>
            <w:r w:rsidRPr="00937DE3">
              <w:t xml:space="preserve"> Денисов А.Н.</w:t>
            </w:r>
          </w:p>
        </w:tc>
      </w:tr>
      <w:tr w:rsidR="00882D49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49" w:rsidRPr="0001328F" w:rsidRDefault="00127294" w:rsidP="008A4171">
            <w:pPr>
              <w:jc w:val="center"/>
            </w:pPr>
            <w:r>
              <w:t>3</w:t>
            </w:r>
            <w:r w:rsidR="00882D49" w:rsidRPr="0001328F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49" w:rsidRPr="0001328F" w:rsidRDefault="00882D49" w:rsidP="00882D49">
            <w:r w:rsidRPr="0001328F">
              <w:t>Об организации сбора, транспортировки  и утилизации   ТКО на территории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49" w:rsidRPr="0001328F" w:rsidRDefault="00882D49" w:rsidP="00414444">
            <w:pPr>
              <w:jc w:val="center"/>
            </w:pPr>
            <w:r w:rsidRPr="0001328F">
              <w:t>Пред</w:t>
            </w:r>
            <w:r w:rsidR="006C5968">
              <w:t>ставитель ООО «</w:t>
            </w:r>
            <w:proofErr w:type="spellStart"/>
            <w:r w:rsidR="006C5968">
              <w:t>Экоинтенгратор</w:t>
            </w:r>
            <w:proofErr w:type="spellEnd"/>
            <w:r w:rsidR="006C5968">
              <w:t>»,</w:t>
            </w:r>
          </w:p>
          <w:p w:rsidR="00882D49" w:rsidRPr="0001328F" w:rsidRDefault="006C5968" w:rsidP="008A4171">
            <w:pPr>
              <w:jc w:val="center"/>
            </w:pPr>
            <w:r>
              <w:t>Харламова М.А.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D49" w:rsidRPr="0001328F" w:rsidRDefault="00882D49" w:rsidP="008A417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882D49" w:rsidRPr="0001328F" w:rsidRDefault="00882D49" w:rsidP="008A417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 xml:space="preserve">(председатель – </w:t>
            </w:r>
            <w:r w:rsidR="0001328F">
              <w:rPr>
                <w:rFonts w:ascii="Times New Roman" w:hAnsi="Times New Roman" w:cs="Times New Roman"/>
              </w:rPr>
              <w:t>Стоянов А.Н</w:t>
            </w:r>
            <w:r w:rsidRPr="0001328F">
              <w:rPr>
                <w:rFonts w:ascii="Times New Roman" w:hAnsi="Times New Roman" w:cs="Times New Roman"/>
              </w:rPr>
              <w:t>);</w:t>
            </w:r>
          </w:p>
          <w:p w:rsidR="00882D49" w:rsidRPr="0001328F" w:rsidRDefault="00882D49" w:rsidP="008A4171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1328F">
              <w:rPr>
                <w:rFonts w:ascii="Times New Roman" w:hAnsi="Times New Roman" w:cs="Times New Roman"/>
              </w:rPr>
              <w:t>2) Первый</w:t>
            </w:r>
            <w:r w:rsidR="006C5968">
              <w:rPr>
                <w:rFonts w:ascii="Times New Roman" w:hAnsi="Times New Roman" w:cs="Times New Roman"/>
              </w:rPr>
              <w:t xml:space="preserve"> заместитель Главы МО Воронов А.В.</w:t>
            </w:r>
          </w:p>
          <w:p w:rsidR="00882D49" w:rsidRPr="0001328F" w:rsidRDefault="00882D49" w:rsidP="008A4171">
            <w:r w:rsidRPr="0001328F">
              <w:t xml:space="preserve">3) Отдел архитектуры, строительства ТЭК, ЖКХ администрации (начальник </w:t>
            </w:r>
            <w:r w:rsidR="006C5968">
              <w:t>–</w:t>
            </w:r>
            <w:r w:rsidRPr="0001328F">
              <w:t xml:space="preserve"> </w:t>
            </w:r>
            <w:r w:rsidR="006C5968">
              <w:t>Харламова М.А</w:t>
            </w:r>
            <w:r w:rsidRPr="0001328F">
              <w:t>.)</w:t>
            </w:r>
          </w:p>
          <w:p w:rsidR="00882D49" w:rsidRPr="0001328F" w:rsidRDefault="00882D49" w:rsidP="008A4171">
            <w:r w:rsidRPr="0001328F">
              <w:t>4) Представитель ООО «</w:t>
            </w:r>
            <w:proofErr w:type="spellStart"/>
            <w:r w:rsidRPr="0001328F">
              <w:t>Экоинтегратор</w:t>
            </w:r>
            <w:proofErr w:type="spellEnd"/>
            <w:r w:rsidRPr="0001328F">
              <w:t>»</w:t>
            </w:r>
          </w:p>
        </w:tc>
      </w:tr>
      <w:tr w:rsidR="00DA143D" w:rsidRPr="0001328F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5A032B" w:rsidP="008E6186">
            <w:pPr>
              <w:jc w:val="center"/>
              <w:rPr>
                <w:spacing w:val="20"/>
              </w:rPr>
            </w:pPr>
            <w:r>
              <w:rPr>
                <w:b/>
                <w:spacing w:val="20"/>
              </w:rPr>
              <w:t>27</w:t>
            </w:r>
            <w:r w:rsidR="00DA143D" w:rsidRPr="0001328F">
              <w:rPr>
                <w:b/>
                <w:spacing w:val="20"/>
              </w:rPr>
              <w:t xml:space="preserve"> ноября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67004B" w:rsidRDefault="00DA143D" w:rsidP="00484D60">
            <w:pPr>
              <w:jc w:val="center"/>
              <w:rPr>
                <w:highlight w:val="yellow"/>
              </w:rPr>
            </w:pPr>
            <w:r w:rsidRPr="006C5968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6C5968" w:rsidRDefault="00DA143D" w:rsidP="007700D7">
            <w:r w:rsidRPr="006C5968">
              <w:t>О бюджете муниципального образования «</w:t>
            </w:r>
            <w:proofErr w:type="spellStart"/>
            <w:r w:rsidRPr="006C5968">
              <w:t>Коношс</w:t>
            </w:r>
            <w:r w:rsidR="0067004B" w:rsidRPr="006C5968">
              <w:t>кий</w:t>
            </w:r>
            <w:proofErr w:type="spellEnd"/>
            <w:r w:rsidR="0067004B" w:rsidRPr="006C5968">
              <w:t xml:space="preserve"> муниципальный район» на 2025 год и на плановый период 2026-2027</w:t>
            </w:r>
            <w:r w:rsidRPr="006C5968">
              <w:t xml:space="preserve"> годов» (первое чтение).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6C5968" w:rsidRDefault="00DA143D" w:rsidP="00A64C0D">
            <w:pPr>
              <w:jc w:val="center"/>
            </w:pPr>
            <w:r w:rsidRPr="006C5968">
              <w:t>Кузнецова С.А.</w:t>
            </w:r>
          </w:p>
          <w:p w:rsidR="00DA143D" w:rsidRPr="006C5968" w:rsidRDefault="00DA143D" w:rsidP="00A64C0D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6C5968" w:rsidRDefault="00DA143D" w:rsidP="00A64C0D">
            <w:r w:rsidRPr="006C5968">
              <w:t>1)Комиссия по вопросам бюджета, финансов и межбюджетных отношений (председатель комисси</w:t>
            </w:r>
            <w:proofErr w:type="gramStart"/>
            <w:r w:rsidRPr="006C5968">
              <w:t>и-</w:t>
            </w:r>
            <w:proofErr w:type="gramEnd"/>
            <w:r w:rsidRPr="006C5968">
              <w:t xml:space="preserve"> Сидоров В.Ю.);</w:t>
            </w:r>
          </w:p>
          <w:p w:rsidR="00DA143D" w:rsidRPr="006C5968" w:rsidRDefault="00DA143D" w:rsidP="00A64C0D">
            <w:r w:rsidRPr="006C5968">
              <w:t>2) Финансовое управление администрации (начальник - Кузнецова  С.А.);</w:t>
            </w:r>
          </w:p>
          <w:p w:rsidR="00DA143D" w:rsidRPr="006C5968" w:rsidRDefault="00DA143D" w:rsidP="00A702B2">
            <w:r w:rsidRPr="006C5968">
              <w:t>3) Контрольно-счетная комиссия муниципального образования (председатель  Масленникова А</w:t>
            </w:r>
            <w:proofErr w:type="gramStart"/>
            <w:r w:rsidRPr="006C5968">
              <w:t>,А</w:t>
            </w:r>
            <w:proofErr w:type="gramEnd"/>
            <w:r w:rsidRPr="006C5968">
              <w:t>.)</w:t>
            </w:r>
          </w:p>
        </w:tc>
      </w:tr>
      <w:tr w:rsidR="00677A08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A08" w:rsidRPr="0001328F" w:rsidRDefault="00677A08" w:rsidP="0087248B">
            <w:r w:rsidRPr="0001328F"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A08" w:rsidRPr="002D0B77" w:rsidRDefault="002D0B77" w:rsidP="006C5968">
            <w:r w:rsidRPr="002D0B77">
              <w:t>Об обеспечении водоснабжения,</w:t>
            </w:r>
            <w:r w:rsidR="00677A08" w:rsidRPr="002D0B77">
              <w:t xml:space="preserve"> </w:t>
            </w:r>
            <w:r w:rsidR="00E425F9" w:rsidRPr="002D0B77">
              <w:t xml:space="preserve">проводимых </w:t>
            </w:r>
            <w:r w:rsidR="00677A08" w:rsidRPr="002D0B77">
              <w:t xml:space="preserve"> работ</w:t>
            </w:r>
            <w:r w:rsidRPr="002D0B77">
              <w:t>ах</w:t>
            </w:r>
            <w:r w:rsidR="00677A08" w:rsidRPr="002D0B77">
              <w:t xml:space="preserve"> по </w:t>
            </w:r>
            <w:r w:rsidR="00E425F9" w:rsidRPr="002D0B77">
              <w:t xml:space="preserve">модернизации системы водоснабжения </w:t>
            </w:r>
            <w:r w:rsidR="006C5968" w:rsidRPr="002D0B77">
              <w:t xml:space="preserve">и о состоянии </w:t>
            </w:r>
            <w:r w:rsidR="006C5968" w:rsidRPr="002D0B77">
              <w:lastRenderedPageBreak/>
              <w:t xml:space="preserve">водоотведения в </w:t>
            </w:r>
            <w:proofErr w:type="spellStart"/>
            <w:r w:rsidR="006C5968" w:rsidRPr="002D0B77">
              <w:t>Коношском</w:t>
            </w:r>
            <w:proofErr w:type="spellEnd"/>
            <w:r w:rsidR="006C5968" w:rsidRPr="002D0B77">
              <w:t xml:space="preserve">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8" w:rsidRPr="002D0B77" w:rsidRDefault="00E72EF6" w:rsidP="00A64C0D">
            <w:pPr>
              <w:jc w:val="center"/>
            </w:pPr>
            <w:r w:rsidRPr="002D0B77">
              <w:lastRenderedPageBreak/>
              <w:t>Харламова М.А.</w:t>
            </w:r>
            <w:r w:rsidR="00677A08" w:rsidRPr="002D0B77">
              <w:t xml:space="preserve"> Денисов А.Н.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F6" w:rsidRPr="002D0B77" w:rsidRDefault="00E72EF6" w:rsidP="00E72EF6">
            <w:r w:rsidRPr="002D0B77">
              <w:t xml:space="preserve">1) </w:t>
            </w:r>
            <w:r w:rsidR="00677A08" w:rsidRPr="002D0B77">
              <w:t xml:space="preserve">Отдел архитектуры, строительства ТЭК, ЖКХ администрации (начальник </w:t>
            </w:r>
            <w:r w:rsidRPr="002D0B77">
              <w:t>–</w:t>
            </w:r>
            <w:r w:rsidR="00677A08" w:rsidRPr="002D0B77">
              <w:t xml:space="preserve"> </w:t>
            </w:r>
            <w:r w:rsidRPr="002D0B77">
              <w:t>Харламова М.А.</w:t>
            </w:r>
            <w:proofErr w:type="gramStart"/>
            <w:r w:rsidRPr="002D0B77">
              <w:t xml:space="preserve"> )</w:t>
            </w:r>
            <w:proofErr w:type="gramEnd"/>
          </w:p>
          <w:p w:rsidR="00677A08" w:rsidRPr="002D0B77" w:rsidRDefault="00E72EF6" w:rsidP="00E72EF6">
            <w:r w:rsidRPr="002D0B77">
              <w:lastRenderedPageBreak/>
              <w:t xml:space="preserve">2) </w:t>
            </w:r>
            <w:r w:rsidR="00677A08" w:rsidRPr="002D0B77">
              <w:t xml:space="preserve"> </w:t>
            </w:r>
            <w:r w:rsidRPr="002D0B77">
              <w:t xml:space="preserve">Глава МО </w:t>
            </w:r>
            <w:proofErr w:type="spellStart"/>
            <w:r w:rsidRPr="002D0B77">
              <w:t>Коношское</w:t>
            </w:r>
            <w:proofErr w:type="spellEnd"/>
            <w:r w:rsidRPr="002D0B77">
              <w:t xml:space="preserve"> </w:t>
            </w:r>
            <w:proofErr w:type="gramStart"/>
            <w:r w:rsidR="00677A08" w:rsidRPr="002D0B77">
              <w:t>-Д</w:t>
            </w:r>
            <w:proofErr w:type="gramEnd"/>
            <w:r w:rsidR="00677A08" w:rsidRPr="002D0B77">
              <w:t>енисов А.Н.)</w:t>
            </w:r>
          </w:p>
          <w:p w:rsidR="00677A08" w:rsidRPr="002D0B77" w:rsidRDefault="00677A08" w:rsidP="00A64C0D"/>
        </w:tc>
      </w:tr>
      <w:tr w:rsidR="00DA143D" w:rsidRPr="00F617F1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6C5968" w:rsidRDefault="00836E86" w:rsidP="008A4171">
            <w:pPr>
              <w:jc w:val="center"/>
            </w:pPr>
            <w:r w:rsidRPr="006C5968">
              <w:lastRenderedPageBreak/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6C5968" w:rsidRDefault="00F617F1" w:rsidP="002D0B77">
            <w:r w:rsidRPr="006C5968">
              <w:t>Итоги реализации</w:t>
            </w:r>
            <w:r w:rsidR="00127294">
              <w:t xml:space="preserve"> национального</w:t>
            </w:r>
            <w:r w:rsidR="000274CE" w:rsidRPr="006C5968">
              <w:t xml:space="preserve"> проек</w:t>
            </w:r>
            <w:r w:rsidR="00127294">
              <w:t>т</w:t>
            </w:r>
            <w:r w:rsidR="002D0B77">
              <w:t xml:space="preserve">а «Культура» </w:t>
            </w:r>
            <w:r w:rsidR="00C16A9A" w:rsidRPr="006C5968">
              <w:t xml:space="preserve"> в 2024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33" w:rsidRPr="006C5968" w:rsidRDefault="00757633" w:rsidP="008A4171">
            <w:pPr>
              <w:jc w:val="center"/>
            </w:pPr>
            <w:proofErr w:type="spellStart"/>
            <w:r w:rsidRPr="006C5968">
              <w:t>Шабалдина</w:t>
            </w:r>
            <w:proofErr w:type="spellEnd"/>
            <w:r w:rsidRPr="006C5968">
              <w:t xml:space="preserve"> Г.В.</w:t>
            </w:r>
            <w:r w:rsidR="00E72EF6" w:rsidRPr="006C5968">
              <w:t>,</w:t>
            </w:r>
          </w:p>
          <w:p w:rsidR="00E72EF6" w:rsidRPr="006C5968" w:rsidRDefault="00E72EF6" w:rsidP="008A4171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4CE" w:rsidRPr="006C5968" w:rsidRDefault="000274CE" w:rsidP="000274CE">
            <w:r w:rsidRPr="006C5968">
              <w:t xml:space="preserve">1)Комиссия  по социальным вопросам и местному самоуправлению (председатель  - </w:t>
            </w:r>
            <w:proofErr w:type="spellStart"/>
            <w:r w:rsidRPr="006C5968">
              <w:t>Железова</w:t>
            </w:r>
            <w:proofErr w:type="spellEnd"/>
            <w:r w:rsidRPr="006C5968">
              <w:t xml:space="preserve"> Н.А..);</w:t>
            </w:r>
          </w:p>
          <w:p w:rsidR="00F617F1" w:rsidRPr="006C5968" w:rsidRDefault="002D0B77" w:rsidP="008A4171">
            <w:r>
              <w:t>2</w:t>
            </w:r>
            <w:r w:rsidR="00B14A59" w:rsidRPr="006C5968">
              <w:t>)</w:t>
            </w:r>
            <w:r w:rsidR="00757633" w:rsidRPr="006C5968">
              <w:t xml:space="preserve"> Отдел культуры </w:t>
            </w:r>
            <w:proofErr w:type="spellStart"/>
            <w:r w:rsidR="00757633" w:rsidRPr="006C5968">
              <w:t>администации</w:t>
            </w:r>
            <w:proofErr w:type="spellEnd"/>
            <w:r w:rsidR="00757633" w:rsidRPr="006C5968">
              <w:t xml:space="preserve">  МО «</w:t>
            </w:r>
            <w:proofErr w:type="spellStart"/>
            <w:r w:rsidR="00757633" w:rsidRPr="006C5968">
              <w:t>Коношский</w:t>
            </w:r>
            <w:proofErr w:type="spellEnd"/>
            <w:r w:rsidR="00757633" w:rsidRPr="006C5968">
              <w:t xml:space="preserve"> муниципальный  район» (заведующий – </w:t>
            </w:r>
            <w:proofErr w:type="spellStart"/>
            <w:r w:rsidR="00757633" w:rsidRPr="006C5968">
              <w:t>Шабалдина</w:t>
            </w:r>
            <w:proofErr w:type="spellEnd"/>
            <w:r w:rsidR="00757633" w:rsidRPr="006C5968">
              <w:t xml:space="preserve"> Г.В.)</w:t>
            </w:r>
          </w:p>
        </w:tc>
      </w:tr>
      <w:tr w:rsidR="006719DC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6C5968" w:rsidRDefault="00142CDD" w:rsidP="008A4171">
            <w:pPr>
              <w:jc w:val="center"/>
            </w:pPr>
            <w:r w:rsidRPr="006C5968">
              <w:t>4.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6C5968" w:rsidRDefault="006719DC" w:rsidP="008A4171">
            <w:r w:rsidRPr="006C5968">
              <w:t>Об утверждении плана работы Собрания депутатов муниципального образования «</w:t>
            </w:r>
            <w:proofErr w:type="spellStart"/>
            <w:r w:rsidRPr="006C5968">
              <w:t>Коношский</w:t>
            </w:r>
            <w:proofErr w:type="spellEnd"/>
            <w:r w:rsidRPr="006C5968">
              <w:t xml:space="preserve"> муниципальный район</w:t>
            </w:r>
            <w:r w:rsidR="00836E86" w:rsidRPr="006C5968">
              <w:t>»  Архангельской области на 2025</w:t>
            </w:r>
            <w:r w:rsidRPr="006C5968">
              <w:t xml:space="preserve"> год» (первое чтение);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6C5968" w:rsidRDefault="006719DC" w:rsidP="008A4171">
            <w:pPr>
              <w:jc w:val="center"/>
            </w:pPr>
            <w:proofErr w:type="spellStart"/>
            <w:r w:rsidRPr="006C5968">
              <w:t>Кинозерова</w:t>
            </w:r>
            <w:proofErr w:type="spellEnd"/>
            <w:r w:rsidRPr="006C5968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6C5968" w:rsidRDefault="006719DC" w:rsidP="008A4171">
            <w:r w:rsidRPr="006C5968">
              <w:t xml:space="preserve"> Собрание депутатов МО «</w:t>
            </w:r>
            <w:proofErr w:type="spellStart"/>
            <w:r w:rsidRPr="006C5968">
              <w:t>Коношский</w:t>
            </w:r>
            <w:proofErr w:type="spellEnd"/>
            <w:r w:rsidRPr="006C5968">
              <w:t xml:space="preserve"> муниципальный район» (председатель С</w:t>
            </w:r>
            <w:proofErr w:type="gramStart"/>
            <w:r w:rsidRPr="006C5968">
              <w:t>Д-</w:t>
            </w:r>
            <w:proofErr w:type="gramEnd"/>
            <w:r w:rsidRPr="006C5968">
              <w:t xml:space="preserve"> </w:t>
            </w:r>
            <w:proofErr w:type="spellStart"/>
            <w:r w:rsidRPr="006C5968">
              <w:t>Кинозерова</w:t>
            </w:r>
            <w:proofErr w:type="spellEnd"/>
            <w:r w:rsidRPr="006C5968">
              <w:t xml:space="preserve"> И.С., председатели постоянных депутатских комиссий)</w:t>
            </w:r>
          </w:p>
        </w:tc>
      </w:tr>
      <w:tr w:rsidR="006719DC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6C5968" w:rsidRDefault="00142CDD" w:rsidP="008A4171">
            <w:pPr>
              <w:jc w:val="center"/>
            </w:pPr>
            <w:r w:rsidRPr="006C5968">
              <w:t>5.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6C5968" w:rsidRDefault="006719DC" w:rsidP="008A4171">
            <w:r w:rsidRPr="006C5968">
              <w:t>Об утверждении  Программы  нормотворческой работы Собрания депутатов муниципального образования «</w:t>
            </w:r>
            <w:proofErr w:type="spellStart"/>
            <w:r w:rsidRPr="006C5968">
              <w:t>Коношский</w:t>
            </w:r>
            <w:proofErr w:type="spellEnd"/>
            <w:r w:rsidRPr="006C5968">
              <w:t xml:space="preserve"> муниципальный район»</w:t>
            </w:r>
            <w:r w:rsidR="00E77B5F" w:rsidRPr="006C5968">
              <w:t xml:space="preserve">  Архангельской области  на 2025</w:t>
            </w:r>
            <w:r w:rsidRPr="006C5968">
              <w:t xml:space="preserve"> год» (первое  чтение).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6C5968" w:rsidRDefault="006719DC" w:rsidP="008A4171">
            <w:pPr>
              <w:jc w:val="center"/>
            </w:pPr>
            <w:proofErr w:type="spellStart"/>
            <w:r w:rsidRPr="006C5968">
              <w:t>Кинозерова</w:t>
            </w:r>
            <w:proofErr w:type="spellEnd"/>
            <w:r w:rsidRPr="006C5968">
              <w:t xml:space="preserve"> И.С..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6C5968" w:rsidRDefault="006719DC" w:rsidP="008A4171">
            <w:r w:rsidRPr="006C5968">
              <w:t xml:space="preserve"> Собрание депутатов МО «</w:t>
            </w:r>
            <w:proofErr w:type="spellStart"/>
            <w:r w:rsidRPr="006C5968">
              <w:t>Коношский</w:t>
            </w:r>
            <w:proofErr w:type="spellEnd"/>
            <w:r w:rsidRPr="006C5968">
              <w:t xml:space="preserve"> муниципальный район» (председатель С</w:t>
            </w:r>
            <w:proofErr w:type="gramStart"/>
            <w:r w:rsidRPr="006C5968">
              <w:t>Д-</w:t>
            </w:r>
            <w:proofErr w:type="gramEnd"/>
            <w:r w:rsidRPr="006C5968">
              <w:t xml:space="preserve"> </w:t>
            </w:r>
            <w:proofErr w:type="spellStart"/>
            <w:r w:rsidRPr="006C5968">
              <w:t>Кинозерова</w:t>
            </w:r>
            <w:proofErr w:type="spellEnd"/>
            <w:r w:rsidRPr="006C5968">
              <w:t xml:space="preserve"> И.С., председатели постоянных депутатских комиссий )</w:t>
            </w:r>
          </w:p>
        </w:tc>
      </w:tr>
      <w:tr w:rsidR="00DA143D" w:rsidRPr="0001328F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6C5968" w:rsidRDefault="005A032B" w:rsidP="00113644">
            <w:pPr>
              <w:jc w:val="center"/>
            </w:pPr>
            <w:r w:rsidRPr="006C5968">
              <w:rPr>
                <w:b/>
                <w:spacing w:val="60"/>
              </w:rPr>
              <w:t xml:space="preserve">25 </w:t>
            </w:r>
            <w:r w:rsidR="00DA143D" w:rsidRPr="006C5968">
              <w:rPr>
                <w:b/>
                <w:spacing w:val="60"/>
              </w:rPr>
              <w:t>декабря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6C5968" w:rsidRDefault="00DA143D" w:rsidP="00484D60">
            <w:pPr>
              <w:jc w:val="center"/>
            </w:pPr>
            <w:r w:rsidRPr="006C5968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6C5968" w:rsidRDefault="00DA143D" w:rsidP="00390EE0">
            <w:r w:rsidRPr="006C5968">
              <w:t>О бюджете муниципального образования «</w:t>
            </w:r>
            <w:proofErr w:type="spellStart"/>
            <w:r w:rsidRPr="006C5968">
              <w:t>Коношс</w:t>
            </w:r>
            <w:r w:rsidR="0067004B" w:rsidRPr="006C5968">
              <w:t>кий</w:t>
            </w:r>
            <w:proofErr w:type="spellEnd"/>
            <w:r w:rsidR="0067004B" w:rsidRPr="006C5968">
              <w:t xml:space="preserve"> муниципальный район» на 2025 год и на плановый период 2026-2027</w:t>
            </w:r>
            <w:r w:rsidRPr="006C5968">
              <w:t xml:space="preserve"> годов» (второе чтение).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6C5968" w:rsidRDefault="00DA143D" w:rsidP="00A64C0D">
            <w:pPr>
              <w:jc w:val="center"/>
            </w:pPr>
            <w:r w:rsidRPr="006C5968">
              <w:t>Кузнецова С.А.</w:t>
            </w:r>
          </w:p>
          <w:p w:rsidR="00DA143D" w:rsidRPr="006C5968" w:rsidRDefault="00DA143D" w:rsidP="00A64C0D">
            <w:pPr>
              <w:jc w:val="center"/>
            </w:pPr>
            <w:r w:rsidRPr="006C5968"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6C5968" w:rsidRDefault="00DA143D" w:rsidP="00A64C0D">
            <w:r w:rsidRPr="006C5968">
              <w:t xml:space="preserve">1)Комиссия по вопросам бюджета, финансов и межбюджетных отношений </w:t>
            </w:r>
          </w:p>
          <w:p w:rsidR="00DA143D" w:rsidRPr="006C5968" w:rsidRDefault="00DA143D" w:rsidP="00A64C0D">
            <w:r w:rsidRPr="006C5968">
              <w:t>(председатель комиссии Сидоров В.Ю.);</w:t>
            </w:r>
          </w:p>
          <w:p w:rsidR="00DA143D" w:rsidRPr="006C5968" w:rsidRDefault="00DA143D" w:rsidP="00A64C0D">
            <w:r w:rsidRPr="006C5968">
              <w:t>2) Финансовое управление администрации</w:t>
            </w:r>
          </w:p>
          <w:p w:rsidR="00DA143D" w:rsidRPr="006C5968" w:rsidRDefault="00DA143D" w:rsidP="00A64C0D">
            <w:r w:rsidRPr="006C5968">
              <w:t xml:space="preserve"> (начальник - Кузнецова  С.А.);</w:t>
            </w:r>
          </w:p>
          <w:p w:rsidR="00DA143D" w:rsidRPr="006C5968" w:rsidRDefault="00DA143D" w:rsidP="00390EE0">
            <w:r w:rsidRPr="006C5968">
              <w:t xml:space="preserve">3) Контрольно-счетная комиссия </w:t>
            </w:r>
            <w:proofErr w:type="spellStart"/>
            <w:r w:rsidRPr="006C5968">
              <w:t>Коношского</w:t>
            </w:r>
            <w:proofErr w:type="spellEnd"/>
            <w:r w:rsidRPr="006C5968">
              <w:t xml:space="preserve"> муниципального района (председатель комисси</w:t>
            </w:r>
            <w:proofErr w:type="gramStart"/>
            <w:r w:rsidRPr="006C5968">
              <w:t>и-</w:t>
            </w:r>
            <w:proofErr w:type="gramEnd"/>
            <w:r w:rsidRPr="006C5968">
              <w:t xml:space="preserve"> Масленникова А.А.)</w:t>
            </w:r>
          </w:p>
        </w:tc>
      </w:tr>
      <w:tr w:rsidR="00DA143D" w:rsidRPr="0001328F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4B2503">
            <w:pPr>
              <w:jc w:val="center"/>
            </w:pPr>
            <w:r w:rsidRPr="0001328F"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390EE0">
            <w:r w:rsidRPr="0001328F">
              <w:t>Об утверждении плана работы Собрания депутатов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</w:t>
            </w:r>
            <w:r w:rsidR="006C5968">
              <w:t>» Архангельской области  на 2025</w:t>
            </w:r>
            <w:r w:rsidRPr="0001328F">
              <w:t xml:space="preserve"> год» (второе чтение);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6719DC" w:rsidP="00472643">
            <w:pPr>
              <w:jc w:val="center"/>
            </w:pPr>
            <w:proofErr w:type="spellStart"/>
            <w:r w:rsidRPr="0001328F">
              <w:t>Кинозерова</w:t>
            </w:r>
            <w:proofErr w:type="spellEnd"/>
            <w:r w:rsidRPr="0001328F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A702B2">
            <w:r w:rsidRPr="0001328F">
              <w:t xml:space="preserve"> Собрание депутатов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(председатель С</w:t>
            </w:r>
            <w:proofErr w:type="gramStart"/>
            <w:r w:rsidRPr="0001328F">
              <w:t>Д-</w:t>
            </w:r>
            <w:proofErr w:type="gramEnd"/>
            <w:r w:rsidRPr="0001328F">
              <w:t xml:space="preserve"> </w:t>
            </w:r>
            <w:proofErr w:type="spellStart"/>
            <w:r w:rsidRPr="0001328F">
              <w:t>Кинозерова</w:t>
            </w:r>
            <w:proofErr w:type="spellEnd"/>
            <w:r w:rsidRPr="0001328F">
              <w:t xml:space="preserve"> И.С, председатели постоянных депутатских комиссий)</w:t>
            </w:r>
          </w:p>
        </w:tc>
      </w:tr>
      <w:tr w:rsidR="00DA143D" w:rsidRPr="000012C8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484D60">
            <w:pPr>
              <w:jc w:val="center"/>
            </w:pPr>
            <w:r w:rsidRPr="0001328F"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1328F" w:rsidRDefault="00DA143D" w:rsidP="00390EE0">
            <w:r w:rsidRPr="0001328F">
              <w:t>Об утверждении  Программы  нормотворческой работы Собрания депутатов муниципального образования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</w:t>
            </w:r>
            <w:r w:rsidR="006C5968">
              <w:t>» Архангельской области  на 2025</w:t>
            </w:r>
            <w:r w:rsidRPr="0001328F">
              <w:t xml:space="preserve"> год» (второе чтение).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1328F" w:rsidRDefault="006719DC" w:rsidP="00A64C0D">
            <w:pPr>
              <w:jc w:val="center"/>
            </w:pPr>
            <w:proofErr w:type="spellStart"/>
            <w:r w:rsidRPr="0001328F">
              <w:t>Кинозерова</w:t>
            </w:r>
            <w:proofErr w:type="spellEnd"/>
            <w:r w:rsidRPr="0001328F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390EE0" w:rsidRDefault="00DA143D" w:rsidP="00A702B2">
            <w:r w:rsidRPr="0001328F">
              <w:t xml:space="preserve"> Собрание депутатов МО «</w:t>
            </w:r>
            <w:proofErr w:type="spellStart"/>
            <w:r w:rsidRPr="0001328F">
              <w:t>Коношский</w:t>
            </w:r>
            <w:proofErr w:type="spellEnd"/>
            <w:r w:rsidRPr="0001328F">
              <w:t xml:space="preserve"> муниципальный район» (председатель С</w:t>
            </w:r>
            <w:proofErr w:type="gramStart"/>
            <w:r w:rsidRPr="0001328F">
              <w:t>Д-</w:t>
            </w:r>
            <w:proofErr w:type="gramEnd"/>
            <w:r w:rsidRPr="0001328F">
              <w:t xml:space="preserve"> </w:t>
            </w:r>
            <w:proofErr w:type="spellStart"/>
            <w:r w:rsidRPr="0001328F">
              <w:t>Кинозерова</w:t>
            </w:r>
            <w:proofErr w:type="spellEnd"/>
            <w:r w:rsidRPr="0001328F">
              <w:t xml:space="preserve"> И.С., председатели постоянных депутатских комиссий)</w:t>
            </w:r>
          </w:p>
        </w:tc>
      </w:tr>
    </w:tbl>
    <w:p w:rsidR="00CB2FBB" w:rsidRDefault="00CB2FBB" w:rsidP="00C42711">
      <w:pPr>
        <w:jc w:val="center"/>
        <w:rPr>
          <w:b/>
          <w:spacing w:val="60"/>
        </w:rPr>
      </w:pPr>
    </w:p>
    <w:sectPr w:rsidR="00CB2FBB" w:rsidSect="006269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A78" w:rsidRDefault="001C2A78" w:rsidP="006269AB">
      <w:r>
        <w:separator/>
      </w:r>
    </w:p>
  </w:endnote>
  <w:endnote w:type="continuationSeparator" w:id="0">
    <w:p w:rsidR="001C2A78" w:rsidRDefault="001C2A78" w:rsidP="0062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7817"/>
      <w:docPartObj>
        <w:docPartGallery w:val="Page Numbers (Bottom of Page)"/>
        <w:docPartUnique/>
      </w:docPartObj>
    </w:sdtPr>
    <w:sdtEndPr/>
    <w:sdtContent>
      <w:p w:rsidR="002A0AE3" w:rsidRDefault="00A452E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7DE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A0AE3" w:rsidRDefault="002A0AE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A78" w:rsidRDefault="001C2A78" w:rsidP="006269AB">
      <w:r>
        <w:separator/>
      </w:r>
    </w:p>
  </w:footnote>
  <w:footnote w:type="continuationSeparator" w:id="0">
    <w:p w:rsidR="001C2A78" w:rsidRDefault="001C2A78" w:rsidP="00626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7920CE"/>
    <w:multiLevelType w:val="hybridMultilevel"/>
    <w:tmpl w:val="74401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EA4"/>
    <w:rsid w:val="000012C8"/>
    <w:rsid w:val="00003422"/>
    <w:rsid w:val="00004D38"/>
    <w:rsid w:val="0001156E"/>
    <w:rsid w:val="0001328F"/>
    <w:rsid w:val="000162B6"/>
    <w:rsid w:val="00026DEC"/>
    <w:rsid w:val="000274CE"/>
    <w:rsid w:val="00031DFE"/>
    <w:rsid w:val="00032000"/>
    <w:rsid w:val="00035EC0"/>
    <w:rsid w:val="000365AB"/>
    <w:rsid w:val="00042087"/>
    <w:rsid w:val="00044F28"/>
    <w:rsid w:val="00047253"/>
    <w:rsid w:val="000527D6"/>
    <w:rsid w:val="0005301D"/>
    <w:rsid w:val="00053A3B"/>
    <w:rsid w:val="0006062C"/>
    <w:rsid w:val="0006303E"/>
    <w:rsid w:val="000651B4"/>
    <w:rsid w:val="00065D41"/>
    <w:rsid w:val="00072525"/>
    <w:rsid w:val="00072DBB"/>
    <w:rsid w:val="00073D09"/>
    <w:rsid w:val="00076042"/>
    <w:rsid w:val="0007717F"/>
    <w:rsid w:val="000816EA"/>
    <w:rsid w:val="000824D1"/>
    <w:rsid w:val="000832F9"/>
    <w:rsid w:val="000838B0"/>
    <w:rsid w:val="00084003"/>
    <w:rsid w:val="000907B5"/>
    <w:rsid w:val="00093CC8"/>
    <w:rsid w:val="000A5DE6"/>
    <w:rsid w:val="000A7B1A"/>
    <w:rsid w:val="000C4355"/>
    <w:rsid w:val="000C6D2C"/>
    <w:rsid w:val="000D067E"/>
    <w:rsid w:val="000D1791"/>
    <w:rsid w:val="000D1FE9"/>
    <w:rsid w:val="000D35CA"/>
    <w:rsid w:val="000D7717"/>
    <w:rsid w:val="000D7D5B"/>
    <w:rsid w:val="000E0B42"/>
    <w:rsid w:val="000E22AE"/>
    <w:rsid w:val="000E2528"/>
    <w:rsid w:val="000E3F5E"/>
    <w:rsid w:val="000F565E"/>
    <w:rsid w:val="00100363"/>
    <w:rsid w:val="001036F2"/>
    <w:rsid w:val="00111EA7"/>
    <w:rsid w:val="00111EF3"/>
    <w:rsid w:val="00113644"/>
    <w:rsid w:val="00113D1B"/>
    <w:rsid w:val="00117BA1"/>
    <w:rsid w:val="00127294"/>
    <w:rsid w:val="0012749D"/>
    <w:rsid w:val="00127563"/>
    <w:rsid w:val="001317AA"/>
    <w:rsid w:val="00131A53"/>
    <w:rsid w:val="00133B27"/>
    <w:rsid w:val="00133F58"/>
    <w:rsid w:val="001360C0"/>
    <w:rsid w:val="001406BC"/>
    <w:rsid w:val="00142CDD"/>
    <w:rsid w:val="00146FD7"/>
    <w:rsid w:val="001476BF"/>
    <w:rsid w:val="001561F3"/>
    <w:rsid w:val="0016310E"/>
    <w:rsid w:val="0016762B"/>
    <w:rsid w:val="00172837"/>
    <w:rsid w:val="001758E3"/>
    <w:rsid w:val="0017702B"/>
    <w:rsid w:val="00177209"/>
    <w:rsid w:val="001859EA"/>
    <w:rsid w:val="0019561A"/>
    <w:rsid w:val="001A7869"/>
    <w:rsid w:val="001C2A78"/>
    <w:rsid w:val="001C3ADD"/>
    <w:rsid w:val="001C49E0"/>
    <w:rsid w:val="001C63F4"/>
    <w:rsid w:val="001C6C9B"/>
    <w:rsid w:val="001D270E"/>
    <w:rsid w:val="001D7EA4"/>
    <w:rsid w:val="001E4E05"/>
    <w:rsid w:val="001E76F4"/>
    <w:rsid w:val="001E7EAB"/>
    <w:rsid w:val="001F2201"/>
    <w:rsid w:val="001F47E6"/>
    <w:rsid w:val="001F5A9E"/>
    <w:rsid w:val="0020102F"/>
    <w:rsid w:val="00205C97"/>
    <w:rsid w:val="00207B0F"/>
    <w:rsid w:val="00221495"/>
    <w:rsid w:val="0022155A"/>
    <w:rsid w:val="00234825"/>
    <w:rsid w:val="00236A0D"/>
    <w:rsid w:val="00237076"/>
    <w:rsid w:val="0024617A"/>
    <w:rsid w:val="0025053D"/>
    <w:rsid w:val="00257C77"/>
    <w:rsid w:val="002609AC"/>
    <w:rsid w:val="002617F2"/>
    <w:rsid w:val="0026391D"/>
    <w:rsid w:val="00266898"/>
    <w:rsid w:val="00270FAB"/>
    <w:rsid w:val="002740D9"/>
    <w:rsid w:val="002746AA"/>
    <w:rsid w:val="00274DDE"/>
    <w:rsid w:val="0027618A"/>
    <w:rsid w:val="00280522"/>
    <w:rsid w:val="002805E0"/>
    <w:rsid w:val="00280DEA"/>
    <w:rsid w:val="00281274"/>
    <w:rsid w:val="002823AF"/>
    <w:rsid w:val="002840D5"/>
    <w:rsid w:val="00287E86"/>
    <w:rsid w:val="002A032E"/>
    <w:rsid w:val="002A0AE3"/>
    <w:rsid w:val="002A56F1"/>
    <w:rsid w:val="002A6114"/>
    <w:rsid w:val="002A7CC6"/>
    <w:rsid w:val="002C0490"/>
    <w:rsid w:val="002C2693"/>
    <w:rsid w:val="002C3696"/>
    <w:rsid w:val="002C3C1E"/>
    <w:rsid w:val="002C7FA9"/>
    <w:rsid w:val="002D059B"/>
    <w:rsid w:val="002D0B77"/>
    <w:rsid w:val="002D12A6"/>
    <w:rsid w:val="002D76C1"/>
    <w:rsid w:val="002E1325"/>
    <w:rsid w:val="002E2423"/>
    <w:rsid w:val="002E35F0"/>
    <w:rsid w:val="002F789E"/>
    <w:rsid w:val="00307278"/>
    <w:rsid w:val="00317012"/>
    <w:rsid w:val="00317372"/>
    <w:rsid w:val="00322189"/>
    <w:rsid w:val="00325ACD"/>
    <w:rsid w:val="00333402"/>
    <w:rsid w:val="0034369B"/>
    <w:rsid w:val="003537D6"/>
    <w:rsid w:val="00362C58"/>
    <w:rsid w:val="00367BF9"/>
    <w:rsid w:val="0037794A"/>
    <w:rsid w:val="0038323F"/>
    <w:rsid w:val="00384304"/>
    <w:rsid w:val="00390EE0"/>
    <w:rsid w:val="0039156E"/>
    <w:rsid w:val="003927F1"/>
    <w:rsid w:val="003944EF"/>
    <w:rsid w:val="003A23A2"/>
    <w:rsid w:val="003A5A2D"/>
    <w:rsid w:val="003B1A02"/>
    <w:rsid w:val="003B5295"/>
    <w:rsid w:val="003C3DEA"/>
    <w:rsid w:val="003C7471"/>
    <w:rsid w:val="003D43CE"/>
    <w:rsid w:val="003D47EA"/>
    <w:rsid w:val="003D5E6D"/>
    <w:rsid w:val="003E01C4"/>
    <w:rsid w:val="003F27CC"/>
    <w:rsid w:val="003F2D9B"/>
    <w:rsid w:val="00403644"/>
    <w:rsid w:val="00410073"/>
    <w:rsid w:val="004115BB"/>
    <w:rsid w:val="00412A74"/>
    <w:rsid w:val="00414444"/>
    <w:rsid w:val="00416ABF"/>
    <w:rsid w:val="00420CB0"/>
    <w:rsid w:val="004216EB"/>
    <w:rsid w:val="0043175E"/>
    <w:rsid w:val="00437672"/>
    <w:rsid w:val="00442FBB"/>
    <w:rsid w:val="00451E40"/>
    <w:rsid w:val="00455C34"/>
    <w:rsid w:val="00456006"/>
    <w:rsid w:val="00456587"/>
    <w:rsid w:val="0046332C"/>
    <w:rsid w:val="00467BA3"/>
    <w:rsid w:val="00467DFC"/>
    <w:rsid w:val="00472643"/>
    <w:rsid w:val="0047293C"/>
    <w:rsid w:val="00484D60"/>
    <w:rsid w:val="0048693B"/>
    <w:rsid w:val="00491D07"/>
    <w:rsid w:val="00493E0A"/>
    <w:rsid w:val="004948B1"/>
    <w:rsid w:val="00495AA3"/>
    <w:rsid w:val="00497946"/>
    <w:rsid w:val="004A372C"/>
    <w:rsid w:val="004B2503"/>
    <w:rsid w:val="004B5FBE"/>
    <w:rsid w:val="004B66F3"/>
    <w:rsid w:val="004B7454"/>
    <w:rsid w:val="004C134A"/>
    <w:rsid w:val="004C13BF"/>
    <w:rsid w:val="004C3F61"/>
    <w:rsid w:val="004C6FBA"/>
    <w:rsid w:val="004C7856"/>
    <w:rsid w:val="004D2353"/>
    <w:rsid w:val="004D65D8"/>
    <w:rsid w:val="004E3499"/>
    <w:rsid w:val="004E43A6"/>
    <w:rsid w:val="004F02ED"/>
    <w:rsid w:val="00501A87"/>
    <w:rsid w:val="005052E9"/>
    <w:rsid w:val="005057BC"/>
    <w:rsid w:val="005065F2"/>
    <w:rsid w:val="00511878"/>
    <w:rsid w:val="005122B9"/>
    <w:rsid w:val="00513B18"/>
    <w:rsid w:val="00515A44"/>
    <w:rsid w:val="005160F6"/>
    <w:rsid w:val="00521327"/>
    <w:rsid w:val="005216CD"/>
    <w:rsid w:val="00525788"/>
    <w:rsid w:val="00526196"/>
    <w:rsid w:val="00526548"/>
    <w:rsid w:val="00527753"/>
    <w:rsid w:val="00531351"/>
    <w:rsid w:val="00546423"/>
    <w:rsid w:val="00553143"/>
    <w:rsid w:val="00554D6B"/>
    <w:rsid w:val="005562E5"/>
    <w:rsid w:val="0056081D"/>
    <w:rsid w:val="00567813"/>
    <w:rsid w:val="00570109"/>
    <w:rsid w:val="005707B4"/>
    <w:rsid w:val="00580561"/>
    <w:rsid w:val="005816B3"/>
    <w:rsid w:val="005827B6"/>
    <w:rsid w:val="00582B59"/>
    <w:rsid w:val="00585618"/>
    <w:rsid w:val="005875FA"/>
    <w:rsid w:val="00592CD5"/>
    <w:rsid w:val="00593DD1"/>
    <w:rsid w:val="00594DED"/>
    <w:rsid w:val="00595D5E"/>
    <w:rsid w:val="005A032B"/>
    <w:rsid w:val="005B12C2"/>
    <w:rsid w:val="005B1447"/>
    <w:rsid w:val="005C173A"/>
    <w:rsid w:val="005C6669"/>
    <w:rsid w:val="005D3DBA"/>
    <w:rsid w:val="005D41BF"/>
    <w:rsid w:val="005D5656"/>
    <w:rsid w:val="005D6195"/>
    <w:rsid w:val="005D6E00"/>
    <w:rsid w:val="005F1FAA"/>
    <w:rsid w:val="005F4DA0"/>
    <w:rsid w:val="005F57F0"/>
    <w:rsid w:val="005F75DD"/>
    <w:rsid w:val="005F7A55"/>
    <w:rsid w:val="00601632"/>
    <w:rsid w:val="006036F0"/>
    <w:rsid w:val="00607FDE"/>
    <w:rsid w:val="00610E75"/>
    <w:rsid w:val="00613561"/>
    <w:rsid w:val="00621172"/>
    <w:rsid w:val="00626325"/>
    <w:rsid w:val="006269AB"/>
    <w:rsid w:val="00626A46"/>
    <w:rsid w:val="0062727F"/>
    <w:rsid w:val="0063786A"/>
    <w:rsid w:val="00637B7F"/>
    <w:rsid w:val="00641C5A"/>
    <w:rsid w:val="00642720"/>
    <w:rsid w:val="0064596C"/>
    <w:rsid w:val="00651AD7"/>
    <w:rsid w:val="006541BE"/>
    <w:rsid w:val="00655FE2"/>
    <w:rsid w:val="00661EBC"/>
    <w:rsid w:val="00664D5E"/>
    <w:rsid w:val="00667606"/>
    <w:rsid w:val="0067004B"/>
    <w:rsid w:val="006716AA"/>
    <w:rsid w:val="006719DC"/>
    <w:rsid w:val="00671F6E"/>
    <w:rsid w:val="00677330"/>
    <w:rsid w:val="00677A08"/>
    <w:rsid w:val="00681601"/>
    <w:rsid w:val="00687381"/>
    <w:rsid w:val="006A0879"/>
    <w:rsid w:val="006A3321"/>
    <w:rsid w:val="006A68D3"/>
    <w:rsid w:val="006A7E44"/>
    <w:rsid w:val="006B0F4C"/>
    <w:rsid w:val="006B33FA"/>
    <w:rsid w:val="006B3B73"/>
    <w:rsid w:val="006B4D88"/>
    <w:rsid w:val="006B5077"/>
    <w:rsid w:val="006C56C8"/>
    <w:rsid w:val="006C5968"/>
    <w:rsid w:val="006C61E6"/>
    <w:rsid w:val="006D03A6"/>
    <w:rsid w:val="006D070D"/>
    <w:rsid w:val="006D4ABA"/>
    <w:rsid w:val="006D70D6"/>
    <w:rsid w:val="006D7C37"/>
    <w:rsid w:val="006E0656"/>
    <w:rsid w:val="006E28AC"/>
    <w:rsid w:val="006E5A84"/>
    <w:rsid w:val="006F07BF"/>
    <w:rsid w:val="006F271C"/>
    <w:rsid w:val="006F293D"/>
    <w:rsid w:val="006F599B"/>
    <w:rsid w:val="006F7215"/>
    <w:rsid w:val="0070037F"/>
    <w:rsid w:val="0070310E"/>
    <w:rsid w:val="00706DE3"/>
    <w:rsid w:val="00710279"/>
    <w:rsid w:val="00713045"/>
    <w:rsid w:val="00724522"/>
    <w:rsid w:val="00735790"/>
    <w:rsid w:val="007371B5"/>
    <w:rsid w:val="00737C7B"/>
    <w:rsid w:val="007402F8"/>
    <w:rsid w:val="00750E3F"/>
    <w:rsid w:val="00753319"/>
    <w:rsid w:val="00757633"/>
    <w:rsid w:val="00763A6E"/>
    <w:rsid w:val="007700D7"/>
    <w:rsid w:val="007706A5"/>
    <w:rsid w:val="00783B17"/>
    <w:rsid w:val="007857D7"/>
    <w:rsid w:val="007862C8"/>
    <w:rsid w:val="007946CB"/>
    <w:rsid w:val="00797B8A"/>
    <w:rsid w:val="007A1479"/>
    <w:rsid w:val="007A2C7A"/>
    <w:rsid w:val="007A4B13"/>
    <w:rsid w:val="007B0069"/>
    <w:rsid w:val="007B5402"/>
    <w:rsid w:val="007C1D0C"/>
    <w:rsid w:val="007C5BE1"/>
    <w:rsid w:val="007C6F3E"/>
    <w:rsid w:val="007D0EEA"/>
    <w:rsid w:val="007D4F3C"/>
    <w:rsid w:val="007E2002"/>
    <w:rsid w:val="007E4549"/>
    <w:rsid w:val="007F1816"/>
    <w:rsid w:val="007F22F1"/>
    <w:rsid w:val="007F4958"/>
    <w:rsid w:val="007F4BDC"/>
    <w:rsid w:val="007F63E0"/>
    <w:rsid w:val="007F6F19"/>
    <w:rsid w:val="00800952"/>
    <w:rsid w:val="00805132"/>
    <w:rsid w:val="00815327"/>
    <w:rsid w:val="008170A1"/>
    <w:rsid w:val="0082035E"/>
    <w:rsid w:val="0082118A"/>
    <w:rsid w:val="00823428"/>
    <w:rsid w:val="008316E3"/>
    <w:rsid w:val="00832273"/>
    <w:rsid w:val="00834616"/>
    <w:rsid w:val="00834C8A"/>
    <w:rsid w:val="00836E86"/>
    <w:rsid w:val="008426B9"/>
    <w:rsid w:val="00861519"/>
    <w:rsid w:val="008646A4"/>
    <w:rsid w:val="00865D37"/>
    <w:rsid w:val="0086773A"/>
    <w:rsid w:val="0087248B"/>
    <w:rsid w:val="00874134"/>
    <w:rsid w:val="00876F48"/>
    <w:rsid w:val="008779D0"/>
    <w:rsid w:val="00882D49"/>
    <w:rsid w:val="008904BF"/>
    <w:rsid w:val="0089209E"/>
    <w:rsid w:val="008922B3"/>
    <w:rsid w:val="008922E6"/>
    <w:rsid w:val="00892BDC"/>
    <w:rsid w:val="0089382B"/>
    <w:rsid w:val="00896565"/>
    <w:rsid w:val="008A4171"/>
    <w:rsid w:val="008A7493"/>
    <w:rsid w:val="008B2AAE"/>
    <w:rsid w:val="008C3804"/>
    <w:rsid w:val="008D0F20"/>
    <w:rsid w:val="008D2B8B"/>
    <w:rsid w:val="008D45FC"/>
    <w:rsid w:val="008E03A6"/>
    <w:rsid w:val="008E6186"/>
    <w:rsid w:val="009039E1"/>
    <w:rsid w:val="009054B3"/>
    <w:rsid w:val="00912225"/>
    <w:rsid w:val="009148A0"/>
    <w:rsid w:val="00930C92"/>
    <w:rsid w:val="00937DE3"/>
    <w:rsid w:val="00952059"/>
    <w:rsid w:val="00953873"/>
    <w:rsid w:val="00955E09"/>
    <w:rsid w:val="009718E2"/>
    <w:rsid w:val="00973532"/>
    <w:rsid w:val="0097533A"/>
    <w:rsid w:val="00975663"/>
    <w:rsid w:val="00977BCC"/>
    <w:rsid w:val="00981123"/>
    <w:rsid w:val="00982963"/>
    <w:rsid w:val="009905AD"/>
    <w:rsid w:val="00990A62"/>
    <w:rsid w:val="009916B4"/>
    <w:rsid w:val="009931F1"/>
    <w:rsid w:val="009A30A4"/>
    <w:rsid w:val="009A30D8"/>
    <w:rsid w:val="009A3EB2"/>
    <w:rsid w:val="009A4767"/>
    <w:rsid w:val="009B49FF"/>
    <w:rsid w:val="009C315E"/>
    <w:rsid w:val="009C4644"/>
    <w:rsid w:val="009C5B35"/>
    <w:rsid w:val="009C6300"/>
    <w:rsid w:val="009D12CF"/>
    <w:rsid w:val="009D234B"/>
    <w:rsid w:val="009D3BCC"/>
    <w:rsid w:val="009D509A"/>
    <w:rsid w:val="009E2348"/>
    <w:rsid w:val="009E42AF"/>
    <w:rsid w:val="009F10B0"/>
    <w:rsid w:val="009F11A5"/>
    <w:rsid w:val="009F3F48"/>
    <w:rsid w:val="009F6E7F"/>
    <w:rsid w:val="00A03B12"/>
    <w:rsid w:val="00A03D94"/>
    <w:rsid w:val="00A065BA"/>
    <w:rsid w:val="00A069F5"/>
    <w:rsid w:val="00A07B4D"/>
    <w:rsid w:val="00A12E48"/>
    <w:rsid w:val="00A21E48"/>
    <w:rsid w:val="00A22E47"/>
    <w:rsid w:val="00A254B6"/>
    <w:rsid w:val="00A25E2C"/>
    <w:rsid w:val="00A355A5"/>
    <w:rsid w:val="00A40E47"/>
    <w:rsid w:val="00A412AF"/>
    <w:rsid w:val="00A41D51"/>
    <w:rsid w:val="00A42AD4"/>
    <w:rsid w:val="00A42C72"/>
    <w:rsid w:val="00A452EB"/>
    <w:rsid w:val="00A45B4E"/>
    <w:rsid w:val="00A51141"/>
    <w:rsid w:val="00A51989"/>
    <w:rsid w:val="00A603B2"/>
    <w:rsid w:val="00A63AD7"/>
    <w:rsid w:val="00A64C0D"/>
    <w:rsid w:val="00A657A7"/>
    <w:rsid w:val="00A6722E"/>
    <w:rsid w:val="00A67338"/>
    <w:rsid w:val="00A702B2"/>
    <w:rsid w:val="00A70700"/>
    <w:rsid w:val="00A72205"/>
    <w:rsid w:val="00A85AD5"/>
    <w:rsid w:val="00A87317"/>
    <w:rsid w:val="00A87AE5"/>
    <w:rsid w:val="00AA3D09"/>
    <w:rsid w:val="00AA48E3"/>
    <w:rsid w:val="00AA6F10"/>
    <w:rsid w:val="00AB06BC"/>
    <w:rsid w:val="00AB4C85"/>
    <w:rsid w:val="00AC120F"/>
    <w:rsid w:val="00AD0280"/>
    <w:rsid w:val="00AD02D6"/>
    <w:rsid w:val="00AD171C"/>
    <w:rsid w:val="00AD2F82"/>
    <w:rsid w:val="00AE061E"/>
    <w:rsid w:val="00AE0FDA"/>
    <w:rsid w:val="00AE60B1"/>
    <w:rsid w:val="00AE76C9"/>
    <w:rsid w:val="00B103E6"/>
    <w:rsid w:val="00B10EE9"/>
    <w:rsid w:val="00B14A59"/>
    <w:rsid w:val="00B202EA"/>
    <w:rsid w:val="00B22865"/>
    <w:rsid w:val="00B3051E"/>
    <w:rsid w:val="00B346C7"/>
    <w:rsid w:val="00B34B43"/>
    <w:rsid w:val="00B40FCD"/>
    <w:rsid w:val="00B52AAE"/>
    <w:rsid w:val="00B52EE4"/>
    <w:rsid w:val="00B56355"/>
    <w:rsid w:val="00B6490F"/>
    <w:rsid w:val="00B6576B"/>
    <w:rsid w:val="00B701E5"/>
    <w:rsid w:val="00B70772"/>
    <w:rsid w:val="00B7760A"/>
    <w:rsid w:val="00B80AEE"/>
    <w:rsid w:val="00B81B14"/>
    <w:rsid w:val="00B85998"/>
    <w:rsid w:val="00B91F58"/>
    <w:rsid w:val="00B925E7"/>
    <w:rsid w:val="00B979C7"/>
    <w:rsid w:val="00BA04C3"/>
    <w:rsid w:val="00BA1B03"/>
    <w:rsid w:val="00BA1BA4"/>
    <w:rsid w:val="00BA45DA"/>
    <w:rsid w:val="00BA540C"/>
    <w:rsid w:val="00BB5FA9"/>
    <w:rsid w:val="00BC5721"/>
    <w:rsid w:val="00BD4592"/>
    <w:rsid w:val="00BE162C"/>
    <w:rsid w:val="00BE5243"/>
    <w:rsid w:val="00BF2D3C"/>
    <w:rsid w:val="00BF5E7F"/>
    <w:rsid w:val="00BF7D78"/>
    <w:rsid w:val="00C01F53"/>
    <w:rsid w:val="00C02047"/>
    <w:rsid w:val="00C07CC9"/>
    <w:rsid w:val="00C138C0"/>
    <w:rsid w:val="00C149FB"/>
    <w:rsid w:val="00C16A9A"/>
    <w:rsid w:val="00C2261E"/>
    <w:rsid w:val="00C24C42"/>
    <w:rsid w:val="00C25EF2"/>
    <w:rsid w:val="00C265DE"/>
    <w:rsid w:val="00C33C4C"/>
    <w:rsid w:val="00C42711"/>
    <w:rsid w:val="00C508E9"/>
    <w:rsid w:val="00C511A9"/>
    <w:rsid w:val="00C53D5A"/>
    <w:rsid w:val="00C5409D"/>
    <w:rsid w:val="00C57101"/>
    <w:rsid w:val="00C57952"/>
    <w:rsid w:val="00C606C2"/>
    <w:rsid w:val="00C63546"/>
    <w:rsid w:val="00C654AB"/>
    <w:rsid w:val="00C73AE0"/>
    <w:rsid w:val="00C83695"/>
    <w:rsid w:val="00C84EDA"/>
    <w:rsid w:val="00C868FA"/>
    <w:rsid w:val="00C8781A"/>
    <w:rsid w:val="00C90BCF"/>
    <w:rsid w:val="00C94848"/>
    <w:rsid w:val="00C952AE"/>
    <w:rsid w:val="00C97B50"/>
    <w:rsid w:val="00CA1A1D"/>
    <w:rsid w:val="00CA3E73"/>
    <w:rsid w:val="00CB0EE9"/>
    <w:rsid w:val="00CB2FBB"/>
    <w:rsid w:val="00CB383F"/>
    <w:rsid w:val="00CB3CEE"/>
    <w:rsid w:val="00CB4B7B"/>
    <w:rsid w:val="00CB5BFC"/>
    <w:rsid w:val="00CB630D"/>
    <w:rsid w:val="00CB6A28"/>
    <w:rsid w:val="00CC0C0C"/>
    <w:rsid w:val="00CC1473"/>
    <w:rsid w:val="00CC3867"/>
    <w:rsid w:val="00CC64B0"/>
    <w:rsid w:val="00CD390E"/>
    <w:rsid w:val="00CD5ABA"/>
    <w:rsid w:val="00CE1AF8"/>
    <w:rsid w:val="00CE27C7"/>
    <w:rsid w:val="00CF1640"/>
    <w:rsid w:val="00CF5774"/>
    <w:rsid w:val="00CF658E"/>
    <w:rsid w:val="00D02DE3"/>
    <w:rsid w:val="00D075F4"/>
    <w:rsid w:val="00D1223F"/>
    <w:rsid w:val="00D263DA"/>
    <w:rsid w:val="00D3090D"/>
    <w:rsid w:val="00D31761"/>
    <w:rsid w:val="00D35354"/>
    <w:rsid w:val="00D36267"/>
    <w:rsid w:val="00D36D60"/>
    <w:rsid w:val="00D41567"/>
    <w:rsid w:val="00D6000B"/>
    <w:rsid w:val="00D6109D"/>
    <w:rsid w:val="00D61625"/>
    <w:rsid w:val="00D61CF1"/>
    <w:rsid w:val="00D67EA8"/>
    <w:rsid w:val="00D7473D"/>
    <w:rsid w:val="00D77B39"/>
    <w:rsid w:val="00D84B88"/>
    <w:rsid w:val="00D85ED1"/>
    <w:rsid w:val="00D9219E"/>
    <w:rsid w:val="00D93C3C"/>
    <w:rsid w:val="00D94192"/>
    <w:rsid w:val="00D943F4"/>
    <w:rsid w:val="00D95123"/>
    <w:rsid w:val="00DA143D"/>
    <w:rsid w:val="00DA1759"/>
    <w:rsid w:val="00DB3628"/>
    <w:rsid w:val="00DB63B9"/>
    <w:rsid w:val="00DB7F74"/>
    <w:rsid w:val="00DC050A"/>
    <w:rsid w:val="00DC1CB3"/>
    <w:rsid w:val="00DC2A48"/>
    <w:rsid w:val="00DC3E77"/>
    <w:rsid w:val="00DC5C91"/>
    <w:rsid w:val="00DC7534"/>
    <w:rsid w:val="00DD1D26"/>
    <w:rsid w:val="00DD47F2"/>
    <w:rsid w:val="00DD7308"/>
    <w:rsid w:val="00DE0E43"/>
    <w:rsid w:val="00DE2D88"/>
    <w:rsid w:val="00DE3678"/>
    <w:rsid w:val="00DF0095"/>
    <w:rsid w:val="00DF0430"/>
    <w:rsid w:val="00DF4D59"/>
    <w:rsid w:val="00DF67C1"/>
    <w:rsid w:val="00E00809"/>
    <w:rsid w:val="00E05614"/>
    <w:rsid w:val="00E0795C"/>
    <w:rsid w:val="00E10EE2"/>
    <w:rsid w:val="00E11060"/>
    <w:rsid w:val="00E138F0"/>
    <w:rsid w:val="00E13F1E"/>
    <w:rsid w:val="00E13F91"/>
    <w:rsid w:val="00E20841"/>
    <w:rsid w:val="00E21F0E"/>
    <w:rsid w:val="00E22BAA"/>
    <w:rsid w:val="00E23AA1"/>
    <w:rsid w:val="00E24F8B"/>
    <w:rsid w:val="00E254C8"/>
    <w:rsid w:val="00E270A7"/>
    <w:rsid w:val="00E27A1F"/>
    <w:rsid w:val="00E30A65"/>
    <w:rsid w:val="00E32C17"/>
    <w:rsid w:val="00E34BD9"/>
    <w:rsid w:val="00E425F9"/>
    <w:rsid w:val="00E447E1"/>
    <w:rsid w:val="00E455E1"/>
    <w:rsid w:val="00E4635A"/>
    <w:rsid w:val="00E46A8D"/>
    <w:rsid w:val="00E50E5A"/>
    <w:rsid w:val="00E53BE9"/>
    <w:rsid w:val="00E53F55"/>
    <w:rsid w:val="00E56F48"/>
    <w:rsid w:val="00E63B28"/>
    <w:rsid w:val="00E6502F"/>
    <w:rsid w:val="00E673D0"/>
    <w:rsid w:val="00E72EF6"/>
    <w:rsid w:val="00E732F2"/>
    <w:rsid w:val="00E73412"/>
    <w:rsid w:val="00E77B5F"/>
    <w:rsid w:val="00E77E63"/>
    <w:rsid w:val="00E84B3C"/>
    <w:rsid w:val="00E86797"/>
    <w:rsid w:val="00E904A6"/>
    <w:rsid w:val="00E9590C"/>
    <w:rsid w:val="00E96CD2"/>
    <w:rsid w:val="00EA47B1"/>
    <w:rsid w:val="00EB21C5"/>
    <w:rsid w:val="00EB2BB0"/>
    <w:rsid w:val="00EB4433"/>
    <w:rsid w:val="00EB4E2A"/>
    <w:rsid w:val="00EC5794"/>
    <w:rsid w:val="00EC66EF"/>
    <w:rsid w:val="00ED1948"/>
    <w:rsid w:val="00ED698F"/>
    <w:rsid w:val="00EE08C6"/>
    <w:rsid w:val="00EE1D1D"/>
    <w:rsid w:val="00EE441B"/>
    <w:rsid w:val="00EE5D26"/>
    <w:rsid w:val="00EF56C3"/>
    <w:rsid w:val="00F02EC4"/>
    <w:rsid w:val="00F0362A"/>
    <w:rsid w:val="00F03ABA"/>
    <w:rsid w:val="00F05C90"/>
    <w:rsid w:val="00F07069"/>
    <w:rsid w:val="00F26332"/>
    <w:rsid w:val="00F50247"/>
    <w:rsid w:val="00F60508"/>
    <w:rsid w:val="00F60976"/>
    <w:rsid w:val="00F60B84"/>
    <w:rsid w:val="00F617F1"/>
    <w:rsid w:val="00F662C1"/>
    <w:rsid w:val="00F66C04"/>
    <w:rsid w:val="00F67BDE"/>
    <w:rsid w:val="00F71B58"/>
    <w:rsid w:val="00F75DF5"/>
    <w:rsid w:val="00F75F5D"/>
    <w:rsid w:val="00F7616C"/>
    <w:rsid w:val="00F814D3"/>
    <w:rsid w:val="00F81E44"/>
    <w:rsid w:val="00F840C0"/>
    <w:rsid w:val="00F8562D"/>
    <w:rsid w:val="00F908AA"/>
    <w:rsid w:val="00F97747"/>
    <w:rsid w:val="00FA064F"/>
    <w:rsid w:val="00FA36AB"/>
    <w:rsid w:val="00FA55CE"/>
    <w:rsid w:val="00FA6032"/>
    <w:rsid w:val="00FB1ADF"/>
    <w:rsid w:val="00FB303A"/>
    <w:rsid w:val="00FB73CD"/>
    <w:rsid w:val="00FC1566"/>
    <w:rsid w:val="00FC1D9A"/>
    <w:rsid w:val="00FC35B8"/>
    <w:rsid w:val="00FC3F9B"/>
    <w:rsid w:val="00FC5F2A"/>
    <w:rsid w:val="00FD0E6F"/>
    <w:rsid w:val="00FD6B88"/>
    <w:rsid w:val="00FF2916"/>
    <w:rsid w:val="00FF445A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D4ADE-2BBD-4D53-BE3B-1EBE033BA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7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User</cp:lastModifiedBy>
  <cp:revision>120</cp:revision>
  <cp:lastPrinted>2023-12-06T12:29:00Z</cp:lastPrinted>
  <dcterms:created xsi:type="dcterms:W3CDTF">2021-11-09T08:06:00Z</dcterms:created>
  <dcterms:modified xsi:type="dcterms:W3CDTF">2023-12-06T12:30:00Z</dcterms:modified>
</cp:coreProperties>
</file>