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D7B95" w:rsidRPr="002452AF" w:rsidRDefault="007B712C" w:rsidP="009D7B95">
      <w:pPr>
        <w:ind w:right="-1"/>
        <w:jc w:val="center"/>
        <w:rPr>
          <w:b/>
          <w:sz w:val="28"/>
          <w:szCs w:val="28"/>
        </w:rPr>
      </w:pPr>
      <w:r>
        <w:t xml:space="preserve">                                                                                                                           </w:t>
      </w:r>
      <w:r w:rsidRPr="002452AF">
        <w:rPr>
          <w:b/>
          <w:sz w:val="28"/>
          <w:szCs w:val="28"/>
        </w:rPr>
        <w:t>проект</w:t>
      </w:r>
    </w:p>
    <w:p w:rsidR="0098659D" w:rsidRPr="00453799" w:rsidRDefault="0098659D" w:rsidP="0098659D">
      <w:pPr>
        <w:jc w:val="center"/>
        <w:rPr>
          <w:b/>
          <w:sz w:val="28"/>
          <w:szCs w:val="28"/>
        </w:rPr>
      </w:pPr>
      <w:r w:rsidRPr="00453799">
        <w:rPr>
          <w:b/>
          <w:sz w:val="28"/>
          <w:szCs w:val="28"/>
        </w:rPr>
        <w:t>Финансовое управление администрации</w:t>
      </w:r>
    </w:p>
    <w:p w:rsidR="0098659D" w:rsidRPr="00453799" w:rsidRDefault="0098659D" w:rsidP="0098659D">
      <w:pPr>
        <w:jc w:val="center"/>
        <w:rPr>
          <w:b/>
          <w:sz w:val="28"/>
          <w:szCs w:val="28"/>
        </w:rPr>
      </w:pPr>
      <w:r w:rsidRPr="00453799">
        <w:rPr>
          <w:b/>
          <w:sz w:val="28"/>
          <w:szCs w:val="28"/>
        </w:rPr>
        <w:t>МО «</w:t>
      </w:r>
      <w:proofErr w:type="spellStart"/>
      <w:r w:rsidRPr="00453799">
        <w:rPr>
          <w:b/>
          <w:sz w:val="28"/>
          <w:szCs w:val="28"/>
        </w:rPr>
        <w:t>Коношский</w:t>
      </w:r>
      <w:proofErr w:type="spellEnd"/>
      <w:r w:rsidRPr="00453799">
        <w:rPr>
          <w:b/>
          <w:sz w:val="28"/>
          <w:szCs w:val="28"/>
        </w:rPr>
        <w:t xml:space="preserve"> муниципальный район»</w:t>
      </w:r>
    </w:p>
    <w:p w:rsidR="0098659D" w:rsidRDefault="0098659D" w:rsidP="0098659D">
      <w:pPr>
        <w:jc w:val="center"/>
        <w:rPr>
          <w:b/>
        </w:rPr>
      </w:pPr>
    </w:p>
    <w:p w:rsidR="0098659D" w:rsidRDefault="0098659D" w:rsidP="0098659D">
      <w:pPr>
        <w:jc w:val="center"/>
        <w:rPr>
          <w:b/>
        </w:rPr>
      </w:pPr>
    </w:p>
    <w:p w:rsidR="0098659D" w:rsidRDefault="0098659D" w:rsidP="0098659D">
      <w:pPr>
        <w:jc w:val="center"/>
        <w:rPr>
          <w:b/>
        </w:rPr>
      </w:pPr>
    </w:p>
    <w:p w:rsidR="0098659D" w:rsidRPr="00453799" w:rsidRDefault="0098659D" w:rsidP="0098659D">
      <w:pPr>
        <w:jc w:val="center"/>
        <w:rPr>
          <w:b/>
          <w:sz w:val="32"/>
          <w:szCs w:val="32"/>
        </w:rPr>
      </w:pPr>
      <w:proofErr w:type="gramStart"/>
      <w:r w:rsidRPr="00453799">
        <w:rPr>
          <w:b/>
          <w:sz w:val="32"/>
          <w:szCs w:val="32"/>
        </w:rPr>
        <w:t>П</w:t>
      </w:r>
      <w:proofErr w:type="gramEnd"/>
      <w:r w:rsidRPr="00453799">
        <w:rPr>
          <w:b/>
          <w:sz w:val="32"/>
          <w:szCs w:val="32"/>
        </w:rPr>
        <w:t xml:space="preserve"> Р И К А З </w:t>
      </w:r>
    </w:p>
    <w:p w:rsidR="0098659D" w:rsidRDefault="0098659D" w:rsidP="0098659D">
      <w:pPr>
        <w:jc w:val="center"/>
        <w:rPr>
          <w:b/>
          <w:sz w:val="28"/>
          <w:szCs w:val="28"/>
        </w:rPr>
      </w:pPr>
    </w:p>
    <w:p w:rsidR="0098659D" w:rsidRPr="00167171" w:rsidRDefault="00B43701" w:rsidP="0098659D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р</w:t>
      </w:r>
      <w:r w:rsidR="0098659D">
        <w:rPr>
          <w:sz w:val="28"/>
          <w:szCs w:val="28"/>
        </w:rPr>
        <w:t>п</w:t>
      </w:r>
      <w:proofErr w:type="gramStart"/>
      <w:r w:rsidR="0098659D" w:rsidRPr="00167171">
        <w:rPr>
          <w:sz w:val="28"/>
          <w:szCs w:val="28"/>
        </w:rPr>
        <w:t>.</w:t>
      </w:r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>оноша</w:t>
      </w:r>
      <w:bookmarkStart w:id="0" w:name="_GoBack"/>
      <w:bookmarkEnd w:id="0"/>
      <w:proofErr w:type="spellEnd"/>
      <w:r w:rsidR="0098659D" w:rsidRPr="00167171">
        <w:rPr>
          <w:sz w:val="28"/>
          <w:szCs w:val="28"/>
        </w:rPr>
        <w:t xml:space="preserve"> Архангельской области</w:t>
      </w:r>
    </w:p>
    <w:p w:rsidR="0098659D" w:rsidRDefault="0098659D" w:rsidP="0098659D">
      <w:pPr>
        <w:jc w:val="center"/>
        <w:rPr>
          <w:b/>
          <w:sz w:val="28"/>
          <w:szCs w:val="28"/>
        </w:rPr>
      </w:pPr>
    </w:p>
    <w:p w:rsidR="0098659D" w:rsidRDefault="0098659D" w:rsidP="0098659D">
      <w:pPr>
        <w:rPr>
          <w:sz w:val="28"/>
          <w:szCs w:val="28"/>
        </w:rPr>
      </w:pPr>
      <w:r>
        <w:rPr>
          <w:sz w:val="28"/>
          <w:szCs w:val="28"/>
        </w:rPr>
        <w:t xml:space="preserve">         30 декабря 2020</w:t>
      </w:r>
      <w:r w:rsidRPr="00453799">
        <w:rPr>
          <w:sz w:val="28"/>
          <w:szCs w:val="28"/>
        </w:rPr>
        <w:t xml:space="preserve"> г.                                                        </w:t>
      </w:r>
      <w:r>
        <w:rPr>
          <w:sz w:val="28"/>
          <w:szCs w:val="28"/>
        </w:rPr>
        <w:t xml:space="preserve">                   №</w:t>
      </w:r>
    </w:p>
    <w:p w:rsidR="0098659D" w:rsidRDefault="0098659D" w:rsidP="0098659D">
      <w:pPr>
        <w:rPr>
          <w:sz w:val="28"/>
          <w:szCs w:val="28"/>
        </w:rPr>
      </w:pPr>
    </w:p>
    <w:p w:rsidR="00654A4C" w:rsidRDefault="00654A4C" w:rsidP="0098659D">
      <w:pPr>
        <w:ind w:right="-143" w:firstLine="1134"/>
        <w:jc w:val="center"/>
        <w:rPr>
          <w:sz w:val="28"/>
        </w:rPr>
      </w:pPr>
    </w:p>
    <w:p w:rsidR="00021981" w:rsidRPr="00D57643" w:rsidRDefault="00021981" w:rsidP="00BD6694">
      <w:pPr>
        <w:ind w:right="-143" w:firstLine="1134"/>
        <w:jc w:val="both"/>
        <w:rPr>
          <w:sz w:val="28"/>
        </w:rPr>
      </w:pPr>
    </w:p>
    <w:p w:rsidR="00907D5B" w:rsidRPr="00907D5B" w:rsidRDefault="00907D5B" w:rsidP="00907D5B">
      <w:pPr>
        <w:pStyle w:val="ConsPlusTitle"/>
        <w:jc w:val="center"/>
      </w:pPr>
      <w:r w:rsidRPr="00907D5B">
        <w:t>Об утверждении типовой формы соглашения</w:t>
      </w:r>
    </w:p>
    <w:p w:rsidR="00907D5B" w:rsidRPr="00907D5B" w:rsidRDefault="0098659D" w:rsidP="00907D5B">
      <w:pPr>
        <w:pStyle w:val="ConsPlusTitle"/>
        <w:jc w:val="center"/>
      </w:pPr>
      <w:r>
        <w:t>о предоставлении из районного</w:t>
      </w:r>
      <w:r w:rsidR="00C95DD8">
        <w:t xml:space="preserve"> бюджета </w:t>
      </w:r>
      <w:proofErr w:type="gramStart"/>
      <w:r w:rsidR="00C95DD8">
        <w:t>муниципаль</w:t>
      </w:r>
      <w:r w:rsidR="00907D5B" w:rsidRPr="00907D5B">
        <w:t>ному</w:t>
      </w:r>
      <w:proofErr w:type="gramEnd"/>
    </w:p>
    <w:p w:rsidR="00C3631D" w:rsidRPr="00907D5B" w:rsidRDefault="00907D5B" w:rsidP="00907D5B">
      <w:pPr>
        <w:pStyle w:val="ConsPlusTitle"/>
        <w:jc w:val="center"/>
        <w:rPr>
          <w:bCs w:val="0"/>
        </w:rPr>
      </w:pPr>
      <w:r w:rsidRPr="00907D5B">
        <w:t>бюджетному или автономному у</w:t>
      </w:r>
      <w:r w:rsidR="00C95DD8">
        <w:t xml:space="preserve">чреждению </w:t>
      </w:r>
      <w:r w:rsidRPr="00907D5B">
        <w:t>субсидии в соответс</w:t>
      </w:r>
      <w:r w:rsidR="00C95DD8">
        <w:t xml:space="preserve">твии с абзацем вторым пункта 1 </w:t>
      </w:r>
      <w:r w:rsidRPr="00907D5B">
        <w:t>статьи 78.1 Бюджетного кодекса Российской Федерации</w:t>
      </w:r>
    </w:p>
    <w:p w:rsidR="00AA4A73" w:rsidRDefault="00AA4A73" w:rsidP="00C3631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15B22" w:rsidRDefault="00907D5B" w:rsidP="00907D5B">
      <w:pPr>
        <w:pStyle w:val="ConsPlusTitle"/>
        <w:ind w:firstLine="720"/>
        <w:jc w:val="both"/>
        <w:rPr>
          <w:b w:val="0"/>
        </w:rPr>
      </w:pPr>
      <w:r w:rsidRPr="002639D4">
        <w:rPr>
          <w:b w:val="0"/>
        </w:rPr>
        <w:t xml:space="preserve">В соответствии с </w:t>
      </w:r>
      <w:r w:rsidR="00515B22">
        <w:rPr>
          <w:b w:val="0"/>
        </w:rPr>
        <w:t>требованиями подпункта «</w:t>
      </w:r>
      <w:proofErr w:type="spellStart"/>
      <w:r w:rsidR="00515B22">
        <w:rPr>
          <w:b w:val="0"/>
        </w:rPr>
        <w:t>д</w:t>
      </w:r>
      <w:proofErr w:type="spellEnd"/>
      <w:r w:rsidR="00515B22">
        <w:rPr>
          <w:b w:val="0"/>
        </w:rPr>
        <w:t>» пункта 4 общих требований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цели, утвержденных постановлением Правительства Российской Федерации от 22 февраля 2020 года № 203,</w:t>
      </w:r>
    </w:p>
    <w:p w:rsidR="001C5FC0" w:rsidRDefault="001C5FC0" w:rsidP="00907D5B">
      <w:pPr>
        <w:pStyle w:val="ConsPlusTitle"/>
        <w:ind w:firstLine="720"/>
        <w:jc w:val="both"/>
        <w:rPr>
          <w:b w:val="0"/>
        </w:rPr>
      </w:pPr>
    </w:p>
    <w:p w:rsidR="00907D5B" w:rsidRDefault="00515B22" w:rsidP="00907D5B">
      <w:pPr>
        <w:pStyle w:val="ConsPlusTitle"/>
        <w:ind w:firstLine="720"/>
        <w:jc w:val="both"/>
        <w:rPr>
          <w:color w:val="000000"/>
        </w:rPr>
      </w:pPr>
      <w:proofErr w:type="spellStart"/>
      <w:proofErr w:type="gramStart"/>
      <w:r>
        <w:rPr>
          <w:color w:val="000000"/>
          <w:spacing w:val="60"/>
        </w:rPr>
        <w:t>пр</w:t>
      </w:r>
      <w:proofErr w:type="spellEnd"/>
      <w:proofErr w:type="gramEnd"/>
      <w:r>
        <w:rPr>
          <w:color w:val="000000"/>
          <w:spacing w:val="60"/>
        </w:rPr>
        <w:t xml:space="preserve"> и к а </w:t>
      </w:r>
      <w:proofErr w:type="spellStart"/>
      <w:r>
        <w:rPr>
          <w:color w:val="000000"/>
          <w:spacing w:val="60"/>
        </w:rPr>
        <w:t>з</w:t>
      </w:r>
      <w:proofErr w:type="spellEnd"/>
      <w:r>
        <w:rPr>
          <w:color w:val="000000"/>
          <w:spacing w:val="60"/>
        </w:rPr>
        <w:t xml:space="preserve"> </w:t>
      </w:r>
      <w:proofErr w:type="spellStart"/>
      <w:r>
        <w:rPr>
          <w:color w:val="000000"/>
          <w:spacing w:val="60"/>
        </w:rPr>
        <w:t>ы</w:t>
      </w:r>
      <w:proofErr w:type="spellEnd"/>
      <w:r>
        <w:rPr>
          <w:color w:val="000000"/>
          <w:spacing w:val="60"/>
        </w:rPr>
        <w:t xml:space="preserve"> в </w:t>
      </w:r>
      <w:proofErr w:type="spellStart"/>
      <w:r>
        <w:rPr>
          <w:color w:val="000000"/>
          <w:spacing w:val="60"/>
        </w:rPr>
        <w:t>аю</w:t>
      </w:r>
      <w:proofErr w:type="spellEnd"/>
      <w:r w:rsidR="00907D5B" w:rsidRPr="001A4AE9">
        <w:rPr>
          <w:color w:val="000000"/>
        </w:rPr>
        <w:t>:</w:t>
      </w:r>
    </w:p>
    <w:p w:rsidR="00E30AEA" w:rsidRPr="002639D4" w:rsidRDefault="00E30AEA" w:rsidP="00907D5B">
      <w:pPr>
        <w:pStyle w:val="ConsPlusTitle"/>
        <w:ind w:firstLine="720"/>
        <w:jc w:val="both"/>
        <w:rPr>
          <w:b w:val="0"/>
        </w:rPr>
      </w:pPr>
    </w:p>
    <w:p w:rsidR="00907D5B" w:rsidRPr="002639D4" w:rsidRDefault="00907D5B" w:rsidP="00907D5B">
      <w:pPr>
        <w:pStyle w:val="ConsPlusTitle"/>
        <w:ind w:firstLine="720"/>
        <w:jc w:val="both"/>
        <w:rPr>
          <w:b w:val="0"/>
          <w:color w:val="000000"/>
        </w:rPr>
      </w:pPr>
      <w:r w:rsidRPr="002639D4">
        <w:rPr>
          <w:b w:val="0"/>
        </w:rPr>
        <w:t xml:space="preserve">1. Утвердить типовую форму соглашения о предоставлении </w:t>
      </w:r>
      <w:r>
        <w:rPr>
          <w:b w:val="0"/>
        </w:rPr>
        <w:br/>
      </w:r>
      <w:r w:rsidR="00515B22">
        <w:rPr>
          <w:b w:val="0"/>
        </w:rPr>
        <w:t>из районного бюджета муниципаль</w:t>
      </w:r>
      <w:r w:rsidRPr="002639D4">
        <w:rPr>
          <w:b w:val="0"/>
        </w:rPr>
        <w:t xml:space="preserve">ному бюджетному или автономному </w:t>
      </w:r>
      <w:r w:rsidR="00515B22">
        <w:rPr>
          <w:b w:val="0"/>
        </w:rPr>
        <w:t xml:space="preserve">учреждению </w:t>
      </w:r>
      <w:r w:rsidRPr="002639D4">
        <w:rPr>
          <w:b w:val="0"/>
        </w:rPr>
        <w:t xml:space="preserve"> субсидии в соответствии с абзацем вторым пункта 1 статьи 78.1 Бюджетного кодекса Российской Федерации</w:t>
      </w:r>
      <w:r w:rsidRPr="002639D4">
        <w:rPr>
          <w:b w:val="0"/>
          <w:color w:val="000000"/>
        </w:rPr>
        <w:t>.</w:t>
      </w:r>
    </w:p>
    <w:p w:rsidR="001E2A11" w:rsidRDefault="00021981" w:rsidP="00907D5B">
      <w:pPr>
        <w:autoSpaceDE w:val="0"/>
        <w:autoSpaceDN w:val="0"/>
        <w:adjustRightInd w:val="0"/>
        <w:spacing w:line="300" w:lineRule="atLeast"/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</w:t>
      </w:r>
      <w:r w:rsidR="00515B22">
        <w:rPr>
          <w:sz w:val="28"/>
          <w:szCs w:val="28"/>
        </w:rPr>
        <w:t>. Настоящий приказ</w:t>
      </w:r>
      <w:r w:rsidR="00907D5B" w:rsidRPr="002639D4">
        <w:rPr>
          <w:sz w:val="28"/>
          <w:szCs w:val="28"/>
        </w:rPr>
        <w:t xml:space="preserve"> вступает в силу </w:t>
      </w:r>
      <w:r w:rsidR="00907D5B" w:rsidRPr="002639D4">
        <w:rPr>
          <w:spacing w:val="-4"/>
          <w:sz w:val="28"/>
          <w:szCs w:val="28"/>
        </w:rPr>
        <w:t>с 1 января 2021 года.</w:t>
      </w:r>
    </w:p>
    <w:p w:rsidR="009D7B95" w:rsidRDefault="009D7B95" w:rsidP="00907D5B">
      <w:pPr>
        <w:autoSpaceDE w:val="0"/>
        <w:autoSpaceDN w:val="0"/>
        <w:adjustRightInd w:val="0"/>
        <w:spacing w:line="300" w:lineRule="atLeast"/>
        <w:jc w:val="both"/>
        <w:rPr>
          <w:color w:val="000000"/>
          <w:sz w:val="28"/>
          <w:szCs w:val="28"/>
        </w:rPr>
      </w:pPr>
    </w:p>
    <w:p w:rsidR="00021981" w:rsidRDefault="00021981" w:rsidP="00907D5B">
      <w:pPr>
        <w:autoSpaceDE w:val="0"/>
        <w:autoSpaceDN w:val="0"/>
        <w:adjustRightInd w:val="0"/>
        <w:spacing w:line="300" w:lineRule="atLeast"/>
        <w:jc w:val="both"/>
        <w:rPr>
          <w:color w:val="000000"/>
          <w:sz w:val="28"/>
          <w:szCs w:val="28"/>
        </w:rPr>
      </w:pPr>
    </w:p>
    <w:p w:rsidR="00907D5B" w:rsidRPr="003F5C90" w:rsidRDefault="00907D5B" w:rsidP="00907D5B">
      <w:pPr>
        <w:autoSpaceDE w:val="0"/>
        <w:autoSpaceDN w:val="0"/>
        <w:adjustRightInd w:val="0"/>
        <w:spacing w:line="300" w:lineRule="atLeast"/>
        <w:jc w:val="both"/>
        <w:rPr>
          <w:color w:val="000000"/>
          <w:sz w:val="28"/>
          <w:szCs w:val="28"/>
        </w:rPr>
      </w:pPr>
    </w:p>
    <w:p w:rsidR="00515B22" w:rsidRDefault="00515B22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 финансового управления</w:t>
      </w:r>
    </w:p>
    <w:p w:rsidR="00515B22" w:rsidRDefault="00515B22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администрации МО «</w:t>
      </w:r>
      <w:proofErr w:type="spellStart"/>
      <w:r>
        <w:rPr>
          <w:bCs/>
          <w:sz w:val="28"/>
          <w:szCs w:val="28"/>
        </w:rPr>
        <w:t>Коношский</w:t>
      </w:r>
      <w:proofErr w:type="spellEnd"/>
      <w:r>
        <w:rPr>
          <w:bCs/>
          <w:sz w:val="28"/>
          <w:szCs w:val="28"/>
        </w:rPr>
        <w:t xml:space="preserve"> </w:t>
      </w:r>
    </w:p>
    <w:p w:rsidR="00907D5B" w:rsidRPr="00907D5B" w:rsidRDefault="00515B22" w:rsidP="00515B22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муниципальный район»                                                      С.А.Кузнецова                     </w:t>
      </w:r>
    </w:p>
    <w:sectPr w:rsidR="00907D5B" w:rsidRPr="00907D5B" w:rsidSect="00C326C0">
      <w:headerReference w:type="even" r:id="rId6"/>
      <w:headerReference w:type="default" r:id="rId7"/>
      <w:pgSz w:w="11905" w:h="16838" w:code="9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4186" w:rsidRDefault="00824186">
      <w:r>
        <w:separator/>
      </w:r>
    </w:p>
  </w:endnote>
  <w:endnote w:type="continuationSeparator" w:id="1">
    <w:p w:rsidR="00824186" w:rsidRDefault="008241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4186" w:rsidRDefault="00824186">
      <w:r>
        <w:separator/>
      </w:r>
    </w:p>
  </w:footnote>
  <w:footnote w:type="continuationSeparator" w:id="1">
    <w:p w:rsidR="00824186" w:rsidRDefault="008241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E62" w:rsidRDefault="00EF3FC3" w:rsidP="003302C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11E6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11E62" w:rsidRDefault="00411E6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E62" w:rsidRPr="00312004" w:rsidRDefault="00EF3FC3" w:rsidP="003302C8">
    <w:pPr>
      <w:pStyle w:val="a4"/>
      <w:framePr w:wrap="around" w:vAnchor="text" w:hAnchor="margin" w:xAlign="center" w:y="1"/>
      <w:rPr>
        <w:rStyle w:val="a5"/>
        <w:sz w:val="22"/>
        <w:szCs w:val="22"/>
      </w:rPr>
    </w:pPr>
    <w:r w:rsidRPr="00312004">
      <w:rPr>
        <w:rStyle w:val="a5"/>
        <w:sz w:val="22"/>
        <w:szCs w:val="22"/>
      </w:rPr>
      <w:fldChar w:fldCharType="begin"/>
    </w:r>
    <w:r w:rsidR="00411E62" w:rsidRPr="00312004">
      <w:rPr>
        <w:rStyle w:val="a5"/>
        <w:sz w:val="22"/>
        <w:szCs w:val="22"/>
      </w:rPr>
      <w:instrText xml:space="preserve">PAGE  </w:instrText>
    </w:r>
    <w:r w:rsidRPr="00312004">
      <w:rPr>
        <w:rStyle w:val="a5"/>
        <w:sz w:val="22"/>
        <w:szCs w:val="22"/>
      </w:rPr>
      <w:fldChar w:fldCharType="separate"/>
    </w:r>
    <w:r w:rsidR="00515B22">
      <w:rPr>
        <w:rStyle w:val="a5"/>
        <w:noProof/>
        <w:sz w:val="22"/>
        <w:szCs w:val="22"/>
      </w:rPr>
      <w:t>2</w:t>
    </w:r>
    <w:r w:rsidRPr="00312004">
      <w:rPr>
        <w:rStyle w:val="a5"/>
        <w:sz w:val="22"/>
        <w:szCs w:val="22"/>
      </w:rPr>
      <w:fldChar w:fldCharType="end"/>
    </w:r>
  </w:p>
  <w:p w:rsidR="00411E62" w:rsidRDefault="00411E6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02C8"/>
    <w:rsid w:val="00003F62"/>
    <w:rsid w:val="00016BCE"/>
    <w:rsid w:val="00016E56"/>
    <w:rsid w:val="00021981"/>
    <w:rsid w:val="00024A3C"/>
    <w:rsid w:val="00026306"/>
    <w:rsid w:val="00030C9A"/>
    <w:rsid w:val="000363E6"/>
    <w:rsid w:val="00043BD5"/>
    <w:rsid w:val="0004754C"/>
    <w:rsid w:val="00051937"/>
    <w:rsid w:val="00055DCE"/>
    <w:rsid w:val="0006135A"/>
    <w:rsid w:val="00061ABD"/>
    <w:rsid w:val="00063680"/>
    <w:rsid w:val="000777E6"/>
    <w:rsid w:val="000815D3"/>
    <w:rsid w:val="00085CF3"/>
    <w:rsid w:val="00092D5B"/>
    <w:rsid w:val="00093D92"/>
    <w:rsid w:val="000A0CEF"/>
    <w:rsid w:val="000B7E4F"/>
    <w:rsid w:val="000C42B5"/>
    <w:rsid w:val="000D47CC"/>
    <w:rsid w:val="000E6A5F"/>
    <w:rsid w:val="000F1FB2"/>
    <w:rsid w:val="000F406D"/>
    <w:rsid w:val="000F64C7"/>
    <w:rsid w:val="000F7019"/>
    <w:rsid w:val="000F7E3F"/>
    <w:rsid w:val="001010AD"/>
    <w:rsid w:val="001125FC"/>
    <w:rsid w:val="00121D41"/>
    <w:rsid w:val="00121E18"/>
    <w:rsid w:val="00127DC9"/>
    <w:rsid w:val="0013018A"/>
    <w:rsid w:val="00144335"/>
    <w:rsid w:val="00145FAD"/>
    <w:rsid w:val="0014754B"/>
    <w:rsid w:val="001572D7"/>
    <w:rsid w:val="001578AE"/>
    <w:rsid w:val="00160873"/>
    <w:rsid w:val="00167C9A"/>
    <w:rsid w:val="001755AF"/>
    <w:rsid w:val="00177CFA"/>
    <w:rsid w:val="001808AF"/>
    <w:rsid w:val="00182125"/>
    <w:rsid w:val="001829B8"/>
    <w:rsid w:val="00183E42"/>
    <w:rsid w:val="0019046C"/>
    <w:rsid w:val="00191248"/>
    <w:rsid w:val="001922D3"/>
    <w:rsid w:val="0019316F"/>
    <w:rsid w:val="001A4AE9"/>
    <w:rsid w:val="001A5DF7"/>
    <w:rsid w:val="001A75D7"/>
    <w:rsid w:val="001B1ECD"/>
    <w:rsid w:val="001B3730"/>
    <w:rsid w:val="001B588E"/>
    <w:rsid w:val="001C17EF"/>
    <w:rsid w:val="001C5FC0"/>
    <w:rsid w:val="001E2A11"/>
    <w:rsid w:val="001E4BAA"/>
    <w:rsid w:val="001F273A"/>
    <w:rsid w:val="001F3CEA"/>
    <w:rsid w:val="001F6133"/>
    <w:rsid w:val="001F643C"/>
    <w:rsid w:val="00200F46"/>
    <w:rsid w:val="00205B35"/>
    <w:rsid w:val="00206C87"/>
    <w:rsid w:val="00210843"/>
    <w:rsid w:val="00217694"/>
    <w:rsid w:val="00220C8F"/>
    <w:rsid w:val="0023202B"/>
    <w:rsid w:val="00235011"/>
    <w:rsid w:val="0023558E"/>
    <w:rsid w:val="002430B5"/>
    <w:rsid w:val="002452AF"/>
    <w:rsid w:val="0025119B"/>
    <w:rsid w:val="00251A64"/>
    <w:rsid w:val="002646FC"/>
    <w:rsid w:val="0029745F"/>
    <w:rsid w:val="002A1ADB"/>
    <w:rsid w:val="002B5A3D"/>
    <w:rsid w:val="002B5A97"/>
    <w:rsid w:val="002B5DB3"/>
    <w:rsid w:val="002B76BA"/>
    <w:rsid w:val="002C1EF4"/>
    <w:rsid w:val="002D4CBB"/>
    <w:rsid w:val="002D7B31"/>
    <w:rsid w:val="002E546B"/>
    <w:rsid w:val="00313BA9"/>
    <w:rsid w:val="00317B6C"/>
    <w:rsid w:val="003212AC"/>
    <w:rsid w:val="003302C8"/>
    <w:rsid w:val="00333045"/>
    <w:rsid w:val="00341FC8"/>
    <w:rsid w:val="00345E2D"/>
    <w:rsid w:val="003566B3"/>
    <w:rsid w:val="003623AC"/>
    <w:rsid w:val="003749DE"/>
    <w:rsid w:val="0037784C"/>
    <w:rsid w:val="0038073B"/>
    <w:rsid w:val="00382817"/>
    <w:rsid w:val="00384A94"/>
    <w:rsid w:val="003862CA"/>
    <w:rsid w:val="00387795"/>
    <w:rsid w:val="00387FDA"/>
    <w:rsid w:val="00394B2F"/>
    <w:rsid w:val="003954AC"/>
    <w:rsid w:val="003A5A84"/>
    <w:rsid w:val="003B22A4"/>
    <w:rsid w:val="003B5AF1"/>
    <w:rsid w:val="003C6658"/>
    <w:rsid w:val="003C7F8D"/>
    <w:rsid w:val="003D139B"/>
    <w:rsid w:val="003D3D2A"/>
    <w:rsid w:val="003D6EA1"/>
    <w:rsid w:val="003F220F"/>
    <w:rsid w:val="003F5C41"/>
    <w:rsid w:val="003F5C90"/>
    <w:rsid w:val="00401EDE"/>
    <w:rsid w:val="0040342A"/>
    <w:rsid w:val="00403B71"/>
    <w:rsid w:val="00410C3E"/>
    <w:rsid w:val="00411E62"/>
    <w:rsid w:val="0041241C"/>
    <w:rsid w:val="004131C1"/>
    <w:rsid w:val="00417F89"/>
    <w:rsid w:val="00422DAC"/>
    <w:rsid w:val="0042371F"/>
    <w:rsid w:val="0042759D"/>
    <w:rsid w:val="00430513"/>
    <w:rsid w:val="00430F62"/>
    <w:rsid w:val="00433EF5"/>
    <w:rsid w:val="00434CAD"/>
    <w:rsid w:val="00436ABC"/>
    <w:rsid w:val="00443BF4"/>
    <w:rsid w:val="00456153"/>
    <w:rsid w:val="004571C6"/>
    <w:rsid w:val="00466734"/>
    <w:rsid w:val="0047137A"/>
    <w:rsid w:val="0047213B"/>
    <w:rsid w:val="00474FC8"/>
    <w:rsid w:val="004768F2"/>
    <w:rsid w:val="0048059C"/>
    <w:rsid w:val="00481D4F"/>
    <w:rsid w:val="00483DE6"/>
    <w:rsid w:val="004A0AE4"/>
    <w:rsid w:val="004B14B5"/>
    <w:rsid w:val="004C2854"/>
    <w:rsid w:val="004C3CE0"/>
    <w:rsid w:val="004C5F9F"/>
    <w:rsid w:val="004C693A"/>
    <w:rsid w:val="004C7CD8"/>
    <w:rsid w:val="004D2D96"/>
    <w:rsid w:val="004D33D6"/>
    <w:rsid w:val="004D3D45"/>
    <w:rsid w:val="004D7753"/>
    <w:rsid w:val="004E3363"/>
    <w:rsid w:val="004F243C"/>
    <w:rsid w:val="004F4E96"/>
    <w:rsid w:val="004F6608"/>
    <w:rsid w:val="0050079E"/>
    <w:rsid w:val="00501AB1"/>
    <w:rsid w:val="005020A4"/>
    <w:rsid w:val="00513236"/>
    <w:rsid w:val="00515B22"/>
    <w:rsid w:val="00533421"/>
    <w:rsid w:val="005364CA"/>
    <w:rsid w:val="00542050"/>
    <w:rsid w:val="00542729"/>
    <w:rsid w:val="00545192"/>
    <w:rsid w:val="005522BF"/>
    <w:rsid w:val="00561BB7"/>
    <w:rsid w:val="00565331"/>
    <w:rsid w:val="0057618D"/>
    <w:rsid w:val="005835E0"/>
    <w:rsid w:val="00584ACA"/>
    <w:rsid w:val="00597D96"/>
    <w:rsid w:val="005A1C26"/>
    <w:rsid w:val="005A4AD6"/>
    <w:rsid w:val="005B53C9"/>
    <w:rsid w:val="005C0240"/>
    <w:rsid w:val="005C18A6"/>
    <w:rsid w:val="005C1E10"/>
    <w:rsid w:val="005D48E3"/>
    <w:rsid w:val="005E0602"/>
    <w:rsid w:val="005E2E2C"/>
    <w:rsid w:val="005F75C5"/>
    <w:rsid w:val="00611B7B"/>
    <w:rsid w:val="0061212C"/>
    <w:rsid w:val="00614EB4"/>
    <w:rsid w:val="00615DE4"/>
    <w:rsid w:val="00643AB2"/>
    <w:rsid w:val="0064583F"/>
    <w:rsid w:val="0064681C"/>
    <w:rsid w:val="0065191E"/>
    <w:rsid w:val="00651B98"/>
    <w:rsid w:val="00654579"/>
    <w:rsid w:val="00654A4C"/>
    <w:rsid w:val="00664B8C"/>
    <w:rsid w:val="00670F2D"/>
    <w:rsid w:val="00671974"/>
    <w:rsid w:val="00692616"/>
    <w:rsid w:val="006A238E"/>
    <w:rsid w:val="006A7335"/>
    <w:rsid w:val="006B6643"/>
    <w:rsid w:val="006B7A4A"/>
    <w:rsid w:val="006C3529"/>
    <w:rsid w:val="006D1521"/>
    <w:rsid w:val="006D1DB7"/>
    <w:rsid w:val="006D5812"/>
    <w:rsid w:val="006D5F03"/>
    <w:rsid w:val="006D6639"/>
    <w:rsid w:val="006E00B4"/>
    <w:rsid w:val="006E1147"/>
    <w:rsid w:val="006E17E4"/>
    <w:rsid w:val="006E2822"/>
    <w:rsid w:val="006E3E71"/>
    <w:rsid w:val="006E5B17"/>
    <w:rsid w:val="006F12AD"/>
    <w:rsid w:val="00701E79"/>
    <w:rsid w:val="00705591"/>
    <w:rsid w:val="00705E50"/>
    <w:rsid w:val="00715F90"/>
    <w:rsid w:val="00730C97"/>
    <w:rsid w:val="007337E7"/>
    <w:rsid w:val="00733B57"/>
    <w:rsid w:val="00733D3A"/>
    <w:rsid w:val="007347D3"/>
    <w:rsid w:val="00734B5B"/>
    <w:rsid w:val="00746D64"/>
    <w:rsid w:val="00756C60"/>
    <w:rsid w:val="007628C2"/>
    <w:rsid w:val="00771046"/>
    <w:rsid w:val="007811FF"/>
    <w:rsid w:val="007825E9"/>
    <w:rsid w:val="00786F54"/>
    <w:rsid w:val="00792815"/>
    <w:rsid w:val="007A066D"/>
    <w:rsid w:val="007A38E2"/>
    <w:rsid w:val="007B073A"/>
    <w:rsid w:val="007B1410"/>
    <w:rsid w:val="007B17F5"/>
    <w:rsid w:val="007B712C"/>
    <w:rsid w:val="007C4510"/>
    <w:rsid w:val="007C7E55"/>
    <w:rsid w:val="007D4FBF"/>
    <w:rsid w:val="007D5049"/>
    <w:rsid w:val="007D50A3"/>
    <w:rsid w:val="007E4224"/>
    <w:rsid w:val="007F282F"/>
    <w:rsid w:val="007F46FA"/>
    <w:rsid w:val="007F4A3A"/>
    <w:rsid w:val="007F5879"/>
    <w:rsid w:val="007F6359"/>
    <w:rsid w:val="007F69FE"/>
    <w:rsid w:val="00802954"/>
    <w:rsid w:val="0080643E"/>
    <w:rsid w:val="0081235D"/>
    <w:rsid w:val="008158FB"/>
    <w:rsid w:val="00824186"/>
    <w:rsid w:val="0082465A"/>
    <w:rsid w:val="00834368"/>
    <w:rsid w:val="00834674"/>
    <w:rsid w:val="008354E0"/>
    <w:rsid w:val="0084146D"/>
    <w:rsid w:val="0084265B"/>
    <w:rsid w:val="00847A2F"/>
    <w:rsid w:val="0085105E"/>
    <w:rsid w:val="008529E5"/>
    <w:rsid w:val="00853369"/>
    <w:rsid w:val="008546C1"/>
    <w:rsid w:val="0086075A"/>
    <w:rsid w:val="00860A88"/>
    <w:rsid w:val="008635F9"/>
    <w:rsid w:val="00864349"/>
    <w:rsid w:val="00870B17"/>
    <w:rsid w:val="0087330C"/>
    <w:rsid w:val="00873E81"/>
    <w:rsid w:val="00875B3C"/>
    <w:rsid w:val="008765ED"/>
    <w:rsid w:val="008868A9"/>
    <w:rsid w:val="00886D7F"/>
    <w:rsid w:val="00886F5E"/>
    <w:rsid w:val="00887A78"/>
    <w:rsid w:val="00894322"/>
    <w:rsid w:val="0089449F"/>
    <w:rsid w:val="008A5502"/>
    <w:rsid w:val="008B2942"/>
    <w:rsid w:val="008C288A"/>
    <w:rsid w:val="008C5358"/>
    <w:rsid w:val="008D36E6"/>
    <w:rsid w:val="008F2C94"/>
    <w:rsid w:val="008F32C0"/>
    <w:rsid w:val="008F626B"/>
    <w:rsid w:val="008F7919"/>
    <w:rsid w:val="00903C73"/>
    <w:rsid w:val="00907D5B"/>
    <w:rsid w:val="00913885"/>
    <w:rsid w:val="00924763"/>
    <w:rsid w:val="0093252B"/>
    <w:rsid w:val="00933FDA"/>
    <w:rsid w:val="00942E1F"/>
    <w:rsid w:val="009434CA"/>
    <w:rsid w:val="0095088F"/>
    <w:rsid w:val="00951465"/>
    <w:rsid w:val="00956C61"/>
    <w:rsid w:val="0097277C"/>
    <w:rsid w:val="009741B3"/>
    <w:rsid w:val="0098659D"/>
    <w:rsid w:val="00987C94"/>
    <w:rsid w:val="00992569"/>
    <w:rsid w:val="00993191"/>
    <w:rsid w:val="009A301D"/>
    <w:rsid w:val="009A5092"/>
    <w:rsid w:val="009A5EED"/>
    <w:rsid w:val="009A7ECD"/>
    <w:rsid w:val="009B1055"/>
    <w:rsid w:val="009B1316"/>
    <w:rsid w:val="009B3522"/>
    <w:rsid w:val="009B3845"/>
    <w:rsid w:val="009B3CFB"/>
    <w:rsid w:val="009C0106"/>
    <w:rsid w:val="009C38A6"/>
    <w:rsid w:val="009C3C9B"/>
    <w:rsid w:val="009D724A"/>
    <w:rsid w:val="009D7B95"/>
    <w:rsid w:val="009E59CA"/>
    <w:rsid w:val="009F1BA2"/>
    <w:rsid w:val="009F4C19"/>
    <w:rsid w:val="009F62CA"/>
    <w:rsid w:val="00A0524C"/>
    <w:rsid w:val="00A054FC"/>
    <w:rsid w:val="00A1459E"/>
    <w:rsid w:val="00A172B1"/>
    <w:rsid w:val="00A30731"/>
    <w:rsid w:val="00A4472D"/>
    <w:rsid w:val="00A6728C"/>
    <w:rsid w:val="00A67B45"/>
    <w:rsid w:val="00A82C9E"/>
    <w:rsid w:val="00A832BE"/>
    <w:rsid w:val="00A93A5C"/>
    <w:rsid w:val="00A93EFA"/>
    <w:rsid w:val="00A956D9"/>
    <w:rsid w:val="00A96391"/>
    <w:rsid w:val="00A97DD6"/>
    <w:rsid w:val="00AA4A73"/>
    <w:rsid w:val="00AB0B6F"/>
    <w:rsid w:val="00AC03BF"/>
    <w:rsid w:val="00AC3A66"/>
    <w:rsid w:val="00AC471E"/>
    <w:rsid w:val="00AC5CA6"/>
    <w:rsid w:val="00AD116E"/>
    <w:rsid w:val="00AD2389"/>
    <w:rsid w:val="00AD46AC"/>
    <w:rsid w:val="00AD752F"/>
    <w:rsid w:val="00AF7BE2"/>
    <w:rsid w:val="00AF7CB9"/>
    <w:rsid w:val="00B00A2F"/>
    <w:rsid w:val="00B0141C"/>
    <w:rsid w:val="00B02353"/>
    <w:rsid w:val="00B039FF"/>
    <w:rsid w:val="00B05463"/>
    <w:rsid w:val="00B079B1"/>
    <w:rsid w:val="00B108B5"/>
    <w:rsid w:val="00B1514D"/>
    <w:rsid w:val="00B20D05"/>
    <w:rsid w:val="00B34639"/>
    <w:rsid w:val="00B35710"/>
    <w:rsid w:val="00B43701"/>
    <w:rsid w:val="00B4419B"/>
    <w:rsid w:val="00B52A79"/>
    <w:rsid w:val="00B52DCB"/>
    <w:rsid w:val="00B561F3"/>
    <w:rsid w:val="00B62F1E"/>
    <w:rsid w:val="00B63C21"/>
    <w:rsid w:val="00BB30C5"/>
    <w:rsid w:val="00BC0D64"/>
    <w:rsid w:val="00BC237B"/>
    <w:rsid w:val="00BD43D6"/>
    <w:rsid w:val="00BD6694"/>
    <w:rsid w:val="00BD6770"/>
    <w:rsid w:val="00BF242B"/>
    <w:rsid w:val="00BF7877"/>
    <w:rsid w:val="00C03204"/>
    <w:rsid w:val="00C036BC"/>
    <w:rsid w:val="00C05047"/>
    <w:rsid w:val="00C11A41"/>
    <w:rsid w:val="00C12DBF"/>
    <w:rsid w:val="00C1727A"/>
    <w:rsid w:val="00C2355C"/>
    <w:rsid w:val="00C24212"/>
    <w:rsid w:val="00C25AE9"/>
    <w:rsid w:val="00C26DEB"/>
    <w:rsid w:val="00C30E65"/>
    <w:rsid w:val="00C31882"/>
    <w:rsid w:val="00C320BC"/>
    <w:rsid w:val="00C326C0"/>
    <w:rsid w:val="00C33A80"/>
    <w:rsid w:val="00C34610"/>
    <w:rsid w:val="00C3559A"/>
    <w:rsid w:val="00C3631D"/>
    <w:rsid w:val="00C45F47"/>
    <w:rsid w:val="00C5022D"/>
    <w:rsid w:val="00C52580"/>
    <w:rsid w:val="00C55D67"/>
    <w:rsid w:val="00C643A7"/>
    <w:rsid w:val="00C65E1A"/>
    <w:rsid w:val="00C6714D"/>
    <w:rsid w:val="00C80406"/>
    <w:rsid w:val="00C94B42"/>
    <w:rsid w:val="00C95DD8"/>
    <w:rsid w:val="00CA2DAD"/>
    <w:rsid w:val="00CA2E37"/>
    <w:rsid w:val="00CA7241"/>
    <w:rsid w:val="00CB1EF4"/>
    <w:rsid w:val="00CB427D"/>
    <w:rsid w:val="00CB4AFA"/>
    <w:rsid w:val="00CB6890"/>
    <w:rsid w:val="00CB79AB"/>
    <w:rsid w:val="00CE0B52"/>
    <w:rsid w:val="00CE37B0"/>
    <w:rsid w:val="00CF4E9F"/>
    <w:rsid w:val="00CF5A7B"/>
    <w:rsid w:val="00D0487A"/>
    <w:rsid w:val="00D06930"/>
    <w:rsid w:val="00D12EA2"/>
    <w:rsid w:val="00D17AB1"/>
    <w:rsid w:val="00D3332D"/>
    <w:rsid w:val="00D34A38"/>
    <w:rsid w:val="00D36755"/>
    <w:rsid w:val="00D4076E"/>
    <w:rsid w:val="00D47EC7"/>
    <w:rsid w:val="00D51F83"/>
    <w:rsid w:val="00D52512"/>
    <w:rsid w:val="00D55597"/>
    <w:rsid w:val="00D564BD"/>
    <w:rsid w:val="00D61C94"/>
    <w:rsid w:val="00D626D5"/>
    <w:rsid w:val="00D64AA3"/>
    <w:rsid w:val="00D668F4"/>
    <w:rsid w:val="00D73CD9"/>
    <w:rsid w:val="00D766E2"/>
    <w:rsid w:val="00D7670A"/>
    <w:rsid w:val="00D84AB3"/>
    <w:rsid w:val="00D8581A"/>
    <w:rsid w:val="00D96FD0"/>
    <w:rsid w:val="00DA21A5"/>
    <w:rsid w:val="00DA25A7"/>
    <w:rsid w:val="00DA4853"/>
    <w:rsid w:val="00DA6862"/>
    <w:rsid w:val="00DB39FF"/>
    <w:rsid w:val="00DB45DE"/>
    <w:rsid w:val="00DC13D3"/>
    <w:rsid w:val="00DC6058"/>
    <w:rsid w:val="00DD4AF4"/>
    <w:rsid w:val="00DD69E5"/>
    <w:rsid w:val="00DE13AD"/>
    <w:rsid w:val="00DE5BD6"/>
    <w:rsid w:val="00DE6584"/>
    <w:rsid w:val="00E02211"/>
    <w:rsid w:val="00E03374"/>
    <w:rsid w:val="00E038DE"/>
    <w:rsid w:val="00E11A39"/>
    <w:rsid w:val="00E30AEA"/>
    <w:rsid w:val="00E32B3E"/>
    <w:rsid w:val="00E37933"/>
    <w:rsid w:val="00E4271B"/>
    <w:rsid w:val="00E432D8"/>
    <w:rsid w:val="00E463C0"/>
    <w:rsid w:val="00E54018"/>
    <w:rsid w:val="00E65B69"/>
    <w:rsid w:val="00E674A3"/>
    <w:rsid w:val="00E74205"/>
    <w:rsid w:val="00E83BC3"/>
    <w:rsid w:val="00E84009"/>
    <w:rsid w:val="00EA335E"/>
    <w:rsid w:val="00EA46B8"/>
    <w:rsid w:val="00EC3507"/>
    <w:rsid w:val="00EC3D1E"/>
    <w:rsid w:val="00ED5884"/>
    <w:rsid w:val="00EE3A8C"/>
    <w:rsid w:val="00EF1252"/>
    <w:rsid w:val="00EF2BCE"/>
    <w:rsid w:val="00EF3FC3"/>
    <w:rsid w:val="00EF5D96"/>
    <w:rsid w:val="00EF69AD"/>
    <w:rsid w:val="00F00E33"/>
    <w:rsid w:val="00F021F9"/>
    <w:rsid w:val="00F10065"/>
    <w:rsid w:val="00F135D8"/>
    <w:rsid w:val="00F31B5A"/>
    <w:rsid w:val="00F447E9"/>
    <w:rsid w:val="00F54B58"/>
    <w:rsid w:val="00F55734"/>
    <w:rsid w:val="00F579CE"/>
    <w:rsid w:val="00F57A8C"/>
    <w:rsid w:val="00F64ED6"/>
    <w:rsid w:val="00F658CC"/>
    <w:rsid w:val="00F82074"/>
    <w:rsid w:val="00F83401"/>
    <w:rsid w:val="00F94594"/>
    <w:rsid w:val="00FA0960"/>
    <w:rsid w:val="00FA5068"/>
    <w:rsid w:val="00FA6571"/>
    <w:rsid w:val="00FB4D1D"/>
    <w:rsid w:val="00FC2FD6"/>
    <w:rsid w:val="00FC521D"/>
    <w:rsid w:val="00FC533D"/>
    <w:rsid w:val="00FC7032"/>
    <w:rsid w:val="00FD190D"/>
    <w:rsid w:val="00FD31DE"/>
    <w:rsid w:val="00FD7BE0"/>
    <w:rsid w:val="00FD7FAD"/>
    <w:rsid w:val="00FE0DE0"/>
    <w:rsid w:val="00FE60E4"/>
    <w:rsid w:val="00FF0647"/>
    <w:rsid w:val="00FF11A3"/>
    <w:rsid w:val="00FF5CC7"/>
    <w:rsid w:val="00FF6320"/>
    <w:rsid w:val="00FF74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2C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33FDA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933FDA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02C8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Title">
    <w:name w:val="ConsTitle"/>
    <w:rsid w:val="003302C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table" w:styleId="a3">
    <w:name w:val="Table Grid"/>
    <w:basedOn w:val="a1"/>
    <w:rsid w:val="003302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3302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302C8"/>
  </w:style>
  <w:style w:type="paragraph" w:customStyle="1" w:styleId="11">
    <w:name w:val="Знак Знак1 Знак Знак Знак Знак"/>
    <w:basedOn w:val="a"/>
    <w:rsid w:val="00A832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6">
    <w:name w:val="Balloon Text"/>
    <w:basedOn w:val="a"/>
    <w:semiHidden/>
    <w:rsid w:val="001443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C024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harChar">
    <w:name w:val="Char Char"/>
    <w:basedOn w:val="a"/>
    <w:autoRedefine/>
    <w:rsid w:val="00A30731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CharCharCharChar">
    <w:name w:val="Char Char Char Char"/>
    <w:basedOn w:val="a"/>
    <w:next w:val="a"/>
    <w:semiHidden/>
    <w:rsid w:val="0067197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0">
    <w:name w:val="Char Char"/>
    <w:basedOn w:val="a"/>
    <w:autoRedefine/>
    <w:rsid w:val="003D6EA1"/>
    <w:pPr>
      <w:spacing w:after="160" w:line="240" w:lineRule="exact"/>
    </w:pPr>
    <w:rPr>
      <w:sz w:val="28"/>
      <w:szCs w:val="20"/>
      <w:lang w:val="en-US" w:eastAsia="en-US"/>
    </w:rPr>
  </w:style>
  <w:style w:type="paragraph" w:styleId="a7">
    <w:name w:val="Revision"/>
    <w:hidden/>
    <w:uiPriority w:val="99"/>
    <w:semiHidden/>
    <w:rsid w:val="00D47EC7"/>
    <w:rPr>
      <w:sz w:val="24"/>
      <w:szCs w:val="24"/>
    </w:rPr>
  </w:style>
  <w:style w:type="character" w:customStyle="1" w:styleId="10">
    <w:name w:val="Заголовок 1 Знак"/>
    <w:link w:val="1"/>
    <w:rsid w:val="00933FDA"/>
    <w:rPr>
      <w:sz w:val="28"/>
      <w:szCs w:val="24"/>
    </w:rPr>
  </w:style>
  <w:style w:type="character" w:customStyle="1" w:styleId="20">
    <w:name w:val="Заголовок 2 Знак"/>
    <w:link w:val="2"/>
    <w:rsid w:val="00933FDA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3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1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санкционировании расходов федеральных  государственных учреждений, источником финансового обеспечения которых являются субсидии, полученные в соответствии с абзацем вторым пункта 1 статьи 78</vt:lpstr>
    </vt:vector>
  </TitlesOfParts>
  <Company>minfin</Company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санкционировании расходов федеральных  государственных учреждений, источником финансового обеспечения которых являются субсидии, полученные в соответствии с абзацем вторым пункта 1 статьи 78</dc:title>
  <dc:creator>admcto</dc:creator>
  <cp:lastModifiedBy>Lena</cp:lastModifiedBy>
  <cp:revision>14</cp:revision>
  <cp:lastPrinted>2020-07-09T12:03:00Z</cp:lastPrinted>
  <dcterms:created xsi:type="dcterms:W3CDTF">2020-07-09T06:14:00Z</dcterms:created>
  <dcterms:modified xsi:type="dcterms:W3CDTF">2021-01-28T12:37:00Z</dcterms:modified>
</cp:coreProperties>
</file>