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4AB" w:rsidRDefault="002514AB" w:rsidP="002514AB">
      <w:pPr>
        <w:jc w:val="center"/>
        <w:outlineLvl w:val="1"/>
        <w:rPr>
          <w:bCs/>
        </w:rPr>
      </w:pPr>
      <w:r w:rsidRPr="00084E76">
        <w:rPr>
          <w:bCs/>
        </w:rPr>
        <w:t xml:space="preserve">АКТ </w:t>
      </w:r>
      <w:r>
        <w:rPr>
          <w:bCs/>
        </w:rPr>
        <w:t>№</w:t>
      </w:r>
      <w:r w:rsidRPr="00084E76">
        <w:rPr>
          <w:bCs/>
        </w:rPr>
        <w:t xml:space="preserve"> </w:t>
      </w:r>
      <w:r w:rsidR="00885661">
        <w:rPr>
          <w:bCs/>
        </w:rPr>
        <w:t>3</w:t>
      </w:r>
    </w:p>
    <w:p w:rsidR="002514AB" w:rsidRDefault="001C12B9" w:rsidP="008E7375">
      <w:pPr>
        <w:jc w:val="center"/>
        <w:outlineLvl w:val="1"/>
      </w:pPr>
      <w:r>
        <w:rPr>
          <w:bCs/>
        </w:rPr>
        <w:t xml:space="preserve">визуального осмотра </w:t>
      </w:r>
      <w:r w:rsidR="002514AB" w:rsidRPr="00084E76">
        <w:rPr>
          <w:bCs/>
        </w:rPr>
        <w:t xml:space="preserve">рабочей группы по </w:t>
      </w:r>
      <w:r w:rsidR="002514AB" w:rsidRPr="002178EE">
        <w:rPr>
          <w:bCs/>
        </w:rPr>
        <w:t xml:space="preserve">осуществлению </w:t>
      </w:r>
      <w:r>
        <w:rPr>
          <w:bCs/>
        </w:rPr>
        <w:t xml:space="preserve">контроля </w:t>
      </w:r>
      <w:r w:rsidR="002514AB">
        <w:t xml:space="preserve">над качеством, эксплуатацией и содержанием территорий благоустроенных в </w:t>
      </w:r>
      <w:r w:rsidR="00A817CA">
        <w:t>2020 г.</w:t>
      </w:r>
      <w:r w:rsidR="002514AB">
        <w:t xml:space="preserve"> в рамках реализации муниципальной программы формирование современной городской среды на территории МО «</w:t>
      </w:r>
      <w:r w:rsidR="00885661">
        <w:t>Коношское</w:t>
      </w:r>
      <w:r w:rsidR="002514AB">
        <w:t>»</w:t>
      </w:r>
    </w:p>
    <w:p w:rsidR="002514AB" w:rsidRPr="002178EE" w:rsidRDefault="002514AB" w:rsidP="00437367">
      <w:pPr>
        <w:outlineLvl w:val="1"/>
      </w:pPr>
      <w:r>
        <w:t xml:space="preserve">п. </w:t>
      </w:r>
      <w:r w:rsidR="00FE228B">
        <w:t>Коноша</w:t>
      </w:r>
      <w:r w:rsidR="00437367">
        <w:t xml:space="preserve">      </w:t>
      </w:r>
      <w:r>
        <w:t xml:space="preserve">                                                               </w:t>
      </w:r>
      <w:r w:rsidR="00437367">
        <w:t xml:space="preserve">          </w:t>
      </w:r>
      <w:r>
        <w:t xml:space="preserve">                        </w:t>
      </w:r>
      <w:r w:rsidR="00344CD6">
        <w:t>29.04.2021</w:t>
      </w:r>
    </w:p>
    <w:p w:rsidR="006276CA" w:rsidRDefault="006276CA" w:rsidP="006276CA">
      <w:pPr>
        <w:jc w:val="both"/>
        <w:rPr>
          <w:bCs/>
        </w:rPr>
      </w:pPr>
    </w:p>
    <w:p w:rsidR="00A817CA" w:rsidRDefault="002514AB" w:rsidP="006276CA">
      <w:pPr>
        <w:jc w:val="both"/>
      </w:pPr>
      <w:r w:rsidRPr="00CF54BE">
        <w:rPr>
          <w:bCs/>
        </w:rPr>
        <w:t>на основании</w:t>
      </w:r>
      <w:r w:rsidRPr="00A86C71">
        <w:rPr>
          <w:bCs/>
        </w:rPr>
        <w:t xml:space="preserve">: распоряжения администрации  </w:t>
      </w:r>
      <w:r>
        <w:rPr>
          <w:bCs/>
        </w:rPr>
        <w:t xml:space="preserve">МО «Коношский муниципальный район» № </w:t>
      </w:r>
      <w:r w:rsidR="00344CD6">
        <w:rPr>
          <w:bCs/>
        </w:rPr>
        <w:t>113</w:t>
      </w:r>
      <w:r w:rsidR="00A817CA">
        <w:rPr>
          <w:bCs/>
        </w:rPr>
        <w:t>-р</w:t>
      </w:r>
      <w:r w:rsidR="006276CA">
        <w:rPr>
          <w:bCs/>
        </w:rPr>
        <w:t xml:space="preserve"> </w:t>
      </w:r>
      <w:r>
        <w:rPr>
          <w:bCs/>
        </w:rPr>
        <w:t xml:space="preserve">от </w:t>
      </w:r>
      <w:r w:rsidR="00344CD6">
        <w:rPr>
          <w:bCs/>
        </w:rPr>
        <w:t>27 апреля 2021</w:t>
      </w:r>
      <w:r w:rsidR="00A817CA">
        <w:rPr>
          <w:bCs/>
        </w:rPr>
        <w:t xml:space="preserve"> года</w:t>
      </w:r>
      <w:r w:rsidR="00F06A57">
        <w:t>,</w:t>
      </w:r>
      <w:r w:rsidR="006276CA">
        <w:t xml:space="preserve"> </w:t>
      </w:r>
      <w:r w:rsidRPr="00CF54BE">
        <w:t>была проведена проверка в отношении проведения работ по благоустройству,</w:t>
      </w:r>
      <w:r>
        <w:t xml:space="preserve"> территорий</w:t>
      </w:r>
      <w:r w:rsidRPr="00CF54BE">
        <w:t xml:space="preserve"> выполняемых в рамках </w:t>
      </w:r>
      <w:r w:rsidR="00F06A57">
        <w:t>национального</w:t>
      </w:r>
      <w:r w:rsidRPr="00CF54BE">
        <w:t xml:space="preserve"> проекта "</w:t>
      </w:r>
      <w:r>
        <w:t>ЖКХ и городская среда</w:t>
      </w:r>
      <w:r w:rsidRPr="00CF54BE">
        <w:t>" на территории</w:t>
      </w:r>
      <w:r>
        <w:t xml:space="preserve"> МО «</w:t>
      </w:r>
      <w:r w:rsidR="00885661">
        <w:t>Коношское</w:t>
      </w:r>
      <w:r>
        <w:t>»</w:t>
      </w:r>
      <w:r w:rsidR="00A817CA">
        <w:t>:</w:t>
      </w:r>
    </w:p>
    <w:tbl>
      <w:tblPr>
        <w:tblStyle w:val="a3"/>
        <w:tblW w:w="1013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992"/>
        <w:gridCol w:w="2410"/>
        <w:gridCol w:w="4077"/>
      </w:tblGrid>
      <w:tr w:rsidR="00A817CA" w:rsidTr="008E7375">
        <w:tc>
          <w:tcPr>
            <w:tcW w:w="534" w:type="dxa"/>
          </w:tcPr>
          <w:p w:rsidR="00A817CA" w:rsidRPr="008E7375" w:rsidRDefault="00A817CA" w:rsidP="002514AB">
            <w:pPr>
              <w:jc w:val="both"/>
              <w:outlineLvl w:val="1"/>
              <w:rPr>
                <w:sz w:val="22"/>
                <w:szCs w:val="22"/>
              </w:rPr>
            </w:pPr>
            <w:r w:rsidRPr="008E7375">
              <w:rPr>
                <w:sz w:val="22"/>
                <w:szCs w:val="22"/>
              </w:rPr>
              <w:t xml:space="preserve">№ </w:t>
            </w:r>
            <w:proofErr w:type="gramStart"/>
            <w:r w:rsidRPr="008E7375">
              <w:rPr>
                <w:sz w:val="22"/>
                <w:szCs w:val="22"/>
              </w:rPr>
              <w:t>п</w:t>
            </w:r>
            <w:proofErr w:type="gramEnd"/>
            <w:r w:rsidRPr="008E7375">
              <w:rPr>
                <w:sz w:val="22"/>
                <w:szCs w:val="22"/>
              </w:rPr>
              <w:t>/п</w:t>
            </w:r>
          </w:p>
        </w:tc>
        <w:tc>
          <w:tcPr>
            <w:tcW w:w="2126" w:type="dxa"/>
          </w:tcPr>
          <w:p w:rsidR="00A817CA" w:rsidRDefault="00A817CA" w:rsidP="002514AB">
            <w:pPr>
              <w:jc w:val="both"/>
              <w:outlineLvl w:val="1"/>
            </w:pPr>
            <w:r>
              <w:t>Адрес территории</w:t>
            </w:r>
          </w:p>
        </w:tc>
        <w:tc>
          <w:tcPr>
            <w:tcW w:w="992" w:type="dxa"/>
          </w:tcPr>
          <w:p w:rsidR="00A817CA" w:rsidRDefault="00A817CA" w:rsidP="002514AB">
            <w:pPr>
              <w:jc w:val="both"/>
              <w:outlineLvl w:val="1"/>
            </w:pPr>
            <w:r>
              <w:t>Вид территории</w:t>
            </w:r>
          </w:p>
        </w:tc>
        <w:tc>
          <w:tcPr>
            <w:tcW w:w="2410" w:type="dxa"/>
          </w:tcPr>
          <w:p w:rsidR="00A817CA" w:rsidRDefault="00A817CA" w:rsidP="002514AB">
            <w:pPr>
              <w:jc w:val="both"/>
              <w:outlineLvl w:val="1"/>
            </w:pPr>
            <w:r>
              <w:t>Выявлены следующие замечания</w:t>
            </w:r>
          </w:p>
        </w:tc>
        <w:tc>
          <w:tcPr>
            <w:tcW w:w="4077" w:type="dxa"/>
          </w:tcPr>
          <w:p w:rsidR="00A817CA" w:rsidRDefault="00917595" w:rsidP="00344CD6">
            <w:pPr>
              <w:jc w:val="both"/>
              <w:outlineLvl w:val="1"/>
            </w:pPr>
            <w:proofErr w:type="spellStart"/>
            <w:r>
              <w:t>Фото</w:t>
            </w:r>
            <w:r w:rsidR="001C12B9">
              <w:t>фик</w:t>
            </w:r>
            <w:r w:rsidR="00F06A57">
              <w:t>сация</w:t>
            </w:r>
            <w:proofErr w:type="spellEnd"/>
            <w:r>
              <w:t xml:space="preserve"> на </w:t>
            </w:r>
            <w:r w:rsidR="00344CD6">
              <w:t>27.04.2021</w:t>
            </w:r>
          </w:p>
        </w:tc>
      </w:tr>
      <w:tr w:rsidR="0051398E" w:rsidTr="008E7375">
        <w:tc>
          <w:tcPr>
            <w:tcW w:w="534" w:type="dxa"/>
          </w:tcPr>
          <w:p w:rsidR="0051398E" w:rsidRDefault="0051398E" w:rsidP="002514AB">
            <w:pPr>
              <w:jc w:val="both"/>
              <w:outlineLvl w:val="1"/>
            </w:pPr>
            <w:r>
              <w:t>1</w:t>
            </w:r>
          </w:p>
        </w:tc>
        <w:tc>
          <w:tcPr>
            <w:tcW w:w="2126" w:type="dxa"/>
          </w:tcPr>
          <w:p w:rsidR="0051398E" w:rsidRDefault="0051398E" w:rsidP="000F1E64">
            <w:pPr>
              <w:jc w:val="both"/>
              <w:outlineLvl w:val="1"/>
            </w:pPr>
            <w:r>
              <w:t>п. Коноша, пр. Октябрьский, 94 (микрорайон Больничный)</w:t>
            </w:r>
          </w:p>
        </w:tc>
        <w:tc>
          <w:tcPr>
            <w:tcW w:w="992" w:type="dxa"/>
          </w:tcPr>
          <w:p w:rsidR="0051398E" w:rsidRDefault="00FE228B" w:rsidP="002514AB">
            <w:pPr>
              <w:jc w:val="both"/>
              <w:outlineLvl w:val="1"/>
            </w:pPr>
            <w:r>
              <w:t>ОТ</w:t>
            </w:r>
          </w:p>
        </w:tc>
        <w:tc>
          <w:tcPr>
            <w:tcW w:w="2410" w:type="dxa"/>
          </w:tcPr>
          <w:p w:rsidR="0051398E" w:rsidRDefault="001D2B73" w:rsidP="005A54BF">
            <w:pPr>
              <w:jc w:val="both"/>
              <w:outlineLvl w:val="1"/>
            </w:pPr>
            <w:r>
              <w:t>Ограждение места</w:t>
            </w:r>
            <w:r w:rsidR="005A54BF">
              <w:t>ми</w:t>
            </w:r>
            <w:r>
              <w:t xml:space="preserve"> покрыто ржав</w:t>
            </w:r>
            <w:r w:rsidR="005A54BF">
              <w:t xml:space="preserve">чиной, наличие бытового мусора, </w:t>
            </w:r>
            <w:r>
              <w:t>в некоторых местах застой воды</w:t>
            </w:r>
            <w:r w:rsidR="005A54BF">
              <w:t xml:space="preserve">, наличие пиломатериала, наличие старых скамеек и отсутствие скамеек, их количества, согласно проектно-сметной документации.  Требуется покраска установленных скамеек и существующих элементов детской площадки, до проведенного благоустройства. Отсутствие правил пользования детской </w:t>
            </w:r>
            <w:r w:rsidR="005A54BF">
              <w:lastRenderedPageBreak/>
              <w:t>площадкой.</w:t>
            </w:r>
          </w:p>
          <w:p w:rsidR="005A54BF" w:rsidRDefault="005A54BF" w:rsidP="005A54BF">
            <w:pPr>
              <w:jc w:val="both"/>
              <w:outlineLvl w:val="1"/>
            </w:pPr>
            <w:r>
              <w:t>Требуется планировка подъезда и парковочных мест.</w:t>
            </w:r>
          </w:p>
        </w:tc>
        <w:tc>
          <w:tcPr>
            <w:tcW w:w="4077" w:type="dxa"/>
          </w:tcPr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lastRenderedPageBreak/>
              <w:drawing>
                <wp:inline distT="0" distB="0" distL="0" distR="0" wp14:anchorId="41464E21" wp14:editId="413016D0">
                  <wp:extent cx="2451735" cy="2451735"/>
                  <wp:effectExtent l="0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30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6CE806B2" wp14:editId="1C55D267">
                  <wp:extent cx="2451735" cy="2451735"/>
                  <wp:effectExtent l="0" t="0" r="571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30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D6" w:rsidRDefault="00344CD6" w:rsidP="002514AB">
            <w:pPr>
              <w:jc w:val="both"/>
              <w:outlineLvl w:val="1"/>
            </w:pPr>
          </w:p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lastRenderedPageBreak/>
              <w:drawing>
                <wp:inline distT="0" distB="0" distL="0" distR="0" wp14:anchorId="23757716" wp14:editId="6C664D46">
                  <wp:extent cx="2451735" cy="2451735"/>
                  <wp:effectExtent l="0" t="0" r="571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32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8E" w:rsidTr="008E7375">
        <w:tc>
          <w:tcPr>
            <w:tcW w:w="534" w:type="dxa"/>
          </w:tcPr>
          <w:p w:rsidR="0051398E" w:rsidRDefault="0051398E" w:rsidP="002514AB">
            <w:pPr>
              <w:jc w:val="both"/>
              <w:outlineLvl w:val="1"/>
            </w:pPr>
            <w:r>
              <w:lastRenderedPageBreak/>
              <w:t>2</w:t>
            </w:r>
          </w:p>
        </w:tc>
        <w:tc>
          <w:tcPr>
            <w:tcW w:w="2126" w:type="dxa"/>
          </w:tcPr>
          <w:p w:rsidR="0051398E" w:rsidRDefault="0051398E" w:rsidP="000F1E64">
            <w:pPr>
              <w:jc w:val="both"/>
              <w:outlineLvl w:val="1"/>
            </w:pPr>
            <w:r>
              <w:t>п. Коноша, ул. Западная, 6 участок 1 (микрорайон СХТ)</w:t>
            </w:r>
          </w:p>
        </w:tc>
        <w:tc>
          <w:tcPr>
            <w:tcW w:w="992" w:type="dxa"/>
          </w:tcPr>
          <w:p w:rsidR="0051398E" w:rsidRDefault="00FE228B" w:rsidP="002514AB">
            <w:pPr>
              <w:jc w:val="both"/>
              <w:outlineLvl w:val="1"/>
            </w:pPr>
            <w:r>
              <w:t>ОТ</w:t>
            </w:r>
          </w:p>
        </w:tc>
        <w:tc>
          <w:tcPr>
            <w:tcW w:w="2410" w:type="dxa"/>
          </w:tcPr>
          <w:p w:rsidR="005A54BF" w:rsidRDefault="001D2B73" w:rsidP="005A54BF">
            <w:pPr>
              <w:jc w:val="both"/>
              <w:outlineLvl w:val="1"/>
            </w:pPr>
            <w:r>
              <w:t xml:space="preserve">Наличие бытового мусора, </w:t>
            </w:r>
            <w:r w:rsidR="005A54BF">
              <w:t xml:space="preserve"> старого пиломатериала, </w:t>
            </w:r>
            <w:r>
              <w:t>отсутствие песка в песочнице,</w:t>
            </w:r>
            <w:r w:rsidR="005A54BF">
              <w:t xml:space="preserve"> требуется покраска установленных скамеек  и ограждения.</w:t>
            </w:r>
          </w:p>
          <w:p w:rsidR="005A54BF" w:rsidRDefault="005A54BF" w:rsidP="005A54BF">
            <w:pPr>
              <w:jc w:val="both"/>
              <w:outlineLvl w:val="1"/>
            </w:pPr>
            <w:r>
              <w:t>Отсутствие правил пользования детской площадкой.</w:t>
            </w:r>
          </w:p>
          <w:p w:rsidR="0051398E" w:rsidRDefault="001D2B73" w:rsidP="005A54BF">
            <w:pPr>
              <w:jc w:val="both"/>
              <w:outlineLvl w:val="1"/>
            </w:pPr>
            <w:r>
              <w:t xml:space="preserve"> </w:t>
            </w:r>
          </w:p>
        </w:tc>
        <w:tc>
          <w:tcPr>
            <w:tcW w:w="4077" w:type="dxa"/>
          </w:tcPr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4548067B" wp14:editId="772D7D43">
                  <wp:extent cx="2268638" cy="226863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98" cy="226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272B78B7" wp14:editId="49C2C43F">
                  <wp:extent cx="2176040" cy="21760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059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80" cy="21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D6" w:rsidRDefault="00344CD6" w:rsidP="002514AB">
            <w:pPr>
              <w:jc w:val="both"/>
              <w:outlineLvl w:val="1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FEF6E77" wp14:editId="2F6DB34F">
                  <wp:extent cx="2349660" cy="23496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01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51" cy="23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1398E" w:rsidTr="008E7375">
        <w:tc>
          <w:tcPr>
            <w:tcW w:w="534" w:type="dxa"/>
          </w:tcPr>
          <w:p w:rsidR="0051398E" w:rsidRDefault="0051398E" w:rsidP="002514AB">
            <w:pPr>
              <w:jc w:val="both"/>
              <w:outlineLvl w:val="1"/>
            </w:pPr>
            <w:r>
              <w:lastRenderedPageBreak/>
              <w:t>3</w:t>
            </w:r>
          </w:p>
        </w:tc>
        <w:tc>
          <w:tcPr>
            <w:tcW w:w="2126" w:type="dxa"/>
          </w:tcPr>
          <w:p w:rsidR="0051398E" w:rsidRDefault="0051398E" w:rsidP="004D651F">
            <w:pPr>
              <w:jc w:val="both"/>
              <w:outlineLvl w:val="1"/>
            </w:pPr>
            <w:r>
              <w:t>п. Коноша, ул. Советская, 86 (парк у ДК)</w:t>
            </w:r>
          </w:p>
        </w:tc>
        <w:tc>
          <w:tcPr>
            <w:tcW w:w="992" w:type="dxa"/>
          </w:tcPr>
          <w:p w:rsidR="0051398E" w:rsidRDefault="00FE228B" w:rsidP="002514AB">
            <w:pPr>
              <w:jc w:val="both"/>
              <w:outlineLvl w:val="1"/>
            </w:pPr>
            <w:r>
              <w:t>ОТ</w:t>
            </w:r>
          </w:p>
        </w:tc>
        <w:tc>
          <w:tcPr>
            <w:tcW w:w="2410" w:type="dxa"/>
          </w:tcPr>
          <w:p w:rsidR="0051398E" w:rsidRDefault="005A54BF" w:rsidP="002514AB">
            <w:pPr>
              <w:jc w:val="both"/>
              <w:outlineLvl w:val="1"/>
            </w:pPr>
            <w:r>
              <w:t>Замечаний не выявлено</w:t>
            </w:r>
          </w:p>
        </w:tc>
        <w:tc>
          <w:tcPr>
            <w:tcW w:w="4077" w:type="dxa"/>
          </w:tcPr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6B7B5254" wp14:editId="751260CA">
                  <wp:extent cx="2451735" cy="2451735"/>
                  <wp:effectExtent l="0" t="0" r="5715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21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D6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5D182463" wp14:editId="0238BF50">
                  <wp:extent cx="2451735" cy="2451735"/>
                  <wp:effectExtent l="0" t="0" r="571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20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8E" w:rsidTr="008E7375">
        <w:tc>
          <w:tcPr>
            <w:tcW w:w="534" w:type="dxa"/>
          </w:tcPr>
          <w:p w:rsidR="0051398E" w:rsidRDefault="0051398E" w:rsidP="002514AB">
            <w:pPr>
              <w:jc w:val="both"/>
              <w:outlineLvl w:val="1"/>
            </w:pPr>
            <w:r>
              <w:t>4</w:t>
            </w:r>
          </w:p>
        </w:tc>
        <w:tc>
          <w:tcPr>
            <w:tcW w:w="2126" w:type="dxa"/>
          </w:tcPr>
          <w:p w:rsidR="0051398E" w:rsidRDefault="0051398E" w:rsidP="004D651F">
            <w:pPr>
              <w:jc w:val="both"/>
              <w:outlineLvl w:val="1"/>
            </w:pPr>
            <w:r>
              <w:t>п. Коноша, ул. Театральная, д. 29</w:t>
            </w:r>
          </w:p>
        </w:tc>
        <w:tc>
          <w:tcPr>
            <w:tcW w:w="992" w:type="dxa"/>
          </w:tcPr>
          <w:p w:rsidR="0051398E" w:rsidRDefault="00FE228B" w:rsidP="002514AB">
            <w:pPr>
              <w:jc w:val="both"/>
              <w:outlineLvl w:val="1"/>
            </w:pPr>
            <w:r>
              <w:t>ДТ</w:t>
            </w:r>
          </w:p>
        </w:tc>
        <w:tc>
          <w:tcPr>
            <w:tcW w:w="2410" w:type="dxa"/>
          </w:tcPr>
          <w:p w:rsidR="0051398E" w:rsidRDefault="005A54BF" w:rsidP="002514AB">
            <w:pPr>
              <w:jc w:val="both"/>
              <w:outlineLvl w:val="1"/>
            </w:pPr>
            <w:r>
              <w:t>Требуется подсыпка обочин вдоль уложенного асфальта</w:t>
            </w:r>
          </w:p>
        </w:tc>
        <w:tc>
          <w:tcPr>
            <w:tcW w:w="4077" w:type="dxa"/>
          </w:tcPr>
          <w:p w:rsidR="0051398E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29CA41DA" wp14:editId="4F4D23AF">
                  <wp:extent cx="2451735" cy="2451735"/>
                  <wp:effectExtent l="0" t="0" r="5715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37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8E" w:rsidTr="008E7375">
        <w:tc>
          <w:tcPr>
            <w:tcW w:w="534" w:type="dxa"/>
          </w:tcPr>
          <w:p w:rsidR="0051398E" w:rsidRDefault="0051398E" w:rsidP="002514AB">
            <w:pPr>
              <w:jc w:val="both"/>
              <w:outlineLvl w:val="1"/>
            </w:pPr>
            <w:r>
              <w:lastRenderedPageBreak/>
              <w:t>5</w:t>
            </w:r>
          </w:p>
        </w:tc>
        <w:tc>
          <w:tcPr>
            <w:tcW w:w="2126" w:type="dxa"/>
          </w:tcPr>
          <w:p w:rsidR="0051398E" w:rsidRDefault="0051398E" w:rsidP="004D651F">
            <w:pPr>
              <w:jc w:val="both"/>
              <w:outlineLvl w:val="1"/>
            </w:pPr>
            <w:r>
              <w:t>п. Коноша, пр. Октябрьский, д. 11</w:t>
            </w:r>
          </w:p>
        </w:tc>
        <w:tc>
          <w:tcPr>
            <w:tcW w:w="992" w:type="dxa"/>
          </w:tcPr>
          <w:p w:rsidR="0051398E" w:rsidRDefault="00FE228B" w:rsidP="002514AB">
            <w:pPr>
              <w:jc w:val="both"/>
              <w:outlineLvl w:val="1"/>
            </w:pPr>
            <w:r>
              <w:t>ДТ</w:t>
            </w:r>
          </w:p>
        </w:tc>
        <w:tc>
          <w:tcPr>
            <w:tcW w:w="2410" w:type="dxa"/>
          </w:tcPr>
          <w:p w:rsidR="0051398E" w:rsidRDefault="005A54BF" w:rsidP="000E7C3E">
            <w:pPr>
              <w:jc w:val="both"/>
              <w:outlineLvl w:val="1"/>
            </w:pPr>
            <w:r>
              <w:t>Ограждение деформировано, дренажные лотки местами разрушены, решетки деформированы. Лотки не вычищены, имеют засорение землей и песком</w:t>
            </w:r>
            <w:r w:rsidR="000E7C3E">
              <w:t>, бытовым мусором. Требуется прочистка горловины дренажной трубы.</w:t>
            </w:r>
          </w:p>
        </w:tc>
        <w:tc>
          <w:tcPr>
            <w:tcW w:w="4077" w:type="dxa"/>
          </w:tcPr>
          <w:p w:rsidR="00872D43" w:rsidRDefault="00344CD6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7ED617CF" wp14:editId="765C4D5E">
                  <wp:extent cx="2280212" cy="2280212"/>
                  <wp:effectExtent l="0" t="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14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62" cy="227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D43" w:rsidRDefault="00872D43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4E1118F1" wp14:editId="00F6B0E4">
                  <wp:extent cx="2303362" cy="2303362"/>
                  <wp:effectExtent l="0" t="0" r="1905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15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393" cy="230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D43" w:rsidRDefault="00872D43" w:rsidP="002514AB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12ECDE6B" wp14:editId="241D5C35">
                  <wp:extent cx="2280213" cy="2280213"/>
                  <wp:effectExtent l="0" t="0" r="635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29_1116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63" cy="22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E0A" w:rsidRPr="001C12B9" w:rsidRDefault="00070E0A" w:rsidP="00070E0A">
      <w:pPr>
        <w:rPr>
          <w:b/>
        </w:rPr>
      </w:pPr>
      <w:r w:rsidRPr="001C12B9">
        <w:rPr>
          <w:b/>
        </w:rPr>
        <w:t>Вывод:</w:t>
      </w:r>
    </w:p>
    <w:p w:rsidR="00070E0A" w:rsidRDefault="00070E0A" w:rsidP="00070E0A">
      <w:pPr>
        <w:pStyle w:val="a6"/>
        <w:numPr>
          <w:ilvl w:val="0"/>
          <w:numId w:val="1"/>
        </w:numPr>
      </w:pPr>
      <w:r>
        <w:t xml:space="preserve">Устранить выявленные замечания в срок до </w:t>
      </w:r>
      <w:r w:rsidR="00872D43">
        <w:t>01.06</w:t>
      </w:r>
      <w:r>
        <w:t>.202</w:t>
      </w:r>
      <w:r w:rsidR="00872D43">
        <w:t>1 года</w:t>
      </w:r>
      <w:r>
        <w:t>;</w:t>
      </w:r>
    </w:p>
    <w:p w:rsidR="00070E0A" w:rsidRDefault="000E7C3E" w:rsidP="00070E0A">
      <w:pPr>
        <w:pStyle w:val="a6"/>
        <w:numPr>
          <w:ilvl w:val="0"/>
          <w:numId w:val="1"/>
        </w:numPr>
        <w:jc w:val="both"/>
      </w:pPr>
      <w:r>
        <w:t>Предоставить</w:t>
      </w:r>
      <w:r w:rsidR="00070E0A">
        <w:t xml:space="preserve"> в отдел архитектуры, строительства, ТЭК, ЖКХ администрации МО «Коношский муниципальный район» до </w:t>
      </w:r>
      <w:r w:rsidR="00872D43">
        <w:t>07.06.2021 года</w:t>
      </w:r>
      <w:r>
        <w:t>:</w:t>
      </w:r>
    </w:p>
    <w:p w:rsidR="00070E0A" w:rsidRDefault="00070E0A" w:rsidP="00070E0A">
      <w:pPr>
        <w:ind w:left="360"/>
        <w:jc w:val="both"/>
      </w:pPr>
      <w:r>
        <w:t>2.1.выписку из реестра муниципальной собственности о балансовой принадлежности объектов на общественных территориях МО «</w:t>
      </w:r>
      <w:r w:rsidR="00885661">
        <w:t>Коношское</w:t>
      </w:r>
      <w:r>
        <w:t xml:space="preserve">» за подписью главы и главного бухгалтера;  </w:t>
      </w:r>
    </w:p>
    <w:p w:rsidR="00070E0A" w:rsidRDefault="00070E0A" w:rsidP="00070E0A">
      <w:pPr>
        <w:jc w:val="both"/>
      </w:pPr>
      <w:r>
        <w:t xml:space="preserve">     2.2.копии договоров на обслуживание и содержание общественных территорий                  </w:t>
      </w:r>
    </w:p>
    <w:p w:rsidR="00070E0A" w:rsidRDefault="00070E0A" w:rsidP="00070E0A">
      <w:pPr>
        <w:jc w:val="both"/>
      </w:pPr>
      <w:r>
        <w:t xml:space="preserve">     МО «</w:t>
      </w:r>
      <w:r w:rsidR="00885661">
        <w:t>Коношское</w:t>
      </w:r>
      <w:r>
        <w:t>»</w:t>
      </w:r>
      <w:r w:rsidR="00872D43">
        <w:t>;</w:t>
      </w:r>
    </w:p>
    <w:p w:rsidR="00872D43" w:rsidRDefault="00872D43" w:rsidP="00872D43">
      <w:pPr>
        <w:jc w:val="both"/>
      </w:pPr>
      <w:r>
        <w:t xml:space="preserve">     2.3.фотоотчет по устранению выявленных замечаний</w:t>
      </w:r>
      <w:r w:rsidR="000E7C3E">
        <w:t>;</w:t>
      </w:r>
    </w:p>
    <w:p w:rsidR="000E7C3E" w:rsidRPr="002178EE" w:rsidRDefault="000E7C3E" w:rsidP="00872D43">
      <w:pPr>
        <w:jc w:val="both"/>
      </w:pPr>
      <w:r>
        <w:t xml:space="preserve">     2.4.установить информационные стенды  «Правила пользования …»</w:t>
      </w:r>
    </w:p>
    <w:p w:rsidR="00872D43" w:rsidRDefault="00872D43" w:rsidP="00872D43"/>
    <w:p w:rsidR="00872D43" w:rsidRPr="003850A3" w:rsidRDefault="00872D43" w:rsidP="00872D43">
      <w:r w:rsidRPr="002178EE">
        <w:t>Подписи лиц, проводивших проверку:</w:t>
      </w:r>
    </w:p>
    <w:p w:rsidR="00872D43" w:rsidRDefault="00872D43" w:rsidP="00872D43">
      <w:pPr>
        <w:shd w:val="clear" w:color="auto" w:fill="FFFFFF"/>
        <w:contextualSpacing/>
        <w:jc w:val="both"/>
      </w:pPr>
      <w:r>
        <w:t>Н</w:t>
      </w:r>
      <w:r w:rsidRPr="006D732C">
        <w:t xml:space="preserve">ачальник отдела архитектуры,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 xml:space="preserve">строительства, ТЭК, ЖКХ администрации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>МО «Коношский муниципальный район»</w:t>
      </w:r>
      <w:r>
        <w:t>____________________</w:t>
      </w:r>
      <w:r w:rsidRPr="002B69BF">
        <w:t xml:space="preserve"> </w:t>
      </w:r>
      <w:r w:rsidRPr="006D732C">
        <w:t>Еропкина Т.А.</w:t>
      </w:r>
    </w:p>
    <w:p w:rsidR="00872D43" w:rsidRDefault="00872D43" w:rsidP="00872D43">
      <w:pPr>
        <w:shd w:val="clear" w:color="auto" w:fill="FFFFFF"/>
        <w:contextualSpacing/>
        <w:jc w:val="both"/>
      </w:pPr>
    </w:p>
    <w:p w:rsidR="00872D43" w:rsidRDefault="00872D43" w:rsidP="00872D43">
      <w:pPr>
        <w:shd w:val="clear" w:color="auto" w:fill="FFFFFF"/>
        <w:contextualSpacing/>
        <w:jc w:val="both"/>
      </w:pPr>
      <w:proofErr w:type="spellStart"/>
      <w:r>
        <w:t>Зам</w:t>
      </w:r>
      <w:proofErr w:type="gramStart"/>
      <w:r>
        <w:t>.н</w:t>
      </w:r>
      <w:proofErr w:type="gramEnd"/>
      <w:r w:rsidRPr="006D732C">
        <w:t>ачальник</w:t>
      </w:r>
      <w:r>
        <w:t>а</w:t>
      </w:r>
      <w:proofErr w:type="spellEnd"/>
      <w:r w:rsidRPr="006D732C">
        <w:t xml:space="preserve"> отдела архитектуры,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 xml:space="preserve">строительства, ТЭК, ЖКХ администрации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>МО «Коношский муниципальный район»</w:t>
      </w:r>
      <w:r>
        <w:t>____________________</w:t>
      </w:r>
      <w:r w:rsidRPr="002B69BF">
        <w:t xml:space="preserve"> </w:t>
      </w:r>
      <w:r>
        <w:t>Воронов А.В.</w:t>
      </w:r>
    </w:p>
    <w:p w:rsidR="00872D43" w:rsidRPr="006D732C" w:rsidRDefault="00872D43" w:rsidP="00872D43">
      <w:pPr>
        <w:shd w:val="clear" w:color="auto" w:fill="FFFFFF"/>
        <w:contextualSpacing/>
        <w:jc w:val="both"/>
      </w:pPr>
    </w:p>
    <w:p w:rsidR="00872D43" w:rsidRDefault="00872D43" w:rsidP="00872D43">
      <w:pPr>
        <w:shd w:val="clear" w:color="auto" w:fill="FFFFFF"/>
        <w:contextualSpacing/>
        <w:jc w:val="both"/>
      </w:pPr>
      <w:r>
        <w:t>К</w:t>
      </w:r>
      <w:r w:rsidRPr="006D732C">
        <w:t xml:space="preserve">онсультант отдела архитектуры, строительства,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 xml:space="preserve">ТЭК, ЖКХ администрации МО «Коношский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>муниципальный район»</w:t>
      </w:r>
      <w:r>
        <w:t xml:space="preserve"> _________________________________</w:t>
      </w:r>
      <w:r w:rsidRPr="006D732C">
        <w:t>Харламова М.А.</w:t>
      </w:r>
    </w:p>
    <w:p w:rsidR="00872D43" w:rsidRDefault="00872D43" w:rsidP="00872D43">
      <w:pPr>
        <w:shd w:val="clear" w:color="auto" w:fill="FFFFFF"/>
        <w:contextualSpacing/>
        <w:jc w:val="both"/>
        <w:rPr>
          <w:u w:val="single"/>
        </w:rPr>
      </w:pPr>
    </w:p>
    <w:p w:rsidR="00872D43" w:rsidRDefault="00872D43" w:rsidP="00872D43">
      <w:pPr>
        <w:shd w:val="clear" w:color="auto" w:fill="FFFFFF"/>
        <w:contextualSpacing/>
        <w:jc w:val="both"/>
      </w:pPr>
      <w:r>
        <w:t>В</w:t>
      </w:r>
      <w:r w:rsidRPr="006D732C">
        <w:t xml:space="preserve">едущий специалист отдела архитектуры, </w:t>
      </w:r>
    </w:p>
    <w:p w:rsidR="00872D43" w:rsidRDefault="00872D43" w:rsidP="00872D43">
      <w:pPr>
        <w:shd w:val="clear" w:color="auto" w:fill="FFFFFF"/>
        <w:contextualSpacing/>
        <w:jc w:val="both"/>
      </w:pPr>
      <w:r w:rsidRPr="006D732C">
        <w:t xml:space="preserve">строительства, ТЭК, ЖКХ администрации </w:t>
      </w:r>
    </w:p>
    <w:p w:rsidR="00872D43" w:rsidRPr="006D732C" w:rsidRDefault="00872D43" w:rsidP="00872D43">
      <w:pPr>
        <w:shd w:val="clear" w:color="auto" w:fill="FFFFFF"/>
        <w:contextualSpacing/>
        <w:jc w:val="both"/>
      </w:pPr>
      <w:r w:rsidRPr="006D732C">
        <w:t>МО «Коношский муниципальный район»</w:t>
      </w:r>
      <w:r w:rsidRPr="002B69BF">
        <w:t xml:space="preserve"> </w:t>
      </w:r>
      <w:r>
        <w:t xml:space="preserve">____________________ </w:t>
      </w:r>
      <w:proofErr w:type="spellStart"/>
      <w:r w:rsidRPr="006D732C">
        <w:t>Маурина</w:t>
      </w:r>
      <w:proofErr w:type="spellEnd"/>
      <w:r w:rsidRPr="006D732C">
        <w:t xml:space="preserve"> С.</w:t>
      </w:r>
      <w:r>
        <w:t>И</w:t>
      </w:r>
      <w:r w:rsidRPr="006D732C">
        <w:t>.</w:t>
      </w:r>
    </w:p>
    <w:p w:rsidR="00872D43" w:rsidRDefault="00872D43" w:rsidP="002514AB"/>
    <w:p w:rsidR="00635655" w:rsidRDefault="00872D43" w:rsidP="002514AB">
      <w:r>
        <w:t>Консультант</w:t>
      </w:r>
    </w:p>
    <w:p w:rsidR="002514AB" w:rsidRPr="00A249E6" w:rsidRDefault="00917595" w:rsidP="002514AB">
      <w:r>
        <w:t>администрации МО «</w:t>
      </w:r>
      <w:r w:rsidR="00635655">
        <w:t>Коношское</w:t>
      </w:r>
      <w:r>
        <w:t xml:space="preserve">»   </w:t>
      </w:r>
      <w:r w:rsidR="00A249E6">
        <w:t>____________</w:t>
      </w:r>
      <w:r>
        <w:t>_____________</w:t>
      </w:r>
      <w:r w:rsidR="00872D43">
        <w:t xml:space="preserve">  Коптяева Е.В.</w:t>
      </w:r>
    </w:p>
    <w:p w:rsidR="00872D43" w:rsidRDefault="00872D43" w:rsidP="00872D43">
      <w:pPr>
        <w:shd w:val="clear" w:color="auto" w:fill="FFFFFF"/>
        <w:contextualSpacing/>
        <w:jc w:val="both"/>
      </w:pPr>
    </w:p>
    <w:p w:rsidR="00872D43" w:rsidRDefault="00872D43" w:rsidP="00872D43">
      <w:pPr>
        <w:shd w:val="clear" w:color="auto" w:fill="FFFFFF"/>
        <w:contextualSpacing/>
        <w:jc w:val="both"/>
      </w:pPr>
      <w:r>
        <w:t xml:space="preserve">Представитель Архангельской </w:t>
      </w:r>
    </w:p>
    <w:p w:rsidR="00872D43" w:rsidRDefault="00872D43" w:rsidP="00872D43">
      <w:pPr>
        <w:shd w:val="clear" w:color="auto" w:fill="FFFFFF"/>
        <w:contextualSpacing/>
        <w:jc w:val="both"/>
      </w:pPr>
      <w:r>
        <w:t>региональной общественной организации</w:t>
      </w:r>
    </w:p>
    <w:p w:rsidR="00872D43" w:rsidRDefault="00872D43" w:rsidP="00872D43">
      <w:pPr>
        <w:shd w:val="clear" w:color="auto" w:fill="FFFFFF"/>
        <w:contextualSpacing/>
        <w:jc w:val="both"/>
      </w:pPr>
      <w:r>
        <w:t xml:space="preserve"> «Народная инспекция»__________________________________ Красиков Л.С.</w:t>
      </w:r>
    </w:p>
    <w:sectPr w:rsidR="00872D43" w:rsidSect="00872D43">
      <w:footerReference w:type="default" r:id="rId21"/>
      <w:pgSz w:w="11907" w:h="16840"/>
      <w:pgMar w:top="567" w:right="709" w:bottom="567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93F" w:rsidRDefault="00B6593F" w:rsidP="00FE228B">
      <w:r>
        <w:separator/>
      </w:r>
    </w:p>
  </w:endnote>
  <w:endnote w:type="continuationSeparator" w:id="0">
    <w:p w:rsidR="00B6593F" w:rsidRDefault="00B6593F" w:rsidP="00FE2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966972"/>
      <w:docPartObj>
        <w:docPartGallery w:val="Page Numbers (Bottom of Page)"/>
        <w:docPartUnique/>
      </w:docPartObj>
    </w:sdtPr>
    <w:sdtEndPr/>
    <w:sdtContent>
      <w:p w:rsidR="00872D43" w:rsidRDefault="00872D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375">
          <w:rPr>
            <w:noProof/>
          </w:rPr>
          <w:t>4</w:t>
        </w:r>
        <w:r>
          <w:fldChar w:fldCharType="end"/>
        </w:r>
      </w:p>
    </w:sdtContent>
  </w:sdt>
  <w:p w:rsidR="00FE228B" w:rsidRDefault="00FE228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93F" w:rsidRDefault="00B6593F" w:rsidP="00FE228B">
      <w:r>
        <w:separator/>
      </w:r>
    </w:p>
  </w:footnote>
  <w:footnote w:type="continuationSeparator" w:id="0">
    <w:p w:rsidR="00B6593F" w:rsidRDefault="00B6593F" w:rsidP="00FE22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5AFF"/>
    <w:multiLevelType w:val="hybridMultilevel"/>
    <w:tmpl w:val="DC462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AB"/>
    <w:rsid w:val="00070E0A"/>
    <w:rsid w:val="000E7C3E"/>
    <w:rsid w:val="001C12B9"/>
    <w:rsid w:val="001D2B73"/>
    <w:rsid w:val="002059D6"/>
    <w:rsid w:val="002514AB"/>
    <w:rsid w:val="002856FF"/>
    <w:rsid w:val="002A5DA6"/>
    <w:rsid w:val="002B69BF"/>
    <w:rsid w:val="00344CD6"/>
    <w:rsid w:val="0036624E"/>
    <w:rsid w:val="003850A3"/>
    <w:rsid w:val="003F537D"/>
    <w:rsid w:val="004365A2"/>
    <w:rsid w:val="00437367"/>
    <w:rsid w:val="004718FC"/>
    <w:rsid w:val="004D651F"/>
    <w:rsid w:val="00505532"/>
    <w:rsid w:val="0051398E"/>
    <w:rsid w:val="005358A7"/>
    <w:rsid w:val="005A54BF"/>
    <w:rsid w:val="006276CA"/>
    <w:rsid w:val="00635655"/>
    <w:rsid w:val="007E36A2"/>
    <w:rsid w:val="00872D43"/>
    <w:rsid w:val="00885661"/>
    <w:rsid w:val="008C611D"/>
    <w:rsid w:val="008E1887"/>
    <w:rsid w:val="008E7375"/>
    <w:rsid w:val="00917595"/>
    <w:rsid w:val="00941008"/>
    <w:rsid w:val="0094389F"/>
    <w:rsid w:val="00A249E6"/>
    <w:rsid w:val="00A817CA"/>
    <w:rsid w:val="00AE42A8"/>
    <w:rsid w:val="00B6593F"/>
    <w:rsid w:val="00C209CF"/>
    <w:rsid w:val="00C25A4F"/>
    <w:rsid w:val="00C3349E"/>
    <w:rsid w:val="00E27C2C"/>
    <w:rsid w:val="00E35FB2"/>
    <w:rsid w:val="00E7739D"/>
    <w:rsid w:val="00EB5467"/>
    <w:rsid w:val="00F06A57"/>
    <w:rsid w:val="00F85E52"/>
    <w:rsid w:val="00FE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A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34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49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06A5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E22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E22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FE22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E228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A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34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49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06A5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E22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E22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FE22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E228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E16B1-9A2F-4749-B54C-E66C18AC4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25</cp:revision>
  <cp:lastPrinted>2021-04-30T04:50:00Z</cp:lastPrinted>
  <dcterms:created xsi:type="dcterms:W3CDTF">2020-07-15T12:16:00Z</dcterms:created>
  <dcterms:modified xsi:type="dcterms:W3CDTF">2021-05-11T08:38:00Z</dcterms:modified>
</cp:coreProperties>
</file>