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CDE7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6AEE24" wp14:editId="0E1220A5">
            <wp:simplePos x="0" y="0"/>
            <wp:positionH relativeFrom="column">
              <wp:posOffset>2758311</wp:posOffset>
            </wp:positionH>
            <wp:positionV relativeFrom="paragraph">
              <wp:posOffset>-468304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081B2C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5D070B06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14:paraId="723ECD2D" w14:textId="77777777"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E523C0B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63D66635" w14:textId="77777777"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31BF4F8" w14:textId="70FD4A1A" w:rsidR="00DD3B71" w:rsidRPr="00DD3B71" w:rsidRDefault="00635DA5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A9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E7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E4A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A83A99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06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41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3A9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718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2342F">
        <w:rPr>
          <w:rFonts w:ascii="Times New Roman" w:eastAsia="Times New Roman" w:hAnsi="Times New Roman" w:cs="Times New Roman"/>
          <w:sz w:val="28"/>
          <w:szCs w:val="28"/>
        </w:rPr>
        <w:t>383</w:t>
      </w:r>
      <w:r w:rsidR="00A8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918F48" w14:textId="77777777"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532980C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71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14:paraId="70FFC47F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22288F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7AC97E" w14:textId="77777777" w:rsidR="00DD3B71" w:rsidRPr="00125560" w:rsidRDefault="00061E4A" w:rsidP="007A3E5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560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определении гарантирующей организации для централизованной системы </w:t>
      </w:r>
      <w:r w:rsidR="00CA5515" w:rsidRPr="00125560">
        <w:rPr>
          <w:rFonts w:ascii="Times New Roman" w:eastAsia="Times New Roman" w:hAnsi="Times New Roman" w:cs="Times New Roman"/>
          <w:b/>
          <w:sz w:val="26"/>
          <w:szCs w:val="26"/>
        </w:rPr>
        <w:t>теплоснабжения</w:t>
      </w:r>
      <w:r w:rsidRPr="00125560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</w:t>
      </w:r>
      <w:r w:rsidR="00A83A99" w:rsidRPr="00125560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5560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</w:t>
      </w:r>
      <w:r w:rsidR="00A83A99" w:rsidRPr="00125560">
        <w:rPr>
          <w:rFonts w:ascii="Times New Roman" w:eastAsia="Times New Roman" w:hAnsi="Times New Roman" w:cs="Times New Roman"/>
          <w:b/>
          <w:sz w:val="26"/>
          <w:szCs w:val="26"/>
        </w:rPr>
        <w:t>ого образования «Ерцевское».</w:t>
      </w:r>
    </w:p>
    <w:p w14:paraId="0D90D4EC" w14:textId="77777777" w:rsidR="00DD3B71" w:rsidRPr="00125560" w:rsidRDefault="00DD3B71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4515D0" w14:textId="6C75E301" w:rsidR="00DD3B71" w:rsidRPr="00125560" w:rsidRDefault="00061E4A" w:rsidP="0012556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12556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</w:t>
      </w:r>
      <w:r w:rsidR="00125560" w:rsidRPr="00125560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125560">
        <w:rPr>
          <w:rFonts w:ascii="Times New Roman" w:hAnsi="Times New Roman" w:cs="Times New Roman"/>
          <w:sz w:val="26"/>
          <w:szCs w:val="26"/>
        </w:rPr>
        <w:t>2003</w:t>
      </w:r>
      <w:r w:rsidR="00125560" w:rsidRPr="0012556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125560">
        <w:rPr>
          <w:rFonts w:ascii="Times New Roman" w:hAnsi="Times New Roman" w:cs="Times New Roman"/>
          <w:sz w:val="26"/>
          <w:szCs w:val="26"/>
        </w:rPr>
        <w:t xml:space="preserve"> </w:t>
      </w:r>
      <w:r w:rsidR="00125560" w:rsidRPr="00125560">
        <w:rPr>
          <w:rFonts w:ascii="Times New Roman" w:hAnsi="Times New Roman" w:cs="Times New Roman"/>
          <w:sz w:val="26"/>
          <w:szCs w:val="26"/>
        </w:rPr>
        <w:br/>
      </w:r>
      <w:r w:rsidRPr="00125560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8F5629" w:rsidRPr="00125560">
        <w:rPr>
          <w:rFonts w:ascii="Times New Roman" w:hAnsi="Times New Roman" w:cs="Times New Roman"/>
          <w:sz w:val="26"/>
          <w:szCs w:val="26"/>
        </w:rPr>
        <w:t>Федерального закона от 27</w:t>
      </w:r>
      <w:r w:rsidR="00125560" w:rsidRPr="00125560">
        <w:rPr>
          <w:rFonts w:ascii="Times New Roman" w:hAnsi="Times New Roman" w:cs="Times New Roman"/>
          <w:sz w:val="26"/>
          <w:szCs w:val="26"/>
        </w:rPr>
        <w:t xml:space="preserve"> июля </w:t>
      </w:r>
      <w:r w:rsidR="008F5629" w:rsidRPr="00125560">
        <w:rPr>
          <w:rFonts w:ascii="Times New Roman" w:hAnsi="Times New Roman" w:cs="Times New Roman"/>
          <w:sz w:val="26"/>
          <w:szCs w:val="26"/>
        </w:rPr>
        <w:t>2010</w:t>
      </w:r>
      <w:r w:rsidR="00125560" w:rsidRPr="0012556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F5629" w:rsidRPr="00125560">
        <w:rPr>
          <w:rFonts w:ascii="Times New Roman" w:hAnsi="Times New Roman" w:cs="Times New Roman"/>
          <w:sz w:val="26"/>
          <w:szCs w:val="26"/>
        </w:rPr>
        <w:t xml:space="preserve"> № 190-ФЗ « О теплоснабжении», Уставом муниципального образования «Коношский муниципальный район» Архангельской области с целью определения гарантирующей организации для централизованной системы теплоснабжения администрация муниципального образования</w:t>
      </w:r>
      <w:r w:rsidR="00F458C9" w:rsidRPr="00125560">
        <w:rPr>
          <w:rFonts w:ascii="Times New Roman" w:hAnsi="Times New Roman" w:cs="Times New Roman"/>
          <w:sz w:val="26"/>
          <w:szCs w:val="26"/>
        </w:rPr>
        <w:t>,</w:t>
      </w:r>
      <w:r w:rsidR="00DA4E7B" w:rsidRPr="00125560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125560" w:rsidRPr="00125560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="00DD3B71" w:rsidRPr="0012556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 о с т а н о в л я е т:</w:t>
      </w:r>
    </w:p>
    <w:p w14:paraId="5D628941" w14:textId="3A586349" w:rsidR="00A83A99" w:rsidRPr="00125560" w:rsidRDefault="00100F63" w:rsidP="0012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56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25560" w:rsidRPr="00125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>Определить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>гарантирующ</w:t>
      </w:r>
      <w:r w:rsidR="00021F3F" w:rsidRPr="00125560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3927DF" w:rsidRPr="00125560">
        <w:rPr>
          <w:rFonts w:ascii="Times New Roman" w:eastAsia="Times New Roman" w:hAnsi="Times New Roman" w:cs="Times New Roman"/>
          <w:sz w:val="26"/>
          <w:szCs w:val="26"/>
        </w:rPr>
        <w:t xml:space="preserve"> организацию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 xml:space="preserve"> для централизованной системы </w:t>
      </w:r>
      <w:r w:rsidR="008F5629" w:rsidRPr="00125560">
        <w:rPr>
          <w:rFonts w:ascii="Times New Roman" w:eastAsia="Times New Roman" w:hAnsi="Times New Roman" w:cs="Times New Roman"/>
          <w:sz w:val="26"/>
          <w:szCs w:val="26"/>
        </w:rPr>
        <w:t xml:space="preserve">теплоснабжения 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>на территори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>ого образования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7DF" w:rsidRPr="00125560">
        <w:rPr>
          <w:rFonts w:ascii="Times New Roman" w:eastAsia="Times New Roman" w:hAnsi="Times New Roman" w:cs="Times New Roman"/>
          <w:sz w:val="26"/>
          <w:szCs w:val="26"/>
        </w:rPr>
        <w:t xml:space="preserve">«Ерцевское» 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 xml:space="preserve">Общество с ограниченной ответственностью «Вельская тепловая компания». </w:t>
      </w:r>
      <w:r w:rsidR="003927DF" w:rsidRPr="00125560">
        <w:rPr>
          <w:rFonts w:ascii="Times New Roman" w:eastAsia="Times New Roman" w:hAnsi="Times New Roman" w:cs="Times New Roman"/>
          <w:sz w:val="26"/>
          <w:szCs w:val="26"/>
        </w:rPr>
        <w:t>Наделить ООО «Вельскую тепловую компанию»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5560" w:rsidRPr="00125560">
        <w:rPr>
          <w:rFonts w:ascii="Times New Roman" w:eastAsia="Times New Roman" w:hAnsi="Times New Roman" w:cs="Times New Roman"/>
          <w:sz w:val="26"/>
          <w:szCs w:val="26"/>
        </w:rPr>
        <w:br/>
      </w:r>
      <w:r w:rsidR="003927DF" w:rsidRPr="00125560">
        <w:rPr>
          <w:rFonts w:ascii="Times New Roman" w:eastAsia="Times New Roman" w:hAnsi="Times New Roman" w:cs="Times New Roman"/>
          <w:sz w:val="26"/>
          <w:szCs w:val="26"/>
        </w:rPr>
        <w:t>с 01</w:t>
      </w:r>
      <w:r w:rsidR="00125560" w:rsidRPr="00125560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="003927DF" w:rsidRPr="00125560">
        <w:rPr>
          <w:rFonts w:ascii="Times New Roman" w:eastAsia="Times New Roman" w:hAnsi="Times New Roman" w:cs="Times New Roman"/>
          <w:sz w:val="26"/>
          <w:szCs w:val="26"/>
        </w:rPr>
        <w:t>2024 года статусом гарантирующей организации, осуществляющей централизованное теплоснабжение на территории МО «Ерцевское».</w:t>
      </w:r>
      <w:r w:rsidR="00DA4E7B" w:rsidRPr="0012556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28386166" w14:textId="08C877A0" w:rsidR="00F24D7F" w:rsidRPr="00125560" w:rsidRDefault="00DA4E7B" w:rsidP="0012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56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25560" w:rsidRPr="00125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560">
        <w:rPr>
          <w:rFonts w:ascii="Times New Roman" w:eastAsia="Times New Roman" w:hAnsi="Times New Roman" w:cs="Times New Roman"/>
          <w:sz w:val="26"/>
          <w:szCs w:val="26"/>
        </w:rPr>
        <w:t xml:space="preserve">Установить зону деятельности </w:t>
      </w:r>
      <w:r w:rsidR="003927DF" w:rsidRPr="00125560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</w:t>
      </w:r>
      <w:r w:rsidR="003927DF" w:rsidRPr="00125560">
        <w:rPr>
          <w:rFonts w:ascii="Times New Roman" w:eastAsia="Times New Roman" w:hAnsi="Times New Roman" w:cs="Times New Roman"/>
          <w:sz w:val="26"/>
          <w:szCs w:val="26"/>
        </w:rPr>
        <w:t>ью «Вельская тепловая компания»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560">
        <w:rPr>
          <w:rFonts w:ascii="Times New Roman" w:eastAsia="Times New Roman" w:hAnsi="Times New Roman" w:cs="Times New Roman"/>
          <w:sz w:val="26"/>
          <w:szCs w:val="26"/>
        </w:rPr>
        <w:t>как гарантирующей организации в границах муниципальн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>ого образования</w:t>
      </w:r>
      <w:r w:rsidRPr="00125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A99" w:rsidRPr="00125560">
        <w:rPr>
          <w:rFonts w:ascii="Times New Roman" w:eastAsia="Times New Roman" w:hAnsi="Times New Roman" w:cs="Times New Roman"/>
          <w:sz w:val="26"/>
          <w:szCs w:val="26"/>
        </w:rPr>
        <w:t>«Ерцевское».</w:t>
      </w:r>
    </w:p>
    <w:p w14:paraId="52C04FA2" w14:textId="33FD6479" w:rsidR="00125560" w:rsidRPr="00125560" w:rsidRDefault="00DA4E7B" w:rsidP="0012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56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A77FC6" w:rsidRPr="00125560">
        <w:rPr>
          <w:rFonts w:ascii="Times New Roman" w:eastAsia="Times New Roman" w:hAnsi="Times New Roman" w:cs="Arial Unicode MS"/>
          <w:sz w:val="26"/>
          <w:szCs w:val="26"/>
          <w:lang w:eastAsia="zh-CN" w:bidi="my-MM"/>
        </w:rPr>
        <w:t>Контроль за исполнением настоящего распоряжения возложить на    Первого заместителя Главы администрации МО «Коношский муниципальный район» Воронова</w:t>
      </w:r>
      <w:r w:rsidR="00125560" w:rsidRPr="00125560">
        <w:rPr>
          <w:rFonts w:ascii="Times New Roman" w:eastAsia="Times New Roman" w:hAnsi="Times New Roman" w:cs="Arial Unicode MS"/>
          <w:sz w:val="26"/>
          <w:szCs w:val="26"/>
          <w:lang w:eastAsia="zh-CN" w:bidi="my-MM"/>
        </w:rPr>
        <w:t xml:space="preserve"> А. В.</w:t>
      </w:r>
    </w:p>
    <w:p w14:paraId="24CA5740" w14:textId="666F57C4" w:rsidR="00CE106A" w:rsidRPr="00125560" w:rsidRDefault="00F24D7F" w:rsidP="0012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560">
        <w:rPr>
          <w:rFonts w:ascii="Times New Roman" w:eastAsia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r w:rsidR="00797F07" w:rsidRPr="00125560">
        <w:rPr>
          <w:rFonts w:ascii="Times New Roman" w:eastAsia="Times New Roman" w:hAnsi="Times New Roman" w:cs="Times New Roman"/>
          <w:sz w:val="26"/>
          <w:szCs w:val="26"/>
        </w:rPr>
        <w:t>с 01</w:t>
      </w:r>
      <w:r w:rsidR="00125560" w:rsidRPr="00125560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="00797F07" w:rsidRPr="00125560">
        <w:rPr>
          <w:rFonts w:ascii="Times New Roman" w:eastAsia="Times New Roman" w:hAnsi="Times New Roman" w:cs="Times New Roman"/>
          <w:sz w:val="26"/>
          <w:szCs w:val="26"/>
        </w:rPr>
        <w:t>2024 года</w:t>
      </w:r>
      <w:r w:rsidRPr="00125560">
        <w:rPr>
          <w:rFonts w:ascii="Times New Roman" w:eastAsia="Times New Roman" w:hAnsi="Times New Roman" w:cs="Times New Roman"/>
          <w:sz w:val="26"/>
          <w:szCs w:val="26"/>
        </w:rPr>
        <w:t>, подлежит официальному опубликованию (обнародованию) в газете «Вестник»</w:t>
      </w:r>
      <w:r w:rsidR="00125560" w:rsidRPr="00125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06A" w:rsidRPr="00125560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14:paraId="0181FBC2" w14:textId="77777777" w:rsidR="00CE106A" w:rsidRPr="00125560" w:rsidRDefault="00CE106A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A3FC38" w14:textId="77777777" w:rsidR="00CE106A" w:rsidRDefault="00CE106A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C00AC8" w14:textId="77777777" w:rsidR="00125560" w:rsidRPr="00125560" w:rsidRDefault="00125560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0FD9C6" w14:textId="77777777" w:rsidR="00CA5515" w:rsidRPr="00125560" w:rsidRDefault="004E1A60" w:rsidP="00CE106A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5560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</w:t>
      </w:r>
    </w:p>
    <w:p w14:paraId="7FFBF174" w14:textId="1599D385" w:rsidR="008E4D74" w:rsidRPr="00125560" w:rsidRDefault="004E1A60" w:rsidP="00125560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55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</w:t>
      </w:r>
      <w:r w:rsidR="001255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Pr="001255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С.С. </w:t>
      </w:r>
      <w:proofErr w:type="spellStart"/>
      <w:r w:rsidRPr="00125560">
        <w:rPr>
          <w:rFonts w:ascii="Times New Roman" w:eastAsia="Times New Roman" w:hAnsi="Times New Roman" w:cs="Times New Roman"/>
          <w:b/>
          <w:bCs/>
          <w:sz w:val="26"/>
          <w:szCs w:val="26"/>
        </w:rPr>
        <w:t>Едемский</w:t>
      </w:r>
      <w:proofErr w:type="spellEnd"/>
    </w:p>
    <w:sectPr w:rsidR="008E4D74" w:rsidRPr="00125560" w:rsidSect="001255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836311224">
    <w:abstractNumId w:val="0"/>
  </w:num>
  <w:num w:numId="2" w16cid:durableId="1731921377">
    <w:abstractNumId w:val="2"/>
  </w:num>
  <w:num w:numId="3" w16cid:durableId="178946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0"/>
    <w:rsid w:val="000113A8"/>
    <w:rsid w:val="000204C0"/>
    <w:rsid w:val="00021F3F"/>
    <w:rsid w:val="00061E4A"/>
    <w:rsid w:val="000879B5"/>
    <w:rsid w:val="00100F63"/>
    <w:rsid w:val="00113FF3"/>
    <w:rsid w:val="00125560"/>
    <w:rsid w:val="001310D7"/>
    <w:rsid w:val="001C6018"/>
    <w:rsid w:val="001D5D47"/>
    <w:rsid w:val="001E72F6"/>
    <w:rsid w:val="00225962"/>
    <w:rsid w:val="002751FF"/>
    <w:rsid w:val="00281D36"/>
    <w:rsid w:val="002E2CEF"/>
    <w:rsid w:val="003177CB"/>
    <w:rsid w:val="00333380"/>
    <w:rsid w:val="00341480"/>
    <w:rsid w:val="003927DF"/>
    <w:rsid w:val="00396509"/>
    <w:rsid w:val="0039758E"/>
    <w:rsid w:val="00397AF7"/>
    <w:rsid w:val="003A718D"/>
    <w:rsid w:val="004D4D67"/>
    <w:rsid w:val="004E1A60"/>
    <w:rsid w:val="005218EB"/>
    <w:rsid w:val="00551BB4"/>
    <w:rsid w:val="005E7F4D"/>
    <w:rsid w:val="00635DA5"/>
    <w:rsid w:val="006477E7"/>
    <w:rsid w:val="00691D9C"/>
    <w:rsid w:val="007073EA"/>
    <w:rsid w:val="00794D02"/>
    <w:rsid w:val="00797F07"/>
    <w:rsid w:val="007A3E5E"/>
    <w:rsid w:val="007A53F4"/>
    <w:rsid w:val="007B43F5"/>
    <w:rsid w:val="00814CF7"/>
    <w:rsid w:val="00815001"/>
    <w:rsid w:val="008572C8"/>
    <w:rsid w:val="0089793C"/>
    <w:rsid w:val="008D5364"/>
    <w:rsid w:val="008E4D74"/>
    <w:rsid w:val="008F5629"/>
    <w:rsid w:val="008F5B85"/>
    <w:rsid w:val="009174D0"/>
    <w:rsid w:val="009E0418"/>
    <w:rsid w:val="00A64B61"/>
    <w:rsid w:val="00A75A5E"/>
    <w:rsid w:val="00A76629"/>
    <w:rsid w:val="00A77FC6"/>
    <w:rsid w:val="00A83A99"/>
    <w:rsid w:val="00AB4A45"/>
    <w:rsid w:val="00B2342F"/>
    <w:rsid w:val="00B36E1B"/>
    <w:rsid w:val="00B57C89"/>
    <w:rsid w:val="00C62622"/>
    <w:rsid w:val="00C9443E"/>
    <w:rsid w:val="00CA5515"/>
    <w:rsid w:val="00CE106A"/>
    <w:rsid w:val="00DA4E7B"/>
    <w:rsid w:val="00DD3B71"/>
    <w:rsid w:val="00ED3EAD"/>
    <w:rsid w:val="00F24D7F"/>
    <w:rsid w:val="00F35587"/>
    <w:rsid w:val="00F458C9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61BC"/>
  <w15:docId w15:val="{BD928E3E-D28A-496F-8D96-F183C0A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mandarinka_2701@mail.ru</cp:lastModifiedBy>
  <cp:revision>3</cp:revision>
  <cp:lastPrinted>2024-06-27T07:45:00Z</cp:lastPrinted>
  <dcterms:created xsi:type="dcterms:W3CDTF">2024-07-01T18:21:00Z</dcterms:created>
  <dcterms:modified xsi:type="dcterms:W3CDTF">2024-07-01T18:21:00Z</dcterms:modified>
</cp:coreProperties>
</file>