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0B0" w:rsidRPr="00C550B0" w:rsidRDefault="00C550B0" w:rsidP="00C55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50B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2790017</wp:posOffset>
            </wp:positionH>
            <wp:positionV relativeFrom="paragraph">
              <wp:posOffset>-443807</wp:posOffset>
            </wp:positionV>
            <wp:extent cx="453390" cy="612775"/>
            <wp:effectExtent l="0" t="0" r="0" b="0"/>
            <wp:wrapNone/>
            <wp:docPr id="3" name="Рисунок 3" descr="Описание: 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50B0" w:rsidRPr="00C550B0" w:rsidRDefault="00C550B0" w:rsidP="00C55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5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C550B0" w:rsidRPr="00C550B0" w:rsidRDefault="00C550B0" w:rsidP="00C55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5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C550B0" w:rsidRPr="00C550B0" w:rsidRDefault="00C550B0" w:rsidP="00C55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C550B0" w:rsidRPr="00C550B0" w:rsidRDefault="00C550B0" w:rsidP="00C55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5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C550B0" w:rsidRPr="00C550B0" w:rsidRDefault="00C550B0" w:rsidP="00C55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C550B0" w:rsidRPr="00C550B0" w:rsidRDefault="00C550B0" w:rsidP="00C55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6 декабря 2024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810</w:t>
      </w:r>
    </w:p>
    <w:p w:rsidR="00C550B0" w:rsidRPr="00C550B0" w:rsidRDefault="00C550B0" w:rsidP="00C55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C550B0" w:rsidRPr="00C550B0" w:rsidRDefault="00C550B0" w:rsidP="00C55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0B0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C550B0" w:rsidRPr="00C550B0" w:rsidRDefault="00C550B0" w:rsidP="00C55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0B0" w:rsidRPr="00C550B0" w:rsidRDefault="00C550B0" w:rsidP="00C55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0B0" w:rsidRPr="00C550B0" w:rsidRDefault="00C550B0" w:rsidP="00C55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5DB" w:rsidRPr="009C19C9" w:rsidRDefault="00BE05DB" w:rsidP="009C19C9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19C9">
        <w:rPr>
          <w:rFonts w:ascii="Times New Roman" w:hAnsi="Times New Roman" w:cs="Times New Roman"/>
          <w:b/>
          <w:sz w:val="26"/>
          <w:szCs w:val="26"/>
        </w:rPr>
        <w:t>О внесении изменений в муниципальную программу</w:t>
      </w:r>
    </w:p>
    <w:p w:rsidR="00BE05DB" w:rsidRPr="009C19C9" w:rsidRDefault="00BE05DB" w:rsidP="009C19C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19C9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9C19C9" w:rsidRPr="009C19C9">
        <w:rPr>
          <w:rFonts w:ascii="Times New Roman" w:hAnsi="Times New Roman" w:cs="Times New Roman"/>
          <w:b/>
          <w:sz w:val="26"/>
          <w:szCs w:val="26"/>
        </w:rPr>
        <w:t>Территория молодёжи –</w:t>
      </w:r>
      <w:r w:rsidRPr="009C19C9">
        <w:rPr>
          <w:rFonts w:ascii="Times New Roman" w:hAnsi="Times New Roman" w:cs="Times New Roman"/>
          <w:b/>
          <w:sz w:val="26"/>
          <w:szCs w:val="26"/>
        </w:rPr>
        <w:t xml:space="preserve"> территория развития </w:t>
      </w:r>
    </w:p>
    <w:p w:rsidR="00BE05DB" w:rsidRPr="009C19C9" w:rsidRDefault="00BE05DB" w:rsidP="009C19C9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19C9">
        <w:rPr>
          <w:rFonts w:ascii="Times New Roman" w:hAnsi="Times New Roman" w:cs="Times New Roman"/>
          <w:b/>
          <w:sz w:val="26"/>
          <w:szCs w:val="26"/>
        </w:rPr>
        <w:t>Коношского муниципального района</w:t>
      </w:r>
      <w:r w:rsidRPr="009C19C9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BE05DB" w:rsidRPr="009C19C9" w:rsidRDefault="00BE05DB" w:rsidP="009C19C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C19C9" w:rsidRPr="009C19C9" w:rsidRDefault="009C19C9" w:rsidP="009C19C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17301" w:rsidRPr="009C19C9" w:rsidRDefault="00A52A67" w:rsidP="009C19C9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9C19C9">
        <w:rPr>
          <w:rFonts w:ascii="Times New Roman" w:hAnsi="Times New Roman" w:cs="Times New Roman"/>
          <w:bCs/>
          <w:kern w:val="36"/>
          <w:sz w:val="26"/>
          <w:szCs w:val="26"/>
        </w:rPr>
        <w:t xml:space="preserve">В соответствии со </w:t>
      </w:r>
      <w:r w:rsidRPr="009C19C9">
        <w:rPr>
          <w:rFonts w:ascii="Times New Roman" w:eastAsia="MS Mincho" w:hAnsi="Times New Roman" w:cs="Times New Roman"/>
          <w:sz w:val="26"/>
          <w:szCs w:val="26"/>
        </w:rPr>
        <w:t xml:space="preserve">статьей 179 Бюджетного кодекса Российской Федерации, статьей 15 Федерального закона от 06 октября 2003 года </w:t>
      </w:r>
      <w:r w:rsidRPr="009C19C9">
        <w:rPr>
          <w:rFonts w:ascii="Times New Roman" w:hAnsi="Times New Roman" w:cs="Times New Roman"/>
          <w:sz w:val="26"/>
          <w:szCs w:val="26"/>
        </w:rPr>
        <w:t>№ 131-ФЗ</w:t>
      </w:r>
      <w:r w:rsidRPr="009C19C9">
        <w:rPr>
          <w:rFonts w:ascii="Times New Roman" w:eastAsia="MS Mincho" w:hAnsi="Times New Roman" w:cs="Times New Roman"/>
          <w:sz w:val="26"/>
          <w:szCs w:val="26"/>
        </w:rPr>
        <w:t xml:space="preserve"> «Об общих принципах организации местного самоуправления в Российской Федерации», </w:t>
      </w:r>
      <w:r w:rsidRPr="009C19C9">
        <w:rPr>
          <w:rFonts w:ascii="Times New Roman" w:hAnsi="Times New Roman" w:cs="Times New Roman"/>
          <w:sz w:val="26"/>
          <w:szCs w:val="26"/>
        </w:rPr>
        <w:t>статьей 25 Устава Коношского муниципального района Архангельской области</w:t>
      </w:r>
      <w:r w:rsidRPr="009C19C9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Pr="009C19C9">
        <w:rPr>
          <w:rFonts w:ascii="Times New Roman" w:hAnsi="Times New Roman" w:cs="Times New Roman"/>
          <w:bCs/>
          <w:kern w:val="36"/>
          <w:sz w:val="26"/>
          <w:szCs w:val="26"/>
        </w:rPr>
        <w:t>руководствуясь</w:t>
      </w:r>
      <w:r w:rsidR="009C19C9">
        <w:rPr>
          <w:rFonts w:ascii="Times New Roman" w:hAnsi="Times New Roman" w:cs="Times New Roman"/>
          <w:bCs/>
          <w:kern w:val="36"/>
          <w:sz w:val="26"/>
          <w:szCs w:val="26"/>
        </w:rPr>
        <w:t xml:space="preserve"> </w:t>
      </w:r>
      <w:r w:rsidRPr="009C19C9">
        <w:rPr>
          <w:rFonts w:ascii="Times New Roman" w:hAnsi="Times New Roman" w:cs="Times New Roman"/>
          <w:sz w:val="26"/>
          <w:szCs w:val="26"/>
        </w:rPr>
        <w:t>решением двадцать п</w:t>
      </w:r>
      <w:r w:rsidR="009C19C9">
        <w:rPr>
          <w:rFonts w:ascii="Times New Roman" w:hAnsi="Times New Roman" w:cs="Times New Roman"/>
          <w:sz w:val="26"/>
          <w:szCs w:val="26"/>
        </w:rPr>
        <w:t>ервой сессии Собрания депутатов</w:t>
      </w:r>
      <w:r w:rsidR="009C19C9">
        <w:rPr>
          <w:rFonts w:ascii="Times New Roman" w:hAnsi="Times New Roman" w:cs="Times New Roman"/>
          <w:sz w:val="26"/>
          <w:szCs w:val="26"/>
        </w:rPr>
        <w:br/>
      </w:r>
      <w:r w:rsidRPr="009C19C9">
        <w:rPr>
          <w:rFonts w:ascii="Times New Roman" w:hAnsi="Times New Roman" w:cs="Times New Roman"/>
          <w:sz w:val="26"/>
          <w:szCs w:val="26"/>
        </w:rPr>
        <w:t xml:space="preserve">МО «Коношский муниципальный район» </w:t>
      </w:r>
      <w:r w:rsidR="009C19C9">
        <w:rPr>
          <w:rFonts w:ascii="Times New Roman" w:hAnsi="Times New Roman" w:cs="Times New Roman"/>
          <w:sz w:val="26"/>
          <w:szCs w:val="26"/>
        </w:rPr>
        <w:t>от 27 ноября 2024 года № 221</w:t>
      </w:r>
      <w:r w:rsidR="009C19C9">
        <w:rPr>
          <w:rFonts w:ascii="Times New Roman" w:hAnsi="Times New Roman" w:cs="Times New Roman"/>
          <w:sz w:val="26"/>
          <w:szCs w:val="26"/>
        </w:rPr>
        <w:br/>
      </w:r>
      <w:r w:rsidRPr="009C19C9">
        <w:rPr>
          <w:rFonts w:ascii="Times New Roman" w:hAnsi="Times New Roman" w:cs="Times New Roman"/>
          <w:sz w:val="26"/>
          <w:szCs w:val="26"/>
        </w:rPr>
        <w:t>«О внесении изменений и дополнен</w:t>
      </w:r>
      <w:r w:rsidR="009C19C9">
        <w:rPr>
          <w:rFonts w:ascii="Times New Roman" w:hAnsi="Times New Roman" w:cs="Times New Roman"/>
          <w:sz w:val="26"/>
          <w:szCs w:val="26"/>
        </w:rPr>
        <w:t>ий в решение Собрания депутатов</w:t>
      </w:r>
      <w:r w:rsidR="009C19C9">
        <w:rPr>
          <w:rFonts w:ascii="Times New Roman" w:hAnsi="Times New Roman" w:cs="Times New Roman"/>
          <w:sz w:val="26"/>
          <w:szCs w:val="26"/>
        </w:rPr>
        <w:br/>
      </w:r>
      <w:r w:rsidRPr="009C19C9">
        <w:rPr>
          <w:rFonts w:ascii="Times New Roman" w:hAnsi="Times New Roman" w:cs="Times New Roman"/>
          <w:sz w:val="26"/>
          <w:szCs w:val="26"/>
        </w:rPr>
        <w:t>МО «Коношский муниципальный район</w:t>
      </w:r>
      <w:r w:rsidR="009C19C9">
        <w:rPr>
          <w:rFonts w:ascii="Times New Roman" w:hAnsi="Times New Roman" w:cs="Times New Roman"/>
          <w:sz w:val="26"/>
          <w:szCs w:val="26"/>
        </w:rPr>
        <w:t>» от 27 декабря 2023 года № 135</w:t>
      </w:r>
      <w:r w:rsidR="009C19C9">
        <w:rPr>
          <w:rFonts w:ascii="Times New Roman" w:hAnsi="Times New Roman" w:cs="Times New Roman"/>
          <w:sz w:val="26"/>
          <w:szCs w:val="26"/>
        </w:rPr>
        <w:br/>
      </w:r>
      <w:r w:rsidRPr="009C19C9">
        <w:rPr>
          <w:rFonts w:ascii="Times New Roman" w:hAnsi="Times New Roman" w:cs="Times New Roman"/>
          <w:sz w:val="26"/>
          <w:szCs w:val="26"/>
        </w:rPr>
        <w:t xml:space="preserve">«О бюджете муниципального образования </w:t>
      </w:r>
      <w:r w:rsidR="009C19C9">
        <w:rPr>
          <w:rFonts w:ascii="Times New Roman" w:hAnsi="Times New Roman" w:cs="Times New Roman"/>
          <w:sz w:val="26"/>
          <w:szCs w:val="26"/>
        </w:rPr>
        <w:t>«Коношский муниципальный район»</w:t>
      </w:r>
      <w:r w:rsidR="009C19C9">
        <w:rPr>
          <w:rFonts w:ascii="Times New Roman" w:hAnsi="Times New Roman" w:cs="Times New Roman"/>
          <w:sz w:val="26"/>
          <w:szCs w:val="26"/>
        </w:rPr>
        <w:br/>
      </w:r>
      <w:r w:rsidRPr="009C19C9">
        <w:rPr>
          <w:rFonts w:ascii="Times New Roman" w:hAnsi="Times New Roman" w:cs="Times New Roman"/>
          <w:sz w:val="26"/>
          <w:szCs w:val="26"/>
        </w:rPr>
        <w:t>на 2024 год и на плановый период 2025 и 2026 годов»</w:t>
      </w:r>
      <w:r w:rsidR="009C19C9" w:rsidRPr="009C19C9">
        <w:rPr>
          <w:rFonts w:ascii="Times New Roman" w:hAnsi="Times New Roman" w:cs="Times New Roman"/>
          <w:bCs/>
          <w:kern w:val="36"/>
          <w:sz w:val="26"/>
          <w:szCs w:val="26"/>
        </w:rPr>
        <w:t xml:space="preserve">, </w:t>
      </w:r>
      <w:r w:rsidRPr="009C19C9">
        <w:rPr>
          <w:rFonts w:ascii="Times New Roman" w:hAnsi="Times New Roman" w:cs="Times New Roman"/>
          <w:bCs/>
          <w:kern w:val="36"/>
          <w:sz w:val="26"/>
          <w:szCs w:val="26"/>
        </w:rPr>
        <w:t>администрация муниципального образования</w:t>
      </w:r>
      <w:r w:rsidR="009C19C9" w:rsidRPr="009C19C9">
        <w:rPr>
          <w:rFonts w:ascii="Times New Roman" w:hAnsi="Times New Roman" w:cs="Times New Roman"/>
          <w:bCs/>
          <w:kern w:val="36"/>
          <w:sz w:val="26"/>
          <w:szCs w:val="26"/>
        </w:rPr>
        <w:t xml:space="preserve"> </w:t>
      </w:r>
      <w:r w:rsidR="00217301" w:rsidRPr="009C19C9">
        <w:rPr>
          <w:rFonts w:ascii="Times New Roman" w:hAnsi="Times New Roman" w:cs="Times New Roman"/>
          <w:b/>
          <w:sz w:val="26"/>
          <w:szCs w:val="26"/>
        </w:rPr>
        <w:t>п о с т а н о в л я е т:</w:t>
      </w:r>
    </w:p>
    <w:p w:rsidR="00217301" w:rsidRPr="009C19C9" w:rsidRDefault="00217301" w:rsidP="009C19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19C9">
        <w:rPr>
          <w:rFonts w:ascii="Times New Roman" w:hAnsi="Times New Roman" w:cs="Times New Roman"/>
          <w:sz w:val="26"/>
          <w:szCs w:val="26"/>
        </w:rPr>
        <w:t xml:space="preserve">1. Утвердить прилагаемые изменения, которые вносятся в муниципальную программу </w:t>
      </w:r>
      <w:r w:rsidRPr="009C19C9">
        <w:rPr>
          <w:rFonts w:ascii="Times New Roman" w:hAnsi="Times New Roman" w:cs="Times New Roman"/>
          <w:bCs/>
          <w:sz w:val="26"/>
          <w:szCs w:val="26"/>
        </w:rPr>
        <w:t>«</w:t>
      </w:r>
      <w:r w:rsidR="00D8676A" w:rsidRPr="009C19C9">
        <w:rPr>
          <w:rFonts w:ascii="Times New Roman" w:hAnsi="Times New Roman" w:cs="Times New Roman"/>
          <w:sz w:val="26"/>
          <w:szCs w:val="26"/>
        </w:rPr>
        <w:t>Территория молодёжи – территория развития Коношского муниципального района</w:t>
      </w:r>
      <w:r w:rsidRPr="009C19C9">
        <w:rPr>
          <w:rFonts w:ascii="Times New Roman" w:hAnsi="Times New Roman" w:cs="Times New Roman"/>
          <w:bCs/>
          <w:sz w:val="26"/>
          <w:szCs w:val="26"/>
        </w:rPr>
        <w:t>»</w:t>
      </w:r>
      <w:r w:rsidRPr="009C19C9">
        <w:rPr>
          <w:rFonts w:ascii="Times New Roman" w:hAnsi="Times New Roman" w:cs="Times New Roman"/>
          <w:sz w:val="26"/>
          <w:szCs w:val="26"/>
        </w:rPr>
        <w:t xml:space="preserve">, утвержденную постановлением администрации муниципального образования «Коношский муниципальный район» </w:t>
      </w:r>
      <w:r w:rsidR="001C2DAC" w:rsidRPr="009C19C9">
        <w:rPr>
          <w:rFonts w:ascii="Times New Roman" w:hAnsi="Times New Roman" w:cs="Times New Roman"/>
          <w:sz w:val="26"/>
          <w:szCs w:val="26"/>
        </w:rPr>
        <w:t xml:space="preserve">от </w:t>
      </w:r>
      <w:r w:rsidR="00B56B5C" w:rsidRPr="009C19C9">
        <w:rPr>
          <w:rFonts w:ascii="Times New Roman" w:hAnsi="Times New Roman" w:cs="Times New Roman"/>
          <w:sz w:val="26"/>
          <w:szCs w:val="26"/>
        </w:rPr>
        <w:t>2</w:t>
      </w:r>
      <w:r w:rsidR="00DE650B" w:rsidRPr="009C19C9">
        <w:rPr>
          <w:rFonts w:ascii="Times New Roman" w:hAnsi="Times New Roman" w:cs="Times New Roman"/>
          <w:sz w:val="26"/>
          <w:szCs w:val="26"/>
        </w:rPr>
        <w:t>3сентя</w:t>
      </w:r>
      <w:r w:rsidR="0050697B" w:rsidRPr="009C19C9">
        <w:rPr>
          <w:rFonts w:ascii="Times New Roman" w:hAnsi="Times New Roman" w:cs="Times New Roman"/>
          <w:sz w:val="26"/>
          <w:szCs w:val="26"/>
        </w:rPr>
        <w:t>бр</w:t>
      </w:r>
      <w:r w:rsidR="001C2DAC" w:rsidRPr="009C19C9">
        <w:rPr>
          <w:rFonts w:ascii="Times New Roman" w:hAnsi="Times New Roman" w:cs="Times New Roman"/>
          <w:sz w:val="26"/>
          <w:szCs w:val="26"/>
        </w:rPr>
        <w:t>я 202</w:t>
      </w:r>
      <w:r w:rsidR="00DE650B" w:rsidRPr="009C19C9">
        <w:rPr>
          <w:rFonts w:ascii="Times New Roman" w:hAnsi="Times New Roman" w:cs="Times New Roman"/>
          <w:sz w:val="26"/>
          <w:szCs w:val="26"/>
        </w:rPr>
        <w:t>1</w:t>
      </w:r>
      <w:r w:rsidR="001C2DAC" w:rsidRPr="009C19C9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DE650B" w:rsidRPr="009C19C9">
        <w:rPr>
          <w:rFonts w:ascii="Times New Roman" w:hAnsi="Times New Roman" w:cs="Times New Roman"/>
          <w:sz w:val="26"/>
          <w:szCs w:val="26"/>
        </w:rPr>
        <w:t>458</w:t>
      </w:r>
      <w:r w:rsidRPr="009C19C9">
        <w:rPr>
          <w:rFonts w:ascii="Times New Roman" w:hAnsi="Times New Roman" w:cs="Times New Roman"/>
          <w:sz w:val="26"/>
          <w:szCs w:val="26"/>
        </w:rPr>
        <w:t>.</w:t>
      </w:r>
    </w:p>
    <w:p w:rsidR="00217301" w:rsidRPr="009C19C9" w:rsidRDefault="00217301" w:rsidP="009C19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19C9">
        <w:rPr>
          <w:rFonts w:ascii="Times New Roman" w:hAnsi="Times New Roman" w:cs="Times New Roman"/>
          <w:sz w:val="26"/>
          <w:szCs w:val="26"/>
        </w:rPr>
        <w:t>2. Настоящее постановление подлежит размещению на официальном сайте муниципального образования «Коношский муниципальный район</w:t>
      </w:r>
      <w:r w:rsidR="009C19C9">
        <w:rPr>
          <w:rFonts w:ascii="Times New Roman" w:hAnsi="Times New Roman" w:cs="Times New Roman"/>
          <w:sz w:val="26"/>
          <w:szCs w:val="26"/>
        </w:rPr>
        <w:t>»</w:t>
      </w:r>
      <w:r w:rsidR="009C19C9">
        <w:rPr>
          <w:rFonts w:ascii="Times New Roman" w:hAnsi="Times New Roman" w:cs="Times New Roman"/>
          <w:sz w:val="26"/>
          <w:szCs w:val="26"/>
        </w:rPr>
        <w:br/>
      </w:r>
      <w:r w:rsidRPr="009C19C9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«Интернет».</w:t>
      </w:r>
    </w:p>
    <w:p w:rsidR="009C19C9" w:rsidRPr="009C19C9" w:rsidRDefault="009C19C9" w:rsidP="009C1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19C9">
        <w:rPr>
          <w:rFonts w:ascii="Times New Roman" w:eastAsia="Times New Roman" w:hAnsi="Times New Roman" w:cs="Times New Roman"/>
          <w:sz w:val="26"/>
          <w:szCs w:val="26"/>
          <w:lang w:eastAsia="ru-RU"/>
        </w:rPr>
        <w:t>3. Контроль за исполнением настоящего постановления возложить</w:t>
      </w:r>
      <w:r w:rsidRPr="009C19C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на исполняющего обязанности заведующего Отделом культуры администрации муниципального образования «Коношский муниципальный район» Седунову Е.Н.</w:t>
      </w:r>
    </w:p>
    <w:p w:rsidR="009C19C9" w:rsidRPr="009C19C9" w:rsidRDefault="009C19C9" w:rsidP="009C1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C19C9">
        <w:rPr>
          <w:rFonts w:ascii="Times New Roman" w:eastAsia="Times New Roman" w:hAnsi="Times New Roman" w:cs="Times New Roman"/>
          <w:sz w:val="26"/>
          <w:szCs w:val="26"/>
          <w:lang w:eastAsia="ru-RU"/>
        </w:rPr>
        <w:t>4. Настоящее постановление вступает в силу со дня его подписания.</w:t>
      </w:r>
    </w:p>
    <w:p w:rsidR="009C19C9" w:rsidRPr="009C19C9" w:rsidRDefault="009C19C9" w:rsidP="009C19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19C9" w:rsidRPr="009C19C9" w:rsidRDefault="009C19C9" w:rsidP="009C19C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C19C9" w:rsidRPr="009C19C9" w:rsidRDefault="009C19C9" w:rsidP="009C19C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C19C9" w:rsidRPr="009C19C9" w:rsidRDefault="009C19C9" w:rsidP="009C19C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C19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Исполняющий обязанности</w:t>
      </w:r>
    </w:p>
    <w:p w:rsidR="009C19C9" w:rsidRPr="009C19C9" w:rsidRDefault="009C19C9" w:rsidP="009C19C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C19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Главы администрации</w:t>
      </w:r>
    </w:p>
    <w:p w:rsidR="009C19C9" w:rsidRPr="009C19C9" w:rsidRDefault="009C19C9" w:rsidP="009C19C9">
      <w:pPr>
        <w:tabs>
          <w:tab w:val="left" w:pos="7797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C19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 образования                                                           Г.В. Степаненко</w:t>
      </w:r>
    </w:p>
    <w:p w:rsidR="00E35B4E" w:rsidRPr="009C19C9" w:rsidRDefault="00A23001" w:rsidP="00A2300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9C19C9">
        <w:rPr>
          <w:rFonts w:ascii="Times New Roman" w:hAnsi="Times New Roman" w:cs="Times New Roman"/>
          <w:sz w:val="26"/>
          <w:szCs w:val="26"/>
        </w:rPr>
        <w:lastRenderedPageBreak/>
        <w:t>УТВЕРЖДЕНЫ</w:t>
      </w:r>
    </w:p>
    <w:p w:rsidR="00E35B4E" w:rsidRPr="009C19C9" w:rsidRDefault="00E35B4E" w:rsidP="00A2300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9C19C9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E35B4E" w:rsidRPr="009C19C9" w:rsidRDefault="00E35B4E" w:rsidP="00A2300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9C19C9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E35B4E" w:rsidRPr="009C19C9" w:rsidRDefault="00E35B4E" w:rsidP="00A2300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9C19C9">
        <w:rPr>
          <w:rFonts w:ascii="Times New Roman" w:hAnsi="Times New Roman" w:cs="Times New Roman"/>
          <w:sz w:val="26"/>
          <w:szCs w:val="26"/>
        </w:rPr>
        <w:t>«Коношский муниципальный район»</w:t>
      </w:r>
    </w:p>
    <w:p w:rsidR="00E35B4E" w:rsidRPr="009C19C9" w:rsidRDefault="00A23001" w:rsidP="00A2300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6</w:t>
      </w:r>
      <w:r w:rsidR="00E35B4E" w:rsidRPr="009C19C9">
        <w:rPr>
          <w:rFonts w:ascii="Times New Roman" w:hAnsi="Times New Roman" w:cs="Times New Roman"/>
          <w:sz w:val="26"/>
          <w:szCs w:val="26"/>
        </w:rPr>
        <w:t xml:space="preserve"> </w:t>
      </w:r>
      <w:r w:rsidR="000C5EE9" w:rsidRPr="009C19C9">
        <w:rPr>
          <w:rFonts w:ascii="Times New Roman" w:hAnsi="Times New Roman" w:cs="Times New Roman"/>
          <w:sz w:val="26"/>
          <w:szCs w:val="26"/>
        </w:rPr>
        <w:t>дека</w:t>
      </w:r>
      <w:r w:rsidR="00393DCB" w:rsidRPr="009C19C9">
        <w:rPr>
          <w:rFonts w:ascii="Times New Roman" w:hAnsi="Times New Roman" w:cs="Times New Roman"/>
          <w:sz w:val="26"/>
          <w:szCs w:val="26"/>
        </w:rPr>
        <w:t>бря</w:t>
      </w:r>
      <w:r w:rsidR="00E35B4E" w:rsidRPr="009C19C9">
        <w:rPr>
          <w:rFonts w:ascii="Times New Roman" w:hAnsi="Times New Roman" w:cs="Times New Roman"/>
          <w:sz w:val="26"/>
          <w:szCs w:val="26"/>
        </w:rPr>
        <w:t xml:space="preserve"> 202</w:t>
      </w:r>
      <w:r w:rsidR="00AD609F" w:rsidRPr="009C19C9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г.</w:t>
      </w:r>
      <w:r w:rsidR="00E35B4E" w:rsidRPr="009C19C9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810</w:t>
      </w:r>
    </w:p>
    <w:p w:rsidR="00E35B4E" w:rsidRDefault="00E35B4E" w:rsidP="00A2300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001" w:rsidRDefault="00A23001" w:rsidP="00A2300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001" w:rsidRDefault="00A23001" w:rsidP="00A2300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35B4E" w:rsidRPr="00A23001" w:rsidRDefault="00E35B4E" w:rsidP="00A2300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23001">
        <w:rPr>
          <w:rFonts w:ascii="Times New Roman" w:hAnsi="Times New Roman" w:cs="Times New Roman"/>
          <w:b/>
          <w:sz w:val="26"/>
          <w:szCs w:val="26"/>
        </w:rPr>
        <w:t>И</w:t>
      </w:r>
      <w:r w:rsidR="00A23001" w:rsidRPr="00A2300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23001">
        <w:rPr>
          <w:rFonts w:ascii="Times New Roman" w:hAnsi="Times New Roman" w:cs="Times New Roman"/>
          <w:b/>
          <w:sz w:val="26"/>
          <w:szCs w:val="26"/>
        </w:rPr>
        <w:t>З</w:t>
      </w:r>
      <w:r w:rsidR="00A23001" w:rsidRPr="00A2300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23001">
        <w:rPr>
          <w:rFonts w:ascii="Times New Roman" w:hAnsi="Times New Roman" w:cs="Times New Roman"/>
          <w:b/>
          <w:sz w:val="26"/>
          <w:szCs w:val="26"/>
        </w:rPr>
        <w:t>М</w:t>
      </w:r>
      <w:r w:rsidR="00A23001" w:rsidRPr="00A2300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23001">
        <w:rPr>
          <w:rFonts w:ascii="Times New Roman" w:hAnsi="Times New Roman" w:cs="Times New Roman"/>
          <w:b/>
          <w:sz w:val="26"/>
          <w:szCs w:val="26"/>
        </w:rPr>
        <w:t>Е</w:t>
      </w:r>
      <w:r w:rsidR="00A23001" w:rsidRPr="00A2300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23001">
        <w:rPr>
          <w:rFonts w:ascii="Times New Roman" w:hAnsi="Times New Roman" w:cs="Times New Roman"/>
          <w:b/>
          <w:sz w:val="26"/>
          <w:szCs w:val="26"/>
        </w:rPr>
        <w:t>Н</w:t>
      </w:r>
      <w:r w:rsidR="00A23001" w:rsidRPr="00A2300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23001">
        <w:rPr>
          <w:rFonts w:ascii="Times New Roman" w:hAnsi="Times New Roman" w:cs="Times New Roman"/>
          <w:b/>
          <w:sz w:val="26"/>
          <w:szCs w:val="26"/>
        </w:rPr>
        <w:t>Е</w:t>
      </w:r>
      <w:r w:rsidR="00A23001" w:rsidRPr="00A2300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23001">
        <w:rPr>
          <w:rFonts w:ascii="Times New Roman" w:hAnsi="Times New Roman" w:cs="Times New Roman"/>
          <w:b/>
          <w:sz w:val="26"/>
          <w:szCs w:val="26"/>
        </w:rPr>
        <w:t>Н</w:t>
      </w:r>
      <w:r w:rsidR="00A23001" w:rsidRPr="00A2300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23001">
        <w:rPr>
          <w:rFonts w:ascii="Times New Roman" w:hAnsi="Times New Roman" w:cs="Times New Roman"/>
          <w:b/>
          <w:sz w:val="26"/>
          <w:szCs w:val="26"/>
        </w:rPr>
        <w:t>И</w:t>
      </w:r>
      <w:r w:rsidR="00A23001" w:rsidRPr="00A2300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23001">
        <w:rPr>
          <w:rFonts w:ascii="Times New Roman" w:hAnsi="Times New Roman" w:cs="Times New Roman"/>
          <w:b/>
          <w:sz w:val="26"/>
          <w:szCs w:val="26"/>
        </w:rPr>
        <w:t>Я,</w:t>
      </w:r>
    </w:p>
    <w:p w:rsidR="00E35B4E" w:rsidRPr="00A23001" w:rsidRDefault="00E35B4E" w:rsidP="00A23001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23001">
        <w:rPr>
          <w:rFonts w:ascii="Times New Roman" w:hAnsi="Times New Roman" w:cs="Times New Roman"/>
          <w:b/>
          <w:sz w:val="26"/>
          <w:szCs w:val="26"/>
        </w:rPr>
        <w:t>которые вносятся в муниципальную программу</w:t>
      </w:r>
    </w:p>
    <w:p w:rsidR="00A23001" w:rsidRPr="00A23001" w:rsidRDefault="00E35B4E" w:rsidP="00A23001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23001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Pr="00A23001">
        <w:rPr>
          <w:rFonts w:ascii="Times New Roman" w:hAnsi="Times New Roman" w:cs="Times New Roman"/>
          <w:b/>
          <w:sz w:val="26"/>
          <w:szCs w:val="26"/>
        </w:rPr>
        <w:t xml:space="preserve">Территория молодёжи – территория </w:t>
      </w:r>
      <w:r w:rsidR="00A23001" w:rsidRPr="00A23001">
        <w:rPr>
          <w:rFonts w:ascii="Times New Roman" w:hAnsi="Times New Roman" w:cs="Times New Roman"/>
          <w:b/>
          <w:sz w:val="26"/>
          <w:szCs w:val="26"/>
        </w:rPr>
        <w:t>развития</w:t>
      </w:r>
    </w:p>
    <w:p w:rsidR="00E35B4E" w:rsidRPr="00A23001" w:rsidRDefault="00E35B4E" w:rsidP="00A23001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23001">
        <w:rPr>
          <w:rFonts w:ascii="Times New Roman" w:hAnsi="Times New Roman" w:cs="Times New Roman"/>
          <w:b/>
          <w:sz w:val="26"/>
          <w:szCs w:val="26"/>
        </w:rPr>
        <w:t>Коношского муниципального района</w:t>
      </w:r>
      <w:r w:rsidRPr="00A23001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E35B4E" w:rsidRPr="009C19C9" w:rsidRDefault="00E35B4E" w:rsidP="00A23001">
      <w:pPr>
        <w:pStyle w:val="ConsNormal"/>
        <w:ind w:right="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A23001" w:rsidRDefault="00A23001" w:rsidP="00A23001">
      <w:pPr>
        <w:pStyle w:val="ConsNormal"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E35B4E" w:rsidRPr="009C19C9">
        <w:rPr>
          <w:rFonts w:ascii="Times New Roman" w:hAnsi="Times New Roman" w:cs="Times New Roman"/>
          <w:sz w:val="26"/>
          <w:szCs w:val="26"/>
        </w:rPr>
        <w:t>В паспорте муниципальной программы:</w:t>
      </w:r>
    </w:p>
    <w:p w:rsidR="00A23001" w:rsidRDefault="00A23001" w:rsidP="00A23001">
      <w:pPr>
        <w:pStyle w:val="ConsNormal"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</w:t>
      </w:r>
      <w:r w:rsidR="00482948" w:rsidRPr="009C19C9">
        <w:rPr>
          <w:rFonts w:ascii="Times New Roman" w:hAnsi="Times New Roman" w:cs="Times New Roman"/>
          <w:sz w:val="26"/>
          <w:szCs w:val="26"/>
        </w:rPr>
        <w:t xml:space="preserve"> графе «Перечень основных мероприятий программы (подпрограмм)» добавить пункт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482948" w:rsidRPr="009C19C9" w:rsidRDefault="00A23001" w:rsidP="00A23001">
      <w:pPr>
        <w:pStyle w:val="ConsNormal"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482948" w:rsidRPr="009C19C9">
        <w:rPr>
          <w:rFonts w:ascii="Times New Roman" w:hAnsi="Times New Roman" w:cs="Times New Roman"/>
          <w:sz w:val="26"/>
          <w:szCs w:val="26"/>
        </w:rPr>
        <w:t>3. Реализация</w:t>
      </w:r>
      <w:r>
        <w:rPr>
          <w:rFonts w:ascii="Times New Roman" w:hAnsi="Times New Roman" w:cs="Times New Roman"/>
          <w:sz w:val="26"/>
          <w:szCs w:val="26"/>
        </w:rPr>
        <w:t xml:space="preserve"> федеральной целевой программы «</w:t>
      </w:r>
      <w:r w:rsidR="00482948" w:rsidRPr="009C19C9">
        <w:rPr>
          <w:rFonts w:ascii="Times New Roman" w:hAnsi="Times New Roman" w:cs="Times New Roman"/>
          <w:sz w:val="26"/>
          <w:szCs w:val="26"/>
        </w:rPr>
        <w:t>Увековечение памяти погибших при защите Отечества на</w:t>
      </w:r>
      <w:r>
        <w:rPr>
          <w:rFonts w:ascii="Times New Roman" w:hAnsi="Times New Roman" w:cs="Times New Roman"/>
          <w:sz w:val="26"/>
          <w:szCs w:val="26"/>
        </w:rPr>
        <w:t xml:space="preserve"> 2019 – 2024 годы» (сверх соглашения</w:t>
      </w:r>
      <w:r>
        <w:rPr>
          <w:rFonts w:ascii="Times New Roman" w:hAnsi="Times New Roman" w:cs="Times New Roman"/>
          <w:sz w:val="26"/>
          <w:szCs w:val="26"/>
        </w:rPr>
        <w:br/>
      </w:r>
      <w:r w:rsidR="00482948" w:rsidRPr="009C19C9">
        <w:rPr>
          <w:rFonts w:ascii="Times New Roman" w:hAnsi="Times New Roman" w:cs="Times New Roman"/>
          <w:sz w:val="26"/>
          <w:szCs w:val="26"/>
        </w:rPr>
        <w:t>с федеральным органом государственной власти)</w:t>
      </w:r>
      <w:r>
        <w:rPr>
          <w:rFonts w:ascii="Times New Roman" w:hAnsi="Times New Roman" w:cs="Times New Roman"/>
          <w:sz w:val="26"/>
          <w:szCs w:val="26"/>
        </w:rPr>
        <w:t>»</w:t>
      </w:r>
      <w:r w:rsidR="00482948" w:rsidRPr="009C19C9">
        <w:rPr>
          <w:rFonts w:ascii="Times New Roman" w:hAnsi="Times New Roman" w:cs="Times New Roman"/>
          <w:sz w:val="26"/>
          <w:szCs w:val="26"/>
        </w:rPr>
        <w:t>;</w:t>
      </w:r>
    </w:p>
    <w:p w:rsidR="00882888" w:rsidRPr="009C19C9" w:rsidRDefault="00A23001" w:rsidP="00A23001">
      <w:pPr>
        <w:pStyle w:val="ConsNormal"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="00882888" w:rsidRPr="009C19C9">
        <w:rPr>
          <w:rFonts w:ascii="Times New Roman" w:hAnsi="Times New Roman" w:cs="Times New Roman"/>
          <w:sz w:val="26"/>
          <w:szCs w:val="26"/>
        </w:rPr>
        <w:t xml:space="preserve">графу «Объемы и источники финансирования программы» </w:t>
      </w:r>
      <w:r>
        <w:rPr>
          <w:rFonts w:ascii="Times New Roman" w:hAnsi="Times New Roman" w:cs="Times New Roman"/>
          <w:color w:val="000000"/>
          <w:sz w:val="26"/>
          <w:szCs w:val="26"/>
        </w:rPr>
        <w:t>изложить</w:t>
      </w:r>
      <w:r>
        <w:rPr>
          <w:rFonts w:ascii="Times New Roman" w:hAnsi="Times New Roman" w:cs="Times New Roman"/>
          <w:color w:val="000000"/>
          <w:sz w:val="26"/>
          <w:szCs w:val="26"/>
        </w:rPr>
        <w:br/>
      </w:r>
      <w:r w:rsidR="00882888" w:rsidRPr="009C19C9">
        <w:rPr>
          <w:rFonts w:ascii="Times New Roman" w:hAnsi="Times New Roman" w:cs="Times New Roman"/>
          <w:color w:val="000000"/>
          <w:sz w:val="26"/>
          <w:szCs w:val="26"/>
        </w:rPr>
        <w:t>в новой редакции</w:t>
      </w:r>
      <w:r w:rsidR="00882888" w:rsidRPr="009C19C9">
        <w:rPr>
          <w:rFonts w:ascii="Times New Roman" w:hAnsi="Times New Roman" w:cs="Times New Roman"/>
          <w:sz w:val="26"/>
          <w:szCs w:val="26"/>
        </w:rPr>
        <w:t>:</w:t>
      </w:r>
    </w:p>
    <w:p w:rsidR="00E35B4E" w:rsidRPr="009C19C9" w:rsidRDefault="00E35B4E" w:rsidP="00A23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19C9">
        <w:rPr>
          <w:rFonts w:ascii="Times New Roman" w:hAnsi="Times New Roman" w:cs="Times New Roman"/>
          <w:sz w:val="26"/>
          <w:szCs w:val="26"/>
        </w:rPr>
        <w:t>«Общий объем финансирования муниципальной программы составляет</w:t>
      </w:r>
      <w:r w:rsidR="00A23001">
        <w:rPr>
          <w:rFonts w:ascii="Times New Roman" w:hAnsi="Times New Roman" w:cs="Times New Roman"/>
          <w:sz w:val="26"/>
          <w:szCs w:val="26"/>
        </w:rPr>
        <w:br/>
      </w:r>
      <w:r w:rsidR="00CA1542" w:rsidRPr="009C19C9">
        <w:rPr>
          <w:rFonts w:ascii="Times New Roman" w:hAnsi="Times New Roman" w:cs="Times New Roman"/>
          <w:sz w:val="26"/>
          <w:szCs w:val="26"/>
        </w:rPr>
        <w:t xml:space="preserve">1 </w:t>
      </w:r>
      <w:r w:rsidR="0068392E" w:rsidRPr="009C19C9">
        <w:rPr>
          <w:rFonts w:ascii="Times New Roman" w:hAnsi="Times New Roman" w:cs="Times New Roman"/>
          <w:sz w:val="26"/>
          <w:szCs w:val="26"/>
        </w:rPr>
        <w:t>266420</w:t>
      </w:r>
      <w:r w:rsidR="00CA1542" w:rsidRPr="009C19C9">
        <w:rPr>
          <w:rFonts w:ascii="Times New Roman" w:hAnsi="Times New Roman" w:cs="Times New Roman"/>
          <w:sz w:val="26"/>
          <w:szCs w:val="26"/>
        </w:rPr>
        <w:t>,</w:t>
      </w:r>
      <w:r w:rsidR="0068392E" w:rsidRPr="009C19C9">
        <w:rPr>
          <w:rFonts w:ascii="Times New Roman" w:hAnsi="Times New Roman" w:cs="Times New Roman"/>
          <w:sz w:val="26"/>
          <w:szCs w:val="26"/>
        </w:rPr>
        <w:t>52</w:t>
      </w:r>
      <w:r w:rsidRPr="009C19C9">
        <w:rPr>
          <w:rFonts w:ascii="Times New Roman" w:hAnsi="Times New Roman" w:cs="Times New Roman"/>
          <w:sz w:val="26"/>
          <w:szCs w:val="26"/>
        </w:rPr>
        <w:t xml:space="preserve"> рублей,</w:t>
      </w:r>
      <w:r w:rsidR="00A23001">
        <w:rPr>
          <w:rFonts w:ascii="Times New Roman" w:hAnsi="Times New Roman" w:cs="Times New Roman"/>
          <w:sz w:val="26"/>
          <w:szCs w:val="26"/>
        </w:rPr>
        <w:t xml:space="preserve"> </w:t>
      </w:r>
      <w:r w:rsidRPr="009C19C9">
        <w:rPr>
          <w:rFonts w:ascii="Times New Roman" w:hAnsi="Times New Roman" w:cs="Times New Roman"/>
          <w:sz w:val="26"/>
          <w:szCs w:val="26"/>
        </w:rPr>
        <w:t>в том числе за счет средств:</w:t>
      </w:r>
    </w:p>
    <w:p w:rsidR="00E35B4E" w:rsidRPr="009C19C9" w:rsidRDefault="00E35B4E" w:rsidP="00A23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19C9">
        <w:rPr>
          <w:rFonts w:ascii="Times New Roman" w:hAnsi="Times New Roman" w:cs="Times New Roman"/>
          <w:sz w:val="26"/>
          <w:szCs w:val="26"/>
        </w:rPr>
        <w:t xml:space="preserve">районного бюджета – </w:t>
      </w:r>
      <w:r w:rsidR="00CA1542" w:rsidRPr="009C19C9">
        <w:rPr>
          <w:rFonts w:ascii="Times New Roman" w:hAnsi="Times New Roman" w:cs="Times New Roman"/>
          <w:sz w:val="26"/>
          <w:szCs w:val="26"/>
        </w:rPr>
        <w:t xml:space="preserve">1 </w:t>
      </w:r>
      <w:r w:rsidR="0068392E" w:rsidRPr="009C19C9">
        <w:rPr>
          <w:rFonts w:ascii="Times New Roman" w:hAnsi="Times New Roman" w:cs="Times New Roman"/>
          <w:sz w:val="26"/>
          <w:szCs w:val="26"/>
        </w:rPr>
        <w:t>041310</w:t>
      </w:r>
      <w:r w:rsidR="00CA1542" w:rsidRPr="009C19C9">
        <w:rPr>
          <w:rFonts w:ascii="Times New Roman" w:hAnsi="Times New Roman" w:cs="Times New Roman"/>
          <w:sz w:val="26"/>
          <w:szCs w:val="26"/>
        </w:rPr>
        <w:t>,</w:t>
      </w:r>
      <w:r w:rsidR="0068392E" w:rsidRPr="009C19C9">
        <w:rPr>
          <w:rFonts w:ascii="Times New Roman" w:hAnsi="Times New Roman" w:cs="Times New Roman"/>
          <w:sz w:val="26"/>
          <w:szCs w:val="26"/>
        </w:rPr>
        <w:t>52</w:t>
      </w:r>
      <w:r w:rsidRPr="009C19C9">
        <w:rPr>
          <w:rFonts w:ascii="Times New Roman" w:hAnsi="Times New Roman" w:cs="Times New Roman"/>
          <w:sz w:val="26"/>
          <w:szCs w:val="26"/>
        </w:rPr>
        <w:t>рублей;</w:t>
      </w:r>
    </w:p>
    <w:p w:rsidR="00E35B4E" w:rsidRPr="009C19C9" w:rsidRDefault="00E35B4E" w:rsidP="00A23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19C9">
        <w:rPr>
          <w:rFonts w:ascii="Times New Roman" w:hAnsi="Times New Roman" w:cs="Times New Roman"/>
          <w:sz w:val="26"/>
          <w:szCs w:val="26"/>
        </w:rPr>
        <w:t xml:space="preserve">областного бюджета – </w:t>
      </w:r>
      <w:r w:rsidR="0068392E" w:rsidRPr="009C19C9">
        <w:rPr>
          <w:rFonts w:ascii="Times New Roman" w:hAnsi="Times New Roman" w:cs="Times New Roman"/>
          <w:sz w:val="26"/>
          <w:szCs w:val="26"/>
        </w:rPr>
        <w:t>142 893</w:t>
      </w:r>
      <w:r w:rsidR="006F3D6D" w:rsidRPr="009C19C9">
        <w:rPr>
          <w:rFonts w:ascii="Times New Roman" w:hAnsi="Times New Roman" w:cs="Times New Roman"/>
          <w:sz w:val="26"/>
          <w:szCs w:val="26"/>
        </w:rPr>
        <w:t>,</w:t>
      </w:r>
      <w:r w:rsidR="0068392E" w:rsidRPr="009C19C9">
        <w:rPr>
          <w:rFonts w:ascii="Times New Roman" w:hAnsi="Times New Roman" w:cs="Times New Roman"/>
          <w:sz w:val="26"/>
          <w:szCs w:val="26"/>
        </w:rPr>
        <w:t>88</w:t>
      </w:r>
      <w:r w:rsidRPr="009C19C9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A23001" w:rsidRDefault="00E35B4E" w:rsidP="00A23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19C9">
        <w:rPr>
          <w:rFonts w:ascii="Times New Roman" w:hAnsi="Times New Roman" w:cs="Times New Roman"/>
          <w:sz w:val="26"/>
          <w:szCs w:val="26"/>
        </w:rPr>
        <w:t xml:space="preserve">федерального бюджета – </w:t>
      </w:r>
      <w:r w:rsidR="0029040B" w:rsidRPr="009C19C9">
        <w:rPr>
          <w:rFonts w:ascii="Times New Roman" w:hAnsi="Times New Roman" w:cs="Times New Roman"/>
          <w:sz w:val="26"/>
          <w:szCs w:val="26"/>
        </w:rPr>
        <w:t>82216</w:t>
      </w:r>
      <w:r w:rsidRPr="009C19C9">
        <w:rPr>
          <w:rFonts w:ascii="Times New Roman" w:hAnsi="Times New Roman" w:cs="Times New Roman"/>
          <w:sz w:val="26"/>
          <w:szCs w:val="26"/>
        </w:rPr>
        <w:t>,</w:t>
      </w:r>
      <w:r w:rsidR="0029040B" w:rsidRPr="009C19C9">
        <w:rPr>
          <w:rFonts w:ascii="Times New Roman" w:hAnsi="Times New Roman" w:cs="Times New Roman"/>
          <w:sz w:val="26"/>
          <w:szCs w:val="26"/>
        </w:rPr>
        <w:t>12</w:t>
      </w:r>
      <w:r w:rsidRPr="009C19C9">
        <w:rPr>
          <w:rFonts w:ascii="Times New Roman" w:hAnsi="Times New Roman" w:cs="Times New Roman"/>
          <w:sz w:val="26"/>
          <w:szCs w:val="26"/>
        </w:rPr>
        <w:t xml:space="preserve"> рублей».</w:t>
      </w:r>
    </w:p>
    <w:p w:rsidR="00E35B4E" w:rsidRPr="00A23001" w:rsidRDefault="00A23001" w:rsidP="00A23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E674E2" w:rsidRPr="009C19C9"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 w:rsidR="00E35B4E" w:rsidRPr="009C19C9">
        <w:rPr>
          <w:rFonts w:ascii="Times New Roman" w:hAnsi="Times New Roman" w:cs="Times New Roman"/>
          <w:color w:val="000000"/>
          <w:sz w:val="26"/>
          <w:szCs w:val="26"/>
        </w:rPr>
        <w:t>разделе 4. «</w:t>
      </w:r>
      <w:r w:rsidR="00E35B4E" w:rsidRPr="009C19C9">
        <w:rPr>
          <w:rFonts w:ascii="Times New Roman" w:hAnsi="Times New Roman" w:cs="Times New Roman"/>
          <w:bCs/>
          <w:sz w:val="26"/>
          <w:szCs w:val="26"/>
        </w:rPr>
        <w:t xml:space="preserve">Ресурсное обеспечение реализации Программы» абзац второй </w:t>
      </w:r>
      <w:r w:rsidR="00E35B4E" w:rsidRPr="009C19C9">
        <w:rPr>
          <w:rFonts w:ascii="Times New Roman" w:hAnsi="Times New Roman" w:cs="Times New Roman"/>
          <w:color w:val="000000"/>
          <w:sz w:val="26"/>
          <w:szCs w:val="26"/>
        </w:rPr>
        <w:t>изложить в новой редакции:</w:t>
      </w:r>
    </w:p>
    <w:p w:rsidR="00E35B4E" w:rsidRPr="009C19C9" w:rsidRDefault="00E35B4E" w:rsidP="00A23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19C9">
        <w:rPr>
          <w:rFonts w:ascii="Times New Roman" w:hAnsi="Times New Roman" w:cs="Times New Roman"/>
          <w:sz w:val="26"/>
          <w:szCs w:val="26"/>
        </w:rPr>
        <w:t xml:space="preserve">«Общий объем финансирования муниципальной программы составляет </w:t>
      </w:r>
      <w:r w:rsidR="005045DE" w:rsidRPr="009C19C9">
        <w:rPr>
          <w:rFonts w:ascii="Times New Roman" w:hAnsi="Times New Roman" w:cs="Times New Roman"/>
          <w:sz w:val="26"/>
          <w:szCs w:val="26"/>
        </w:rPr>
        <w:br/>
      </w:r>
      <w:r w:rsidR="0068392E" w:rsidRPr="009C19C9">
        <w:rPr>
          <w:rFonts w:ascii="Times New Roman" w:hAnsi="Times New Roman" w:cs="Times New Roman"/>
          <w:sz w:val="26"/>
          <w:szCs w:val="26"/>
        </w:rPr>
        <w:t>1 266420,52 рублей</w:t>
      </w:r>
      <w:r w:rsidRPr="009C19C9">
        <w:rPr>
          <w:rFonts w:ascii="Times New Roman" w:hAnsi="Times New Roman" w:cs="Times New Roman"/>
          <w:sz w:val="26"/>
          <w:szCs w:val="26"/>
        </w:rPr>
        <w:t>, в том числе за счет средств:</w:t>
      </w:r>
    </w:p>
    <w:p w:rsidR="0068392E" w:rsidRPr="009C19C9" w:rsidRDefault="0068392E" w:rsidP="00A23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19C9">
        <w:rPr>
          <w:rFonts w:ascii="Times New Roman" w:hAnsi="Times New Roman" w:cs="Times New Roman"/>
          <w:sz w:val="26"/>
          <w:szCs w:val="26"/>
        </w:rPr>
        <w:t>районного бюджета – 1 041310,52 рублей;</w:t>
      </w:r>
    </w:p>
    <w:p w:rsidR="0068392E" w:rsidRPr="009C19C9" w:rsidRDefault="0068392E" w:rsidP="00A23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19C9">
        <w:rPr>
          <w:rFonts w:ascii="Times New Roman" w:hAnsi="Times New Roman" w:cs="Times New Roman"/>
          <w:sz w:val="26"/>
          <w:szCs w:val="26"/>
        </w:rPr>
        <w:t>областного бюджета – 142 893,88 рублей;</w:t>
      </w:r>
    </w:p>
    <w:p w:rsidR="00A23001" w:rsidRDefault="0068392E" w:rsidP="00A23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19C9">
        <w:rPr>
          <w:rFonts w:ascii="Times New Roman" w:hAnsi="Times New Roman" w:cs="Times New Roman"/>
          <w:sz w:val="26"/>
          <w:szCs w:val="26"/>
        </w:rPr>
        <w:t>федерального бюджета – 82 216,12 рублей».</w:t>
      </w:r>
    </w:p>
    <w:p w:rsidR="00A23001" w:rsidRDefault="00A23001" w:rsidP="00A23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E35B4E" w:rsidRPr="009C19C9">
        <w:rPr>
          <w:rFonts w:ascii="Times New Roman" w:hAnsi="Times New Roman" w:cs="Times New Roman"/>
          <w:color w:val="000000"/>
          <w:sz w:val="26"/>
          <w:szCs w:val="26"/>
        </w:rPr>
        <w:t xml:space="preserve">Приложение № 3 «Ресурсное обеспечение реализации </w:t>
      </w:r>
      <w:r w:rsidR="00E35B4E" w:rsidRPr="009C19C9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="00E35B4E" w:rsidRPr="009C19C9">
        <w:rPr>
          <w:rFonts w:ascii="Times New Roman" w:hAnsi="Times New Roman" w:cs="Times New Roman"/>
          <w:bCs/>
          <w:sz w:val="26"/>
          <w:szCs w:val="26"/>
        </w:rPr>
        <w:t>«</w:t>
      </w:r>
      <w:r w:rsidR="00E35B4E" w:rsidRPr="009C19C9">
        <w:rPr>
          <w:rFonts w:ascii="Times New Roman" w:hAnsi="Times New Roman" w:cs="Times New Roman"/>
          <w:sz w:val="26"/>
          <w:szCs w:val="26"/>
        </w:rPr>
        <w:t>Территория молодёжи – территория развития Коношского муниципального района</w:t>
      </w:r>
      <w:r w:rsidR="00E35B4E" w:rsidRPr="009C19C9">
        <w:rPr>
          <w:rFonts w:ascii="Times New Roman" w:hAnsi="Times New Roman" w:cs="Times New Roman"/>
          <w:bCs/>
          <w:sz w:val="26"/>
          <w:szCs w:val="26"/>
        </w:rPr>
        <w:t>»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E35B4E" w:rsidRPr="009C19C9">
        <w:rPr>
          <w:rFonts w:ascii="Times New Roman" w:hAnsi="Times New Roman" w:cs="Times New Roman"/>
          <w:sz w:val="26"/>
          <w:szCs w:val="26"/>
        </w:rPr>
        <w:t xml:space="preserve">изложить в редакции согласно приложению № 1 </w:t>
      </w:r>
      <w:r w:rsidR="002971F3" w:rsidRPr="009C19C9">
        <w:rPr>
          <w:rFonts w:ascii="Times New Roman" w:hAnsi="Times New Roman" w:cs="Times New Roman"/>
          <w:sz w:val="26"/>
          <w:szCs w:val="26"/>
        </w:rPr>
        <w:br/>
      </w:r>
      <w:r w:rsidR="00E35B4E" w:rsidRPr="009C19C9">
        <w:rPr>
          <w:rFonts w:ascii="Times New Roman" w:hAnsi="Times New Roman" w:cs="Times New Roman"/>
          <w:sz w:val="26"/>
          <w:szCs w:val="26"/>
        </w:rPr>
        <w:t>к настоящему постановлению.</w:t>
      </w:r>
    </w:p>
    <w:p w:rsidR="00E35B4E" w:rsidRPr="00A23001" w:rsidRDefault="00A23001" w:rsidP="00A23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="00E35B4E" w:rsidRPr="009C19C9">
        <w:rPr>
          <w:rFonts w:ascii="Times New Roman" w:hAnsi="Times New Roman" w:cs="Times New Roman"/>
          <w:color w:val="000000"/>
          <w:sz w:val="26"/>
          <w:szCs w:val="26"/>
        </w:rPr>
        <w:t xml:space="preserve">Приложение № 4 «Перечень мероприятий </w:t>
      </w:r>
      <w:r w:rsidR="00E35B4E" w:rsidRPr="009C19C9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="00E35B4E" w:rsidRPr="009C19C9">
        <w:rPr>
          <w:rFonts w:ascii="Times New Roman" w:hAnsi="Times New Roman" w:cs="Times New Roman"/>
          <w:bCs/>
          <w:sz w:val="26"/>
          <w:szCs w:val="26"/>
        </w:rPr>
        <w:t>«</w:t>
      </w:r>
      <w:r w:rsidR="00E35B4E" w:rsidRPr="009C19C9">
        <w:rPr>
          <w:rFonts w:ascii="Times New Roman" w:hAnsi="Times New Roman" w:cs="Times New Roman"/>
          <w:sz w:val="26"/>
          <w:szCs w:val="26"/>
        </w:rPr>
        <w:t>Территория молодёжи – территория развития Коношского муниципального района</w:t>
      </w:r>
      <w:r w:rsidR="00E35B4E" w:rsidRPr="009C19C9">
        <w:rPr>
          <w:rFonts w:ascii="Times New Roman" w:hAnsi="Times New Roman" w:cs="Times New Roman"/>
          <w:bCs/>
          <w:sz w:val="26"/>
          <w:szCs w:val="26"/>
        </w:rPr>
        <w:t>»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E35B4E" w:rsidRPr="009C19C9">
        <w:rPr>
          <w:rFonts w:ascii="Times New Roman" w:hAnsi="Times New Roman" w:cs="Times New Roman"/>
          <w:sz w:val="26"/>
          <w:szCs w:val="26"/>
        </w:rPr>
        <w:t>изложить в редакции согласно приложению № 2 к настоящему постановлению.</w:t>
      </w:r>
    </w:p>
    <w:p w:rsidR="00A23001" w:rsidRDefault="00A23001" w:rsidP="00A2300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001" w:rsidRDefault="00A23001" w:rsidP="00A2300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001" w:rsidRPr="009C19C9" w:rsidRDefault="00A23001" w:rsidP="00A2300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</w:t>
      </w:r>
    </w:p>
    <w:p w:rsidR="0050697B" w:rsidRPr="009C19C9" w:rsidRDefault="0050697B" w:rsidP="009C19C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697B" w:rsidRPr="009C19C9" w:rsidRDefault="0050697B" w:rsidP="009C19C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697B" w:rsidRPr="009C19C9" w:rsidRDefault="0050697B" w:rsidP="009C19C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674E2" w:rsidRPr="009C19C9" w:rsidRDefault="00E674E2" w:rsidP="009C19C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971F3" w:rsidRPr="00D0418B" w:rsidRDefault="00565735" w:rsidP="00D0418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 1</w:t>
      </w:r>
      <w:bookmarkStart w:id="0" w:name="_GoBack"/>
      <w:bookmarkEnd w:id="0"/>
    </w:p>
    <w:p w:rsidR="002971F3" w:rsidRPr="00D0418B" w:rsidRDefault="002971F3" w:rsidP="00D0418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D0418B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D0418B" w:rsidRDefault="00D0418B" w:rsidP="00D0418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2971F3" w:rsidRPr="00D0418B" w:rsidRDefault="002971F3" w:rsidP="00D0418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D0418B">
        <w:rPr>
          <w:rFonts w:ascii="Times New Roman" w:hAnsi="Times New Roman" w:cs="Times New Roman"/>
          <w:sz w:val="26"/>
          <w:szCs w:val="26"/>
        </w:rPr>
        <w:t>«Коношский муниципальный район»</w:t>
      </w:r>
    </w:p>
    <w:p w:rsidR="002971F3" w:rsidRPr="00D0418B" w:rsidRDefault="00D0418B" w:rsidP="00D0418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6</w:t>
      </w:r>
      <w:r w:rsidR="002971F3" w:rsidRPr="00D0418B">
        <w:rPr>
          <w:rFonts w:ascii="Times New Roman" w:hAnsi="Times New Roman" w:cs="Times New Roman"/>
          <w:sz w:val="26"/>
          <w:szCs w:val="26"/>
        </w:rPr>
        <w:t xml:space="preserve"> декабря 2024 г. № </w:t>
      </w:r>
      <w:r>
        <w:rPr>
          <w:rFonts w:ascii="Times New Roman" w:hAnsi="Times New Roman" w:cs="Times New Roman"/>
          <w:sz w:val="26"/>
          <w:szCs w:val="26"/>
        </w:rPr>
        <w:t>810</w:t>
      </w:r>
    </w:p>
    <w:p w:rsidR="002971F3" w:rsidRDefault="002971F3" w:rsidP="00D0418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0418B" w:rsidRPr="00D0418B" w:rsidRDefault="00D0418B" w:rsidP="00D0418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35B4E" w:rsidRPr="00D0418B" w:rsidRDefault="00E35B4E" w:rsidP="00D0418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0418B">
        <w:rPr>
          <w:rFonts w:ascii="Times New Roman" w:hAnsi="Times New Roman" w:cs="Times New Roman"/>
          <w:sz w:val="26"/>
          <w:szCs w:val="26"/>
        </w:rPr>
        <w:t>ПРИЛОЖЕНИЕ № 3</w:t>
      </w:r>
    </w:p>
    <w:p w:rsidR="00E35B4E" w:rsidRPr="00D0418B" w:rsidRDefault="00E35B4E" w:rsidP="00D0418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0418B">
        <w:rPr>
          <w:rFonts w:ascii="Times New Roman" w:hAnsi="Times New Roman" w:cs="Times New Roman"/>
          <w:sz w:val="26"/>
          <w:szCs w:val="26"/>
        </w:rPr>
        <w:t>к муниципальной программе</w:t>
      </w:r>
    </w:p>
    <w:p w:rsidR="00D0418B" w:rsidRDefault="00E35B4E" w:rsidP="00D0418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0418B">
        <w:rPr>
          <w:rFonts w:ascii="Times New Roman" w:hAnsi="Times New Roman" w:cs="Times New Roman"/>
          <w:sz w:val="26"/>
          <w:szCs w:val="26"/>
        </w:rPr>
        <w:t>«Территория</w:t>
      </w:r>
      <w:r w:rsidR="00D0418B">
        <w:rPr>
          <w:rFonts w:ascii="Times New Roman" w:hAnsi="Times New Roman" w:cs="Times New Roman"/>
          <w:sz w:val="26"/>
          <w:szCs w:val="26"/>
        </w:rPr>
        <w:t xml:space="preserve"> молодёжи – территория развития</w:t>
      </w:r>
    </w:p>
    <w:p w:rsidR="00E35B4E" w:rsidRPr="00D0418B" w:rsidRDefault="00E35B4E" w:rsidP="00D0418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0418B">
        <w:rPr>
          <w:rFonts w:ascii="Times New Roman" w:hAnsi="Times New Roman" w:cs="Times New Roman"/>
          <w:sz w:val="26"/>
          <w:szCs w:val="26"/>
        </w:rPr>
        <w:t>Коношского муниципального района»</w:t>
      </w:r>
    </w:p>
    <w:p w:rsidR="00E35B4E" w:rsidRPr="00D0418B" w:rsidRDefault="00E35B4E" w:rsidP="00D0418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35B4E" w:rsidRPr="00D0418B" w:rsidRDefault="00E35B4E" w:rsidP="00D0418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35B4E" w:rsidRPr="00D0418B" w:rsidRDefault="00E35B4E" w:rsidP="00D0418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418B">
        <w:rPr>
          <w:rFonts w:ascii="Times New Roman" w:hAnsi="Times New Roman" w:cs="Times New Roman"/>
          <w:b/>
          <w:sz w:val="26"/>
          <w:szCs w:val="26"/>
        </w:rPr>
        <w:t>Р Е С У Р С Н О Е  О Б Е С П Е Ч Е Н И Е</w:t>
      </w:r>
    </w:p>
    <w:p w:rsidR="00E35B4E" w:rsidRPr="00D0418B" w:rsidRDefault="00E35B4E" w:rsidP="00D0418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418B">
        <w:rPr>
          <w:rFonts w:ascii="Times New Roman" w:hAnsi="Times New Roman" w:cs="Times New Roman"/>
          <w:b/>
          <w:sz w:val="26"/>
          <w:szCs w:val="26"/>
        </w:rPr>
        <w:t>реализации муниципальной программы</w:t>
      </w:r>
    </w:p>
    <w:p w:rsidR="00D0418B" w:rsidRDefault="00E35B4E" w:rsidP="00D0418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418B">
        <w:rPr>
          <w:rFonts w:ascii="Times New Roman" w:hAnsi="Times New Roman" w:cs="Times New Roman"/>
          <w:b/>
          <w:sz w:val="26"/>
          <w:szCs w:val="26"/>
        </w:rPr>
        <w:t xml:space="preserve">«Территория молодёжи – территория </w:t>
      </w:r>
      <w:r w:rsidR="00D0418B">
        <w:rPr>
          <w:rFonts w:ascii="Times New Roman" w:hAnsi="Times New Roman" w:cs="Times New Roman"/>
          <w:b/>
          <w:sz w:val="26"/>
          <w:szCs w:val="26"/>
        </w:rPr>
        <w:t>развития</w:t>
      </w:r>
    </w:p>
    <w:p w:rsidR="00E35B4E" w:rsidRPr="00D0418B" w:rsidRDefault="00E35B4E" w:rsidP="00D0418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418B">
        <w:rPr>
          <w:rFonts w:ascii="Times New Roman" w:hAnsi="Times New Roman" w:cs="Times New Roman"/>
          <w:b/>
          <w:sz w:val="26"/>
          <w:szCs w:val="26"/>
        </w:rPr>
        <w:t>Коношского муниципального района»</w:t>
      </w:r>
    </w:p>
    <w:p w:rsidR="00E35B4E" w:rsidRPr="00D0418B" w:rsidRDefault="00E35B4E" w:rsidP="00D0418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0418B">
        <w:rPr>
          <w:rFonts w:ascii="Times New Roman" w:hAnsi="Times New Roman" w:cs="Times New Roman"/>
          <w:sz w:val="26"/>
          <w:szCs w:val="26"/>
        </w:rPr>
        <w:t>за счет всех источников финансирования</w:t>
      </w:r>
    </w:p>
    <w:p w:rsidR="00E35B4E" w:rsidRPr="00D0418B" w:rsidRDefault="00E35B4E" w:rsidP="00D0418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78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418"/>
        <w:gridCol w:w="992"/>
        <w:gridCol w:w="992"/>
        <w:gridCol w:w="993"/>
        <w:gridCol w:w="992"/>
        <w:gridCol w:w="992"/>
        <w:gridCol w:w="1134"/>
      </w:tblGrid>
      <w:tr w:rsidR="00393DCB" w:rsidRPr="00D0418B" w:rsidTr="00D0418B">
        <w:trPr>
          <w:trHeight w:val="112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DCB" w:rsidRPr="00D0418B" w:rsidRDefault="00393DCB" w:rsidP="009C1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sz w:val="16"/>
                <w:szCs w:val="16"/>
              </w:rPr>
              <w:t>Статус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8B" w:rsidRPr="00D0418B" w:rsidRDefault="00393DCB" w:rsidP="009C1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sz w:val="16"/>
                <w:szCs w:val="16"/>
              </w:rPr>
              <w:t>Наимено</w:t>
            </w:r>
          </w:p>
          <w:p w:rsidR="00393DCB" w:rsidRPr="00D0418B" w:rsidRDefault="00393DCB" w:rsidP="009C1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sz w:val="16"/>
                <w:szCs w:val="16"/>
              </w:rPr>
              <w:t>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8B" w:rsidRDefault="00393DCB" w:rsidP="009C1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sz w:val="16"/>
                <w:szCs w:val="16"/>
              </w:rPr>
              <w:t>Источник финансиро</w:t>
            </w:r>
          </w:p>
          <w:p w:rsidR="00393DCB" w:rsidRPr="00D0418B" w:rsidRDefault="00393DCB" w:rsidP="009C1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60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3DCB" w:rsidRPr="00D0418B" w:rsidRDefault="00393DCB" w:rsidP="00D0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sz w:val="16"/>
                <w:szCs w:val="16"/>
              </w:rPr>
              <w:t>Оценка расходов,</w:t>
            </w:r>
            <w:r w:rsidR="00D0418B" w:rsidRPr="00D0418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0418B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</w:tr>
      <w:tr w:rsidR="00B63BD8" w:rsidRPr="00D0418B" w:rsidTr="00D0418B">
        <w:trPr>
          <w:trHeight w:val="62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BD8" w:rsidRPr="00D0418B" w:rsidRDefault="00B63BD8" w:rsidP="009C19C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BD8" w:rsidRPr="00D0418B" w:rsidRDefault="00B63BD8" w:rsidP="009C19C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BD8" w:rsidRPr="00D0418B" w:rsidRDefault="00B63BD8" w:rsidP="009C19C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63BD8" w:rsidRPr="00D0418B" w:rsidRDefault="00B63BD8" w:rsidP="009C1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63BD8" w:rsidRPr="00D0418B" w:rsidRDefault="00B63BD8" w:rsidP="009C1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63BD8" w:rsidRPr="00D0418B" w:rsidRDefault="00B63BD8" w:rsidP="009C1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3BD8" w:rsidRPr="00D0418B" w:rsidRDefault="00B63BD8" w:rsidP="009C1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63BD8" w:rsidRPr="00D0418B" w:rsidRDefault="00B63BD8" w:rsidP="009C1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3BD8" w:rsidRPr="00D0418B" w:rsidRDefault="00B63BD8" w:rsidP="009C19C9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</w:tr>
      <w:tr w:rsidR="00B63BD8" w:rsidRPr="00D0418B" w:rsidTr="00D0418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3BD8" w:rsidRPr="00D0418B" w:rsidRDefault="00B63BD8" w:rsidP="009C1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3BD8" w:rsidRPr="00D0418B" w:rsidRDefault="00B63BD8" w:rsidP="009C1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3BD8" w:rsidRPr="00D0418B" w:rsidRDefault="00B63BD8" w:rsidP="009C1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63BD8" w:rsidRPr="00D0418B" w:rsidRDefault="00B63BD8" w:rsidP="009C1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63BD8" w:rsidRPr="00D0418B" w:rsidRDefault="00B63BD8" w:rsidP="009C1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63BD8" w:rsidRPr="00D0418B" w:rsidRDefault="00B63BD8" w:rsidP="009C1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BD8" w:rsidRPr="00D0418B" w:rsidRDefault="00B63BD8" w:rsidP="009C1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3BD8" w:rsidRPr="00D0418B" w:rsidRDefault="00B63BD8" w:rsidP="009C1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BD8" w:rsidRPr="00D0418B" w:rsidRDefault="00B63BD8" w:rsidP="009C19C9">
            <w:pPr>
              <w:tabs>
                <w:tab w:val="left" w:pos="465"/>
                <w:tab w:val="center" w:pos="279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B63BD8" w:rsidRPr="00D0418B" w:rsidTr="00D0418B"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0418B" w:rsidRPr="00D0418B" w:rsidRDefault="00B63BD8" w:rsidP="009C19C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sz w:val="16"/>
                <w:szCs w:val="16"/>
              </w:rPr>
              <w:t>Муниципаль</w:t>
            </w:r>
          </w:p>
          <w:p w:rsidR="00D0418B" w:rsidRPr="00D0418B" w:rsidRDefault="00B63BD8" w:rsidP="009C19C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sz w:val="16"/>
                <w:szCs w:val="16"/>
              </w:rPr>
              <w:t xml:space="preserve">ная </w:t>
            </w:r>
          </w:p>
          <w:p w:rsidR="00B63BD8" w:rsidRPr="00D0418B" w:rsidRDefault="00B63BD8" w:rsidP="009C19C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sz w:val="16"/>
                <w:szCs w:val="16"/>
              </w:rPr>
              <w:t>программа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0418B" w:rsidRPr="00D0418B" w:rsidRDefault="00B63BD8" w:rsidP="009C19C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bCs/>
                <w:sz w:val="16"/>
                <w:szCs w:val="16"/>
              </w:rPr>
              <w:t>«</w:t>
            </w:r>
            <w:r w:rsidRPr="00D0418B">
              <w:rPr>
                <w:rFonts w:ascii="Times New Roman" w:hAnsi="Times New Roman" w:cs="Times New Roman"/>
                <w:sz w:val="16"/>
                <w:szCs w:val="16"/>
              </w:rPr>
              <w:t>Территория молодёжи – территория развития Коношского муниципаль</w:t>
            </w:r>
          </w:p>
          <w:p w:rsidR="00B63BD8" w:rsidRPr="00D0418B" w:rsidRDefault="00B63BD8" w:rsidP="009C19C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sz w:val="16"/>
                <w:szCs w:val="16"/>
              </w:rPr>
              <w:t>ного района»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3BD8" w:rsidRPr="00D0418B" w:rsidRDefault="00B63BD8" w:rsidP="009C19C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sz w:val="16"/>
                <w:szCs w:val="16"/>
              </w:rPr>
              <w:t>Всего,</w:t>
            </w:r>
          </w:p>
          <w:p w:rsidR="00B63BD8" w:rsidRPr="00D0418B" w:rsidRDefault="00B63BD8" w:rsidP="009C19C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3BD8" w:rsidRPr="00D0418B" w:rsidRDefault="00B63BD8" w:rsidP="00D0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sz w:val="16"/>
                <w:szCs w:val="16"/>
              </w:rPr>
              <w:t>307 812,00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3BD8" w:rsidRPr="00D0418B" w:rsidRDefault="00D0418B" w:rsidP="00D0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249 571,</w:t>
            </w:r>
            <w:r w:rsidR="00B63BD8" w:rsidRPr="00D041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3BD8" w:rsidRPr="00D0418B" w:rsidRDefault="00B63BD8" w:rsidP="00D0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315 </w:t>
            </w:r>
            <w:r w:rsidR="002971F3" w:rsidRPr="00D041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037</w:t>
            </w:r>
            <w:r w:rsidRPr="00D041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="002971F3" w:rsidRPr="00D041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3BD8" w:rsidRPr="00D0418B" w:rsidRDefault="00B63BD8" w:rsidP="00D0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2971F3" w:rsidRPr="00D0418B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  <w:r w:rsidR="00D0418B" w:rsidRPr="00D0418B">
              <w:rPr>
                <w:rFonts w:ascii="Times New Roman" w:hAnsi="Times New Roman" w:cs="Times New Roman"/>
                <w:sz w:val="16"/>
                <w:szCs w:val="16"/>
              </w:rPr>
              <w:t> 000,</w:t>
            </w:r>
            <w:r w:rsidRPr="00D0418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3BD8" w:rsidRPr="00D0418B" w:rsidRDefault="002971F3" w:rsidP="00D0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sz w:val="16"/>
                <w:szCs w:val="16"/>
              </w:rPr>
              <w:t>197</w:t>
            </w:r>
            <w:r w:rsidR="00D0418B" w:rsidRPr="00D0418B">
              <w:rPr>
                <w:rFonts w:ascii="Times New Roman" w:hAnsi="Times New Roman" w:cs="Times New Roman"/>
                <w:sz w:val="16"/>
                <w:szCs w:val="16"/>
              </w:rPr>
              <w:t> 000,</w:t>
            </w:r>
            <w:r w:rsidR="00B63BD8" w:rsidRPr="00D0418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3BD8" w:rsidRPr="00D0418B" w:rsidRDefault="00B63BD8" w:rsidP="00D0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r w:rsidR="002971F3" w:rsidRPr="00D0418B">
              <w:rPr>
                <w:rFonts w:ascii="Times New Roman" w:hAnsi="Times New Roman" w:cs="Times New Roman"/>
                <w:sz w:val="16"/>
                <w:szCs w:val="16"/>
              </w:rPr>
              <w:t>266420</w:t>
            </w:r>
            <w:r w:rsidR="00D0418B" w:rsidRPr="00D0418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2971F3" w:rsidRPr="00D0418B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</w:tr>
      <w:tr w:rsidR="00B63BD8" w:rsidRPr="00D0418B" w:rsidTr="00D0418B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63BD8" w:rsidRPr="00D0418B" w:rsidRDefault="00B63BD8" w:rsidP="009C19C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63BD8" w:rsidRPr="00D0418B" w:rsidRDefault="00B63BD8" w:rsidP="009C19C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3BD8" w:rsidRPr="00D0418B" w:rsidRDefault="00B63BD8" w:rsidP="009C19C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3BD8" w:rsidRPr="00D0418B" w:rsidRDefault="00B63BD8" w:rsidP="00D0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sz w:val="16"/>
                <w:szCs w:val="16"/>
              </w:rPr>
              <w:t>233 502,00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3BD8" w:rsidRPr="00D0418B" w:rsidRDefault="00D0418B" w:rsidP="00D0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232 471,</w:t>
            </w:r>
            <w:r w:rsidR="00B63BD8" w:rsidRPr="00D041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3BD8" w:rsidRPr="00D0418B" w:rsidRDefault="00B63BD8" w:rsidP="00D0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2971F3" w:rsidRPr="00D041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  <w:r w:rsidRPr="00D041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  <w:r w:rsidR="002971F3" w:rsidRPr="00D041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337</w:t>
            </w:r>
            <w:r w:rsidR="00D0418B" w:rsidRPr="00D041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="002971F3" w:rsidRPr="00D041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3BD8" w:rsidRPr="00D0418B" w:rsidRDefault="002971F3" w:rsidP="00D0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sz w:val="16"/>
                <w:szCs w:val="16"/>
              </w:rPr>
              <w:t>197</w:t>
            </w:r>
            <w:r w:rsidR="00D0418B" w:rsidRPr="00D0418B">
              <w:rPr>
                <w:rFonts w:ascii="Times New Roman" w:hAnsi="Times New Roman" w:cs="Times New Roman"/>
                <w:sz w:val="16"/>
                <w:szCs w:val="16"/>
              </w:rPr>
              <w:t> 000,</w:t>
            </w:r>
            <w:r w:rsidR="00B63BD8" w:rsidRPr="00D0418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3BD8" w:rsidRPr="00D0418B" w:rsidRDefault="002971F3" w:rsidP="00D0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sz w:val="16"/>
                <w:szCs w:val="16"/>
              </w:rPr>
              <w:t>197</w:t>
            </w:r>
            <w:r w:rsidR="00D0418B" w:rsidRPr="00D0418B">
              <w:rPr>
                <w:rFonts w:ascii="Times New Roman" w:hAnsi="Times New Roman" w:cs="Times New Roman"/>
                <w:sz w:val="16"/>
                <w:szCs w:val="16"/>
              </w:rPr>
              <w:t> 000,</w:t>
            </w:r>
            <w:r w:rsidR="00B63BD8" w:rsidRPr="00D0418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3BD8" w:rsidRPr="00D0418B" w:rsidRDefault="00B63BD8" w:rsidP="00D0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r w:rsidR="002971F3" w:rsidRPr="00D0418B">
              <w:rPr>
                <w:rFonts w:ascii="Times New Roman" w:hAnsi="Times New Roman" w:cs="Times New Roman"/>
                <w:sz w:val="16"/>
                <w:szCs w:val="16"/>
              </w:rPr>
              <w:t>041310</w:t>
            </w:r>
            <w:r w:rsidR="00D0418B" w:rsidRPr="00D0418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2971F3" w:rsidRPr="00D0418B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</w:tr>
      <w:tr w:rsidR="00B63BD8" w:rsidRPr="00D0418B" w:rsidTr="00D0418B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63BD8" w:rsidRPr="00D0418B" w:rsidRDefault="00B63BD8" w:rsidP="009C19C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63BD8" w:rsidRPr="00D0418B" w:rsidRDefault="00B63BD8" w:rsidP="009C19C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3BD8" w:rsidRPr="00D0418B" w:rsidRDefault="00B63BD8" w:rsidP="009C19C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3BD8" w:rsidRPr="00D0418B" w:rsidRDefault="00B63BD8" w:rsidP="00D0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sz w:val="16"/>
                <w:szCs w:val="16"/>
              </w:rPr>
              <w:t>7 431,00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3BD8" w:rsidRPr="00D0418B" w:rsidRDefault="00B63BD8" w:rsidP="00D0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1 762,88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3BD8" w:rsidRPr="00D0418B" w:rsidRDefault="002971F3" w:rsidP="00D0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133 700</w:t>
            </w:r>
            <w:r w:rsidR="00B63BD8" w:rsidRPr="00D041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3BD8" w:rsidRPr="00D0418B" w:rsidRDefault="00B63BD8" w:rsidP="00D0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3BD8" w:rsidRPr="00D0418B" w:rsidRDefault="00B63BD8" w:rsidP="00D0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3BD8" w:rsidRPr="00D0418B" w:rsidRDefault="002971F3" w:rsidP="00D0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142 893</w:t>
            </w:r>
            <w:r w:rsidR="00D0418B" w:rsidRPr="00D041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="00B63BD8" w:rsidRPr="00D041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</w:t>
            </w:r>
          </w:p>
        </w:tc>
      </w:tr>
      <w:tr w:rsidR="00B63BD8" w:rsidRPr="00D0418B" w:rsidTr="00D0418B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63BD8" w:rsidRPr="00D0418B" w:rsidRDefault="00B63BD8" w:rsidP="009C19C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63BD8" w:rsidRPr="00D0418B" w:rsidRDefault="00B63BD8" w:rsidP="009C19C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3BD8" w:rsidRPr="00D0418B" w:rsidRDefault="00B63BD8" w:rsidP="009C19C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3BD8" w:rsidRPr="00D0418B" w:rsidRDefault="00D0418B" w:rsidP="00D0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sz w:val="16"/>
                <w:szCs w:val="16"/>
              </w:rPr>
              <w:t>66 879,</w:t>
            </w:r>
            <w:r w:rsidR="00B63BD8" w:rsidRPr="00D0418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3BD8" w:rsidRPr="00D0418B" w:rsidRDefault="00D0418B" w:rsidP="00D0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15 337,</w:t>
            </w:r>
            <w:r w:rsidR="00B63BD8" w:rsidRPr="00D041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3BD8" w:rsidRPr="00D0418B" w:rsidRDefault="00B63BD8" w:rsidP="00D0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3BD8" w:rsidRPr="00D0418B" w:rsidRDefault="00B63BD8" w:rsidP="00D0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3BD8" w:rsidRPr="00D0418B" w:rsidRDefault="00B63BD8" w:rsidP="00D0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3BD8" w:rsidRPr="00D0418B" w:rsidRDefault="00D0418B" w:rsidP="00D0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82 216,</w:t>
            </w:r>
            <w:r w:rsidR="00B63BD8" w:rsidRPr="00D041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</w:tr>
      <w:tr w:rsidR="00B63BD8" w:rsidRPr="00D0418B" w:rsidTr="00D0418B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63BD8" w:rsidRPr="00D0418B" w:rsidRDefault="00B63BD8" w:rsidP="009C19C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63BD8" w:rsidRPr="00D0418B" w:rsidRDefault="00B63BD8" w:rsidP="009C19C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3BD8" w:rsidRPr="00D0418B" w:rsidRDefault="00D0418B" w:rsidP="00D0418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="00B63BD8" w:rsidRPr="00D0418B">
              <w:rPr>
                <w:rFonts w:ascii="Times New Roman" w:hAnsi="Times New Roman" w:cs="Times New Roman"/>
                <w:sz w:val="16"/>
                <w:szCs w:val="16"/>
              </w:rPr>
              <w:t>небюджетные средства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3BD8" w:rsidRPr="00D0418B" w:rsidRDefault="00B63BD8" w:rsidP="00D0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3BD8" w:rsidRPr="00D0418B" w:rsidRDefault="00B63BD8" w:rsidP="00D0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3BD8" w:rsidRPr="00D0418B" w:rsidRDefault="00B63BD8" w:rsidP="00D0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3BD8" w:rsidRPr="00D0418B" w:rsidRDefault="00B63BD8" w:rsidP="00D0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3BD8" w:rsidRPr="00D0418B" w:rsidRDefault="00B63BD8" w:rsidP="00D0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3BD8" w:rsidRPr="00D0418B" w:rsidRDefault="00D0418B" w:rsidP="00D0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1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</w:t>
            </w:r>
            <w:r w:rsidR="00B63BD8" w:rsidRPr="00D041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</w:tr>
    </w:tbl>
    <w:p w:rsidR="00E35B4E" w:rsidRDefault="00E35B4E" w:rsidP="009C19C9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9C19C9" w:rsidRPr="009C19C9" w:rsidRDefault="009C19C9" w:rsidP="009C19C9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E35B4E" w:rsidRPr="009C19C9" w:rsidRDefault="009C19C9" w:rsidP="009C19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</w:t>
      </w:r>
      <w:r w:rsidR="00D0418B">
        <w:rPr>
          <w:rFonts w:ascii="Times New Roman" w:hAnsi="Times New Roman" w:cs="Times New Roman"/>
          <w:sz w:val="24"/>
          <w:szCs w:val="24"/>
        </w:rPr>
        <w:t>_</w:t>
      </w:r>
    </w:p>
    <w:sectPr w:rsidR="00E35B4E" w:rsidRPr="009C19C9" w:rsidSect="00C550B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F90" w:rsidRDefault="00B32F90" w:rsidP="00B467E2">
      <w:pPr>
        <w:spacing w:after="0" w:line="240" w:lineRule="auto"/>
      </w:pPr>
      <w:r>
        <w:separator/>
      </w:r>
    </w:p>
  </w:endnote>
  <w:endnote w:type="continuationSeparator" w:id="0">
    <w:p w:rsidR="00B32F90" w:rsidRDefault="00B32F90" w:rsidP="00B46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F90" w:rsidRDefault="00B32F90" w:rsidP="00B467E2">
      <w:pPr>
        <w:spacing w:after="0" w:line="240" w:lineRule="auto"/>
      </w:pPr>
      <w:r>
        <w:separator/>
      </w:r>
    </w:p>
  </w:footnote>
  <w:footnote w:type="continuationSeparator" w:id="0">
    <w:p w:rsidR="00B32F90" w:rsidRDefault="00B32F90" w:rsidP="00B467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3235F"/>
    <w:multiLevelType w:val="multilevel"/>
    <w:tmpl w:val="7624BC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2A36579"/>
    <w:multiLevelType w:val="hybridMultilevel"/>
    <w:tmpl w:val="30881CDE"/>
    <w:lvl w:ilvl="0" w:tplc="E3908E04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4880F64"/>
    <w:multiLevelType w:val="hybridMultilevel"/>
    <w:tmpl w:val="2050E52A"/>
    <w:lvl w:ilvl="0" w:tplc="B1EE70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76DE4"/>
    <w:multiLevelType w:val="hybridMultilevel"/>
    <w:tmpl w:val="4454BCA0"/>
    <w:lvl w:ilvl="0" w:tplc="37AC34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2D94B7C"/>
    <w:multiLevelType w:val="hybridMultilevel"/>
    <w:tmpl w:val="B5AE6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C4FF7"/>
    <w:multiLevelType w:val="hybridMultilevel"/>
    <w:tmpl w:val="30881CDE"/>
    <w:lvl w:ilvl="0" w:tplc="E3908E04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A097DA8"/>
    <w:multiLevelType w:val="hybridMultilevel"/>
    <w:tmpl w:val="5F26C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117D2E"/>
    <w:multiLevelType w:val="multilevel"/>
    <w:tmpl w:val="E3667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26A23BE7"/>
    <w:multiLevelType w:val="hybridMultilevel"/>
    <w:tmpl w:val="2AC08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D77EDE"/>
    <w:multiLevelType w:val="hybridMultilevel"/>
    <w:tmpl w:val="ABDC8B22"/>
    <w:lvl w:ilvl="0" w:tplc="F052298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0">
    <w:nsid w:val="2DC35CFD"/>
    <w:multiLevelType w:val="hybridMultilevel"/>
    <w:tmpl w:val="2B664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DC61A0"/>
    <w:multiLevelType w:val="hybridMultilevel"/>
    <w:tmpl w:val="500E8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01479C"/>
    <w:multiLevelType w:val="multilevel"/>
    <w:tmpl w:val="A91AEAF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6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6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6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3">
    <w:nsid w:val="53EC5221"/>
    <w:multiLevelType w:val="hybridMultilevel"/>
    <w:tmpl w:val="E19E1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F12F66"/>
    <w:multiLevelType w:val="hybridMultilevel"/>
    <w:tmpl w:val="30881CDE"/>
    <w:lvl w:ilvl="0" w:tplc="E3908E04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5DF371B5"/>
    <w:multiLevelType w:val="hybridMultilevel"/>
    <w:tmpl w:val="2AC08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A177E9"/>
    <w:multiLevelType w:val="hybridMultilevel"/>
    <w:tmpl w:val="0A861B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26F6400"/>
    <w:multiLevelType w:val="hybridMultilevel"/>
    <w:tmpl w:val="A55E707A"/>
    <w:lvl w:ilvl="0" w:tplc="FE6CFDA8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2F74BAD"/>
    <w:multiLevelType w:val="hybridMultilevel"/>
    <w:tmpl w:val="2AC08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6533BC"/>
    <w:multiLevelType w:val="hybridMultilevel"/>
    <w:tmpl w:val="7CCAF950"/>
    <w:lvl w:ilvl="0" w:tplc="24F2AEE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547B8B"/>
    <w:multiLevelType w:val="hybridMultilevel"/>
    <w:tmpl w:val="2F6ED5C6"/>
    <w:lvl w:ilvl="0" w:tplc="88BE5B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63235C"/>
    <w:multiLevelType w:val="hybridMultilevel"/>
    <w:tmpl w:val="B756D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"/>
  </w:num>
  <w:num w:numId="3">
    <w:abstractNumId w:val="9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13"/>
  </w:num>
  <w:num w:numId="8">
    <w:abstractNumId w:val="7"/>
  </w:num>
  <w:num w:numId="9">
    <w:abstractNumId w:val="0"/>
  </w:num>
  <w:num w:numId="10">
    <w:abstractNumId w:val="8"/>
  </w:num>
  <w:num w:numId="11">
    <w:abstractNumId w:val="17"/>
  </w:num>
  <w:num w:numId="12">
    <w:abstractNumId w:val="15"/>
  </w:num>
  <w:num w:numId="13">
    <w:abstractNumId w:val="12"/>
  </w:num>
  <w:num w:numId="14">
    <w:abstractNumId w:val="16"/>
  </w:num>
  <w:num w:numId="15">
    <w:abstractNumId w:val="18"/>
  </w:num>
  <w:num w:numId="16">
    <w:abstractNumId w:val="2"/>
  </w:num>
  <w:num w:numId="17">
    <w:abstractNumId w:val="21"/>
  </w:num>
  <w:num w:numId="18">
    <w:abstractNumId w:val="4"/>
  </w:num>
  <w:num w:numId="19">
    <w:abstractNumId w:val="11"/>
  </w:num>
  <w:num w:numId="20">
    <w:abstractNumId w:val="1"/>
  </w:num>
  <w:num w:numId="21">
    <w:abstractNumId w:val="14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365E"/>
    <w:rsid w:val="00003CD2"/>
    <w:rsid w:val="00070887"/>
    <w:rsid w:val="00075B3C"/>
    <w:rsid w:val="00095073"/>
    <w:rsid w:val="00097D05"/>
    <w:rsid w:val="000B78D1"/>
    <w:rsid w:val="000C5EE9"/>
    <w:rsid w:val="000D4383"/>
    <w:rsid w:val="000D5A3C"/>
    <w:rsid w:val="000D5E11"/>
    <w:rsid w:val="000E7373"/>
    <w:rsid w:val="0014365E"/>
    <w:rsid w:val="00145EC2"/>
    <w:rsid w:val="00155E3F"/>
    <w:rsid w:val="001746D0"/>
    <w:rsid w:val="00177B2C"/>
    <w:rsid w:val="0018729D"/>
    <w:rsid w:val="001A6669"/>
    <w:rsid w:val="001B5DD2"/>
    <w:rsid w:val="001C2DAC"/>
    <w:rsid w:val="001C5775"/>
    <w:rsid w:val="001C6142"/>
    <w:rsid w:val="002116B3"/>
    <w:rsid w:val="00217301"/>
    <w:rsid w:val="00241638"/>
    <w:rsid w:val="00277C3C"/>
    <w:rsid w:val="00281518"/>
    <w:rsid w:val="00281AAB"/>
    <w:rsid w:val="0029040B"/>
    <w:rsid w:val="002971F3"/>
    <w:rsid w:val="002A16DD"/>
    <w:rsid w:val="002A1B90"/>
    <w:rsid w:val="002B5AD6"/>
    <w:rsid w:val="0032758B"/>
    <w:rsid w:val="00331AA1"/>
    <w:rsid w:val="00332F15"/>
    <w:rsid w:val="003337B7"/>
    <w:rsid w:val="00357CE8"/>
    <w:rsid w:val="00375E65"/>
    <w:rsid w:val="003907EA"/>
    <w:rsid w:val="00393DCB"/>
    <w:rsid w:val="003A3D03"/>
    <w:rsid w:val="003B05A5"/>
    <w:rsid w:val="003B1360"/>
    <w:rsid w:val="003B4D13"/>
    <w:rsid w:val="003C1EE4"/>
    <w:rsid w:val="003C67EF"/>
    <w:rsid w:val="003D0C25"/>
    <w:rsid w:val="003D615A"/>
    <w:rsid w:val="003E517F"/>
    <w:rsid w:val="003E7C28"/>
    <w:rsid w:val="003F3378"/>
    <w:rsid w:val="00406B7F"/>
    <w:rsid w:val="00441F72"/>
    <w:rsid w:val="004442D4"/>
    <w:rsid w:val="00482948"/>
    <w:rsid w:val="004B1455"/>
    <w:rsid w:val="004B2565"/>
    <w:rsid w:val="004B4974"/>
    <w:rsid w:val="004F6F17"/>
    <w:rsid w:val="005045DE"/>
    <w:rsid w:val="0050697B"/>
    <w:rsid w:val="00511D55"/>
    <w:rsid w:val="0056337A"/>
    <w:rsid w:val="00565735"/>
    <w:rsid w:val="005815DC"/>
    <w:rsid w:val="005A1DBC"/>
    <w:rsid w:val="005B273D"/>
    <w:rsid w:val="005E551D"/>
    <w:rsid w:val="00663E0F"/>
    <w:rsid w:val="00674024"/>
    <w:rsid w:val="0068392E"/>
    <w:rsid w:val="0069444B"/>
    <w:rsid w:val="006A506A"/>
    <w:rsid w:val="006B0FBB"/>
    <w:rsid w:val="006C57D7"/>
    <w:rsid w:val="006D48AE"/>
    <w:rsid w:val="006D4C46"/>
    <w:rsid w:val="006E6A23"/>
    <w:rsid w:val="006F2CB4"/>
    <w:rsid w:val="006F3D6D"/>
    <w:rsid w:val="00704B11"/>
    <w:rsid w:val="00714C83"/>
    <w:rsid w:val="007223AE"/>
    <w:rsid w:val="0075330A"/>
    <w:rsid w:val="00771B14"/>
    <w:rsid w:val="007822D1"/>
    <w:rsid w:val="00783EE5"/>
    <w:rsid w:val="007964E4"/>
    <w:rsid w:val="007C138A"/>
    <w:rsid w:val="007E42CC"/>
    <w:rsid w:val="007F4AC3"/>
    <w:rsid w:val="00804023"/>
    <w:rsid w:val="0080623B"/>
    <w:rsid w:val="00841D50"/>
    <w:rsid w:val="008570AA"/>
    <w:rsid w:val="00866400"/>
    <w:rsid w:val="008740DD"/>
    <w:rsid w:val="008744C6"/>
    <w:rsid w:val="00881B8A"/>
    <w:rsid w:val="00882888"/>
    <w:rsid w:val="008920B2"/>
    <w:rsid w:val="00895248"/>
    <w:rsid w:val="008F32D4"/>
    <w:rsid w:val="00913F22"/>
    <w:rsid w:val="009262EB"/>
    <w:rsid w:val="009567A1"/>
    <w:rsid w:val="0096106E"/>
    <w:rsid w:val="0096223B"/>
    <w:rsid w:val="0096253C"/>
    <w:rsid w:val="0096458D"/>
    <w:rsid w:val="00967479"/>
    <w:rsid w:val="009A151E"/>
    <w:rsid w:val="009A5152"/>
    <w:rsid w:val="009C19C9"/>
    <w:rsid w:val="009D1A25"/>
    <w:rsid w:val="00A11BB9"/>
    <w:rsid w:val="00A211E2"/>
    <w:rsid w:val="00A23001"/>
    <w:rsid w:val="00A25E23"/>
    <w:rsid w:val="00A4261F"/>
    <w:rsid w:val="00A4794C"/>
    <w:rsid w:val="00A52A67"/>
    <w:rsid w:val="00A618C1"/>
    <w:rsid w:val="00A66EE3"/>
    <w:rsid w:val="00A80D1C"/>
    <w:rsid w:val="00AA51DD"/>
    <w:rsid w:val="00AB5F1A"/>
    <w:rsid w:val="00AC1EBA"/>
    <w:rsid w:val="00AD205A"/>
    <w:rsid w:val="00AD609F"/>
    <w:rsid w:val="00AE688A"/>
    <w:rsid w:val="00AF3C0B"/>
    <w:rsid w:val="00B005B5"/>
    <w:rsid w:val="00B17301"/>
    <w:rsid w:val="00B32F90"/>
    <w:rsid w:val="00B3772A"/>
    <w:rsid w:val="00B43F03"/>
    <w:rsid w:val="00B467E2"/>
    <w:rsid w:val="00B56B5C"/>
    <w:rsid w:val="00B57D59"/>
    <w:rsid w:val="00B63BD8"/>
    <w:rsid w:val="00B65E14"/>
    <w:rsid w:val="00BB1BE8"/>
    <w:rsid w:val="00BB54F6"/>
    <w:rsid w:val="00BC4A54"/>
    <w:rsid w:val="00BE05DB"/>
    <w:rsid w:val="00C04506"/>
    <w:rsid w:val="00C077AF"/>
    <w:rsid w:val="00C274E5"/>
    <w:rsid w:val="00C550B0"/>
    <w:rsid w:val="00C57BB9"/>
    <w:rsid w:val="00CA1542"/>
    <w:rsid w:val="00CC28CB"/>
    <w:rsid w:val="00CE3E60"/>
    <w:rsid w:val="00CF26ED"/>
    <w:rsid w:val="00D0418B"/>
    <w:rsid w:val="00D206DF"/>
    <w:rsid w:val="00D207C0"/>
    <w:rsid w:val="00D264A1"/>
    <w:rsid w:val="00D47204"/>
    <w:rsid w:val="00D51B00"/>
    <w:rsid w:val="00D52D53"/>
    <w:rsid w:val="00D7758C"/>
    <w:rsid w:val="00D8676A"/>
    <w:rsid w:val="00DB1BA4"/>
    <w:rsid w:val="00DE650B"/>
    <w:rsid w:val="00E00197"/>
    <w:rsid w:val="00E035AD"/>
    <w:rsid w:val="00E2724A"/>
    <w:rsid w:val="00E3225E"/>
    <w:rsid w:val="00E32EF1"/>
    <w:rsid w:val="00E34BDF"/>
    <w:rsid w:val="00E35B4E"/>
    <w:rsid w:val="00E40807"/>
    <w:rsid w:val="00E674E2"/>
    <w:rsid w:val="00EE2043"/>
    <w:rsid w:val="00EE7F08"/>
    <w:rsid w:val="00EF0557"/>
    <w:rsid w:val="00EF6996"/>
    <w:rsid w:val="00F260E5"/>
    <w:rsid w:val="00F31197"/>
    <w:rsid w:val="00F34D89"/>
    <w:rsid w:val="00F44C62"/>
    <w:rsid w:val="00F4627A"/>
    <w:rsid w:val="00F476CF"/>
    <w:rsid w:val="00F50461"/>
    <w:rsid w:val="00F53B56"/>
    <w:rsid w:val="00F6201A"/>
    <w:rsid w:val="00FA412C"/>
    <w:rsid w:val="00FB6A86"/>
    <w:rsid w:val="00FE62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56744E-B24D-468B-B57C-E6AE8A27C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u w:color="FFFFFF" w:themeColor="background1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365E"/>
  </w:style>
  <w:style w:type="paragraph" w:styleId="1">
    <w:name w:val="heading 1"/>
    <w:basedOn w:val="a"/>
    <w:next w:val="a"/>
    <w:link w:val="10"/>
    <w:qFormat/>
    <w:rsid w:val="0014365E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365E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14365E"/>
    <w:pPr>
      <w:ind w:left="720"/>
      <w:contextualSpacing/>
    </w:pPr>
  </w:style>
  <w:style w:type="character" w:styleId="a4">
    <w:name w:val="Strong"/>
    <w:basedOn w:val="a0"/>
    <w:uiPriority w:val="22"/>
    <w:qFormat/>
    <w:rsid w:val="0014365E"/>
    <w:rPr>
      <w:b/>
      <w:bCs/>
    </w:rPr>
  </w:style>
  <w:style w:type="paragraph" w:customStyle="1" w:styleId="21">
    <w:name w:val="Основной текст с отступом 21"/>
    <w:basedOn w:val="a"/>
    <w:uiPriority w:val="99"/>
    <w:rsid w:val="0014365E"/>
    <w:pPr>
      <w:suppressAutoHyphens/>
      <w:spacing w:after="0" w:line="240" w:lineRule="auto"/>
      <w:ind w:firstLine="708"/>
      <w:jc w:val="center"/>
    </w:pPr>
    <w:rPr>
      <w:rFonts w:ascii="Arial Narrow" w:eastAsia="Times New Roman" w:hAnsi="Arial Narrow" w:cs="Times New Roman"/>
      <w:b/>
      <w:bCs/>
      <w:sz w:val="24"/>
      <w:szCs w:val="20"/>
      <w:lang w:eastAsia="ar-SA"/>
    </w:rPr>
  </w:style>
  <w:style w:type="table" w:styleId="a5">
    <w:name w:val="Table Grid"/>
    <w:basedOn w:val="a1"/>
    <w:uiPriority w:val="59"/>
    <w:rsid w:val="001436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43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365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4365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Plain Text"/>
    <w:basedOn w:val="a"/>
    <w:link w:val="a9"/>
    <w:semiHidden/>
    <w:rsid w:val="0014365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semiHidden/>
    <w:rsid w:val="0014365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C04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rsid w:val="00C0450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semiHidden/>
    <w:rsid w:val="00C045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C04506"/>
  </w:style>
  <w:style w:type="paragraph" w:styleId="ae">
    <w:name w:val="footer"/>
    <w:basedOn w:val="a"/>
    <w:link w:val="af"/>
    <w:uiPriority w:val="99"/>
    <w:unhideWhenUsed/>
    <w:rsid w:val="00C0450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C045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C0450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C0450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Название Знак"/>
    <w:basedOn w:val="a0"/>
    <w:link w:val="af0"/>
    <w:rsid w:val="00C045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Body Text Indent"/>
    <w:basedOn w:val="a"/>
    <w:link w:val="af3"/>
    <w:uiPriority w:val="99"/>
    <w:unhideWhenUsed/>
    <w:rsid w:val="00C0450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C045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3337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337B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6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9</cp:revision>
  <cp:lastPrinted>2024-12-03T12:32:00Z</cp:lastPrinted>
  <dcterms:created xsi:type="dcterms:W3CDTF">2024-12-04T10:34:00Z</dcterms:created>
  <dcterms:modified xsi:type="dcterms:W3CDTF">2024-12-10T11:12:00Z</dcterms:modified>
</cp:coreProperties>
</file>